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36AB1" w14:textId="38C78C6C" w:rsidR="00A2393D" w:rsidRDefault="003825D4">
      <w:pPr>
        <w:pStyle w:val="P68B1DB1-Standaard1"/>
        <w:spacing w:after="120"/>
        <w:jc w:val="center"/>
        <w:outlineLvl w:val="0"/>
        <w:rPr>
          <w:bCs/>
        </w:rPr>
      </w:pPr>
      <w:bookmarkStart w:id="0" w:name="_Hlk484343673"/>
      <w:r>
        <w:t xml:space="preserve">Mitmedimensioonilise pereteraapia (MDPT) </w:t>
      </w:r>
      <w:r w:rsidR="003C3452">
        <w:t>monitooring</w:t>
      </w:r>
    </w:p>
    <w:p w14:paraId="7291032E" w14:textId="50B99444" w:rsidR="00A2393D" w:rsidRDefault="00ED4500">
      <w:pPr>
        <w:pStyle w:val="P68B1DB1-Standaard1"/>
        <w:jc w:val="center"/>
      </w:pPr>
      <w:r>
        <w:t>Eestikeelne versioon</w:t>
      </w:r>
    </w:p>
    <w:p w14:paraId="4033F7B8" w14:textId="77777777" w:rsidR="00A2393D" w:rsidRDefault="00A2393D">
      <w:pPr>
        <w:jc w:val="center"/>
        <w:rPr>
          <w:rFonts w:ascii="Calibri" w:hAnsi="Calibri" w:cs="Calibri"/>
          <w:b/>
          <w:sz w:val="28"/>
          <w:szCs w:val="28"/>
        </w:rPr>
      </w:pPr>
    </w:p>
    <w:p w14:paraId="24B31900" w14:textId="5A62D377" w:rsidR="00A2393D" w:rsidRDefault="004E7403">
      <w:pPr>
        <w:pStyle w:val="P68B1DB1-Standaard1"/>
        <w:jc w:val="center"/>
      </w:pPr>
      <w:r>
        <w:t>Põhi</w:t>
      </w:r>
      <w:r w:rsidR="00DD104A">
        <w:t>andmed</w:t>
      </w:r>
    </w:p>
    <w:p w14:paraId="05D2CF99" w14:textId="77777777" w:rsidR="00A2393D" w:rsidRDefault="00A2393D">
      <w:pPr>
        <w:jc w:val="center"/>
        <w:rPr>
          <w:rFonts w:ascii="Calibri" w:hAnsi="Calibri" w:cs="Calibri"/>
          <w:b/>
          <w:sz w:val="28"/>
          <w:szCs w:val="28"/>
        </w:rPr>
      </w:pPr>
    </w:p>
    <w:p w14:paraId="0372D5B6" w14:textId="77777777" w:rsidR="00A2393D" w:rsidRDefault="00A2393D">
      <w:pPr>
        <w:jc w:val="center"/>
        <w:rPr>
          <w:rFonts w:ascii="Calibri" w:hAnsi="Calibri" w:cs="Calibri"/>
        </w:rPr>
      </w:pPr>
    </w:p>
    <w:p w14:paraId="677D5246" w14:textId="77777777" w:rsidR="00A2393D" w:rsidRDefault="00A2393D">
      <w:pPr>
        <w:jc w:val="center"/>
        <w:rPr>
          <w:rFonts w:ascii="Calibri" w:hAnsi="Calibri" w:cs="Calibri"/>
          <w:b/>
        </w:rPr>
      </w:pPr>
    </w:p>
    <w:p w14:paraId="4DCA393F" w14:textId="77777777" w:rsidR="00A2393D" w:rsidRDefault="00A2393D">
      <w:pPr>
        <w:jc w:val="center"/>
        <w:rPr>
          <w:rFonts w:ascii="Calibri" w:hAnsi="Calibri" w:cs="Calibri"/>
          <w:b/>
        </w:rPr>
      </w:pPr>
    </w:p>
    <w:tbl>
      <w:tblPr>
        <w:tblW w:w="3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4"/>
        <w:gridCol w:w="4747"/>
      </w:tblGrid>
      <w:tr w:rsidR="00A2393D" w14:paraId="4C760554" w14:textId="77777777">
        <w:trPr>
          <w:trHeight w:val="680"/>
          <w:jc w:val="center"/>
        </w:trPr>
        <w:tc>
          <w:tcPr>
            <w:tcW w:w="252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bookmarkEnd w:id="0"/>
          <w:p w14:paraId="636B334B" w14:textId="4AD8EAE2" w:rsidR="00A2393D" w:rsidRDefault="008F5B8B">
            <w:pPr>
              <w:pStyle w:val="P68B1DB1-Koptekst2"/>
              <w:tabs>
                <w:tab w:val="clear" w:pos="4320"/>
                <w:tab w:val="clear" w:pos="8640"/>
              </w:tabs>
            </w:pPr>
            <w:r>
              <w:t>Teraapia</w:t>
            </w:r>
            <w:r w:rsidR="00000000">
              <w:t>meeskon</w:t>
            </w:r>
            <w:r w:rsidR="003825D4">
              <w:t>na kood</w:t>
            </w:r>
          </w:p>
        </w:tc>
        <w:tc>
          <w:tcPr>
            <w:tcW w:w="24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9BC234" w14:textId="2F12121D" w:rsidR="00A2393D" w:rsidRDefault="00000000">
            <w:pPr>
              <w:pStyle w:val="P68B1DB1-Standaard3"/>
            </w:pPr>
            <w:r>
              <w:t>______________________________</w:t>
            </w:r>
          </w:p>
        </w:tc>
      </w:tr>
    </w:tbl>
    <w:p w14:paraId="7F9F5BB1" w14:textId="77777777" w:rsidR="00A2393D" w:rsidRDefault="00A2393D">
      <w:pPr>
        <w:rPr>
          <w:rFonts w:ascii="Calibri" w:hAnsi="Calibri" w:cs="Calibri"/>
        </w:rPr>
      </w:pPr>
    </w:p>
    <w:tbl>
      <w:tblPr>
        <w:tblW w:w="3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4"/>
        <w:gridCol w:w="4747"/>
      </w:tblGrid>
      <w:tr w:rsidR="00A2393D" w14:paraId="63F722D7" w14:textId="77777777">
        <w:trPr>
          <w:trHeight w:val="680"/>
          <w:jc w:val="center"/>
        </w:trPr>
        <w:tc>
          <w:tcPr>
            <w:tcW w:w="2528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690B883" w14:textId="2C9CE769" w:rsidR="00A2393D" w:rsidRDefault="008F5B8B">
            <w:pPr>
              <w:pStyle w:val="P68B1DB1-Koptekst2"/>
              <w:tabs>
                <w:tab w:val="clear" w:pos="4320"/>
                <w:tab w:val="clear" w:pos="8640"/>
              </w:tabs>
              <w:rPr>
                <w:smallCaps/>
              </w:rPr>
            </w:pPr>
            <w:r>
              <w:t>T</w:t>
            </w:r>
            <w:r w:rsidR="00000000">
              <w:t>erapeu</w:t>
            </w:r>
            <w:r w:rsidR="003825D4">
              <w:t>di nimi</w:t>
            </w:r>
          </w:p>
        </w:tc>
        <w:tc>
          <w:tcPr>
            <w:tcW w:w="247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037048" w14:textId="7EEA00FC" w:rsidR="00A2393D" w:rsidRDefault="00000000">
            <w:pPr>
              <w:pStyle w:val="P68B1DB1-Standaard3"/>
            </w:pPr>
            <w:r>
              <w:t>______________________________</w:t>
            </w:r>
          </w:p>
        </w:tc>
      </w:tr>
    </w:tbl>
    <w:p w14:paraId="0D57BCA4" w14:textId="77777777" w:rsidR="00A2393D" w:rsidRDefault="00A2393D">
      <w:pPr>
        <w:jc w:val="center"/>
        <w:rPr>
          <w:rFonts w:ascii="Calibri" w:hAnsi="Calibri" w:cs="Calibri"/>
          <w:b/>
        </w:rPr>
      </w:pPr>
    </w:p>
    <w:p w14:paraId="79ECA6D5" w14:textId="77777777" w:rsidR="00A2393D" w:rsidRDefault="00A2393D">
      <w:pPr>
        <w:jc w:val="center"/>
        <w:rPr>
          <w:rFonts w:ascii="Calibri" w:hAnsi="Calibri" w:cs="Calibri"/>
          <w:b/>
        </w:rPr>
      </w:pPr>
    </w:p>
    <w:p w14:paraId="06C92F9F" w14:textId="77777777" w:rsidR="00A2393D" w:rsidRDefault="00A2393D">
      <w:pPr>
        <w:jc w:val="center"/>
        <w:rPr>
          <w:rFonts w:ascii="Calibri" w:hAnsi="Calibri" w:cs="Calibri"/>
          <w:b/>
        </w:rPr>
      </w:pPr>
    </w:p>
    <w:tbl>
      <w:tblPr>
        <w:tblW w:w="3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4"/>
        <w:gridCol w:w="4747"/>
      </w:tblGrid>
      <w:tr w:rsidR="00A2393D" w14:paraId="30E36FE9" w14:textId="77777777">
        <w:trPr>
          <w:trHeight w:val="680"/>
          <w:jc w:val="center"/>
        </w:trPr>
        <w:tc>
          <w:tcPr>
            <w:tcW w:w="252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F348C26" w14:textId="1A666424" w:rsidR="00A2393D" w:rsidRDefault="00000000">
            <w:pPr>
              <w:pStyle w:val="P68B1DB1-Koptekst2"/>
              <w:tabs>
                <w:tab w:val="clear" w:pos="4320"/>
                <w:tab w:val="clear" w:pos="8640"/>
              </w:tabs>
            </w:pPr>
            <w:r>
              <w:t>Noore isikukood</w:t>
            </w:r>
          </w:p>
        </w:tc>
        <w:tc>
          <w:tcPr>
            <w:tcW w:w="24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CDEC79" w14:textId="769B4FA3" w:rsidR="00A2393D" w:rsidRDefault="00000000">
            <w:pPr>
              <w:pStyle w:val="P68B1DB1-Standaard3"/>
            </w:pPr>
            <w:r>
              <w:softHyphen/>
              <w:t>_ _ _ _ _ _ _ _</w:t>
            </w:r>
          </w:p>
          <w:p w14:paraId="2AF5C06A" w14:textId="77777777" w:rsidR="00A2393D" w:rsidRDefault="00A2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0490979" w14:textId="326BFB3E" w:rsidR="00A2393D" w:rsidRDefault="00A2393D">
      <w:pPr>
        <w:rPr>
          <w:rFonts w:ascii="Calibri" w:hAnsi="Calibri" w:cs="Calibri"/>
        </w:rPr>
      </w:pPr>
    </w:p>
    <w:p w14:paraId="4D7B83CE" w14:textId="77777777" w:rsidR="00A2393D" w:rsidRDefault="00A2393D">
      <w:pPr>
        <w:rPr>
          <w:rFonts w:ascii="Calibri" w:hAnsi="Calibri" w:cs="Calibri"/>
        </w:rPr>
      </w:pPr>
    </w:p>
    <w:tbl>
      <w:tblPr>
        <w:tblW w:w="3707" w:type="pct"/>
        <w:tblInd w:w="1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4"/>
        <w:gridCol w:w="4747"/>
      </w:tblGrid>
      <w:tr w:rsidR="00A2393D" w14:paraId="7E307261" w14:textId="77777777">
        <w:trPr>
          <w:trHeight w:val="680"/>
        </w:trPr>
        <w:tc>
          <w:tcPr>
            <w:tcW w:w="252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B909ECA" w14:textId="651C6702" w:rsidR="00A2393D" w:rsidRDefault="00000000">
            <w:pPr>
              <w:pStyle w:val="P68B1DB1-Koptekst4"/>
              <w:tabs>
                <w:tab w:val="clear" w:pos="4320"/>
                <w:tab w:val="clear" w:pos="8640"/>
              </w:tabs>
              <w:rPr>
                <w:b/>
                <w:sz w:val="28"/>
                <w:szCs w:val="28"/>
              </w:rPr>
            </w:pPr>
            <w:r>
              <w:br w:type="page"/>
            </w:r>
            <w:r>
              <w:rPr>
                <w:b/>
                <w:sz w:val="28"/>
                <w:szCs w:val="28"/>
              </w:rPr>
              <w:t xml:space="preserve">Esimese </w:t>
            </w:r>
            <w:r w:rsidR="008F5B8B">
              <w:rPr>
                <w:b/>
                <w:sz w:val="28"/>
                <w:szCs w:val="28"/>
              </w:rPr>
              <w:t>teraapia</w:t>
            </w:r>
            <w:r>
              <w:rPr>
                <w:b/>
                <w:sz w:val="28"/>
                <w:szCs w:val="28"/>
              </w:rPr>
              <w:t>seansi kuupäev</w:t>
            </w:r>
          </w:p>
        </w:tc>
        <w:tc>
          <w:tcPr>
            <w:tcW w:w="24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  <w:vAlign w:val="center"/>
          </w:tcPr>
          <w:p w14:paraId="36287184" w14:textId="77777777" w:rsidR="00A2393D" w:rsidRDefault="00000000">
            <w:pPr>
              <w:pStyle w:val="P68B1DB1-Lijstalinea5"/>
              <w:ind w:left="0"/>
            </w:pPr>
            <w:r>
              <w:t>_____</w:t>
            </w:r>
          </w:p>
          <w:p w14:paraId="4897AF64" w14:textId="77777777" w:rsidR="00A2393D" w:rsidRDefault="00A239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3A0F863" w14:textId="77777777" w:rsidR="00A2393D" w:rsidRDefault="00A2393D">
      <w:pPr>
        <w:rPr>
          <w:rFonts w:ascii="Calibri" w:hAnsi="Calibri" w:cs="Calibri"/>
        </w:rPr>
      </w:pPr>
    </w:p>
    <w:p w14:paraId="7165BF42" w14:textId="77777777" w:rsidR="00A2393D" w:rsidRDefault="00000000">
      <w:pPr>
        <w:pStyle w:val="P68B1DB1-Standaard6"/>
      </w:pPr>
      <w:r>
        <w:br w:type="page"/>
      </w:r>
    </w:p>
    <w:p w14:paraId="73923F34" w14:textId="67674A40" w:rsidR="00A2393D" w:rsidRDefault="00A2393D">
      <w:pPr>
        <w:rPr>
          <w:rFonts w:ascii="Calibri" w:hAnsi="Calibri" w:cs="Calibri"/>
        </w:rPr>
      </w:pPr>
    </w:p>
    <w:p w14:paraId="55C645AE" w14:textId="77777777" w:rsidR="00A2393D" w:rsidRDefault="00A2393D">
      <w:pPr>
        <w:rPr>
          <w:rFonts w:ascii="Calibri" w:hAnsi="Calibri" w:cs="Calibri"/>
        </w:rPr>
      </w:pPr>
    </w:p>
    <w:tbl>
      <w:tblPr>
        <w:tblW w:w="35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276"/>
        <w:gridCol w:w="4695"/>
      </w:tblGrid>
      <w:tr w:rsidR="00A2393D" w14:paraId="1295B7D8" w14:textId="77777777">
        <w:trPr>
          <w:trHeight w:val="422"/>
          <w:tblHeader/>
          <w:jc w:val="center"/>
        </w:trPr>
        <w:tc>
          <w:tcPr>
            <w:tcW w:w="176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5A84972E" w14:textId="5A77CF52" w:rsidR="00A2393D" w:rsidRDefault="00876DF2">
            <w:pPr>
              <w:pStyle w:val="P68B1DB1-Kop17"/>
              <w:spacing w:before="120" w:after="120"/>
            </w:pPr>
            <w:r>
              <w:t>Monitooring: põhi</w:t>
            </w:r>
            <w:r w:rsidR="00883CEB">
              <w:t>osa</w:t>
            </w:r>
          </w:p>
        </w:tc>
        <w:tc>
          <w:tcPr>
            <w:tcW w:w="6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2BA8ADEF" w14:textId="41596564" w:rsidR="00A2393D" w:rsidRDefault="008F5B8B">
            <w:pPr>
              <w:pStyle w:val="P68B1DB1-Kop17"/>
              <w:spacing w:before="120" w:after="120"/>
            </w:pPr>
            <w:r>
              <w:t>Juhtumi kood</w:t>
            </w:r>
          </w:p>
        </w:tc>
        <w:tc>
          <w:tcPr>
            <w:tcW w:w="25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2564B9" w14:textId="3D3CEABF" w:rsidR="00A2393D" w:rsidRDefault="00C2242E">
            <w:pPr>
              <w:pStyle w:val="P68B1DB1-Kop17"/>
              <w:spacing w:before="120" w:after="120"/>
            </w:pPr>
            <w:r>
              <w:t xml:space="preserve"> Te</w:t>
            </w:r>
            <w:r w:rsidR="00883CEB">
              <w:t xml:space="preserve">rapeudi vastused </w:t>
            </w:r>
          </w:p>
        </w:tc>
      </w:tr>
    </w:tbl>
    <w:p w14:paraId="2ACADF5B" w14:textId="03A31DBF" w:rsidR="00A2393D" w:rsidRDefault="00A2393D">
      <w:pPr>
        <w:spacing w:before="120"/>
        <w:jc w:val="center"/>
        <w:rPr>
          <w:rFonts w:ascii="Calibri" w:hAnsi="Calibri" w:cs="Calibri"/>
        </w:rPr>
      </w:pPr>
    </w:p>
    <w:tbl>
      <w:tblPr>
        <w:tblW w:w="36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7"/>
        <w:gridCol w:w="1275"/>
        <w:gridCol w:w="4694"/>
      </w:tblGrid>
      <w:tr w:rsidR="00A2393D" w14:paraId="1A20405C" w14:textId="77777777">
        <w:trPr>
          <w:trHeight w:val="76"/>
          <w:jc w:val="center"/>
        </w:trPr>
        <w:tc>
          <w:tcPr>
            <w:tcW w:w="1817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2202C3" w14:textId="65066CB0" w:rsidR="00A2393D" w:rsidRDefault="001363E5">
            <w:pPr>
              <w:pStyle w:val="P68B1DB1-Koptekst8"/>
              <w:tabs>
                <w:tab w:val="clear" w:pos="4320"/>
                <w:tab w:val="clear" w:pos="8640"/>
              </w:tabs>
              <w:spacing w:before="120" w:after="120"/>
            </w:pPr>
            <w:r>
              <w:t>Teraapia põhjus</w:t>
            </w:r>
          </w:p>
          <w:p w14:paraId="31CC4FD9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i/>
              </w:rPr>
            </w:pPr>
          </w:p>
          <w:p w14:paraId="1855BE9C" w14:textId="4773D793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68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E143B" w14:textId="16A27364" w:rsidR="00A2393D" w:rsidRDefault="00000000">
            <w:pPr>
              <w:pStyle w:val="P68B1DB1-Standaard6"/>
              <w:spacing w:before="120" w:after="120"/>
              <w:jc w:val="center"/>
            </w:pPr>
            <w:r>
              <w:t>B.1.1</w:t>
            </w:r>
          </w:p>
        </w:tc>
        <w:tc>
          <w:tcPr>
            <w:tcW w:w="25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3B51" w14:textId="288C2C66" w:rsidR="00A2393D" w:rsidRDefault="00000000">
            <w:pPr>
              <w:pStyle w:val="P68B1DB1-Lijstalinea9"/>
              <w:numPr>
                <w:ilvl w:val="0"/>
                <w:numId w:val="18"/>
              </w:numPr>
              <w:spacing w:before="120" w:after="120"/>
              <w:ind w:left="0" w:firstLine="0"/>
            </w:pPr>
            <w:r>
              <w:t xml:space="preserve"> </w:t>
            </w:r>
            <w:r w:rsidR="001363E5">
              <w:t>Õigusrikkumine</w:t>
            </w:r>
            <w:r>
              <w:t xml:space="preserve">; </w:t>
            </w:r>
            <w:r w:rsidR="001363E5">
              <w:t>v</w:t>
            </w:r>
            <w:r>
              <w:t>arastamine, röövimine</w:t>
            </w:r>
          </w:p>
        </w:tc>
      </w:tr>
      <w:tr w:rsidR="00A2393D" w14:paraId="4B6BC2F5" w14:textId="77777777">
        <w:trPr>
          <w:trHeight w:val="71"/>
          <w:jc w:val="center"/>
        </w:trPr>
        <w:tc>
          <w:tcPr>
            <w:tcW w:w="18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5163937" w14:textId="77777777" w:rsidR="00A2393D" w:rsidRDefault="00A2393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</w:tcPr>
          <w:p w14:paraId="709DDD9A" w14:textId="0C688CDC" w:rsidR="00A2393D" w:rsidRDefault="00000000">
            <w:pPr>
              <w:pStyle w:val="P68B1DB1-Standaard6"/>
              <w:spacing w:before="120" w:after="120"/>
              <w:jc w:val="center"/>
            </w:pPr>
            <w:r>
              <w:t>B.1.2</w:t>
            </w:r>
          </w:p>
        </w:tc>
        <w:tc>
          <w:tcPr>
            <w:tcW w:w="25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EF36" w14:textId="5ECA706F" w:rsidR="00A2393D" w:rsidRDefault="00000000">
            <w:pPr>
              <w:pStyle w:val="P68B1DB1-Lijstalinea9"/>
              <w:numPr>
                <w:ilvl w:val="0"/>
                <w:numId w:val="18"/>
              </w:numPr>
              <w:spacing w:before="120" w:after="120"/>
              <w:ind w:left="0" w:firstLine="0"/>
            </w:pPr>
            <w:r>
              <w:t xml:space="preserve"> </w:t>
            </w:r>
            <w:r w:rsidR="001363E5">
              <w:t>Õigusrikkumine: v</w:t>
            </w:r>
            <w:r>
              <w:t>ägivald</w:t>
            </w:r>
            <w:r w:rsidR="00EA6A21">
              <w:t>,</w:t>
            </w:r>
            <w:r>
              <w:t xml:space="preserve"> </w:t>
            </w:r>
            <w:r w:rsidR="00EA6A21">
              <w:t>s</w:t>
            </w:r>
            <w:r>
              <w:t>eksuaalkurite</w:t>
            </w:r>
            <w:r w:rsidR="001363E5">
              <w:t>gu</w:t>
            </w:r>
          </w:p>
        </w:tc>
      </w:tr>
      <w:tr w:rsidR="00A2393D" w14:paraId="6B176E5C" w14:textId="77777777">
        <w:trPr>
          <w:trHeight w:val="71"/>
          <w:jc w:val="center"/>
        </w:trPr>
        <w:tc>
          <w:tcPr>
            <w:tcW w:w="18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2310C4" w14:textId="77777777" w:rsidR="00A2393D" w:rsidRDefault="00A2393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</w:tcPr>
          <w:p w14:paraId="5C46E7EC" w14:textId="23AC840C" w:rsidR="00A2393D" w:rsidRDefault="00000000">
            <w:pPr>
              <w:pStyle w:val="P68B1DB1-Standaard6"/>
              <w:spacing w:before="120" w:after="120"/>
              <w:jc w:val="center"/>
            </w:pPr>
            <w:r>
              <w:t>B.1.3</w:t>
            </w:r>
          </w:p>
        </w:tc>
        <w:tc>
          <w:tcPr>
            <w:tcW w:w="25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0039" w14:textId="68ADE601" w:rsidR="00A2393D" w:rsidRDefault="00000000">
            <w:pPr>
              <w:pStyle w:val="P68B1DB1-Lijstalinea9"/>
              <w:numPr>
                <w:ilvl w:val="0"/>
                <w:numId w:val="18"/>
              </w:numPr>
              <w:spacing w:before="120" w:after="120"/>
              <w:ind w:left="0" w:firstLine="0"/>
            </w:pPr>
            <w:r>
              <w:t xml:space="preserve"> </w:t>
            </w:r>
            <w:r w:rsidR="001363E5">
              <w:t>Õigusrikkumine</w:t>
            </w:r>
            <w:r>
              <w:t xml:space="preserve">: </w:t>
            </w:r>
            <w:r w:rsidR="001363E5">
              <w:t>m</w:t>
            </w:r>
            <w:r>
              <w:t xml:space="preserve">uu </w:t>
            </w:r>
            <w:r w:rsidR="00ED04E1">
              <w:t>seaduserikkumine</w:t>
            </w:r>
          </w:p>
        </w:tc>
      </w:tr>
      <w:tr w:rsidR="00A2393D" w14:paraId="10E9D174" w14:textId="77777777">
        <w:trPr>
          <w:trHeight w:val="71"/>
          <w:jc w:val="center"/>
        </w:trPr>
        <w:tc>
          <w:tcPr>
            <w:tcW w:w="18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CF1AF96" w14:textId="77777777" w:rsidR="00A2393D" w:rsidRDefault="00A2393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</w:tcPr>
          <w:p w14:paraId="5EEA0A8C" w14:textId="7599A33A" w:rsidR="00A2393D" w:rsidRDefault="00000000">
            <w:pPr>
              <w:pStyle w:val="P68B1DB1-Standaard6"/>
              <w:spacing w:before="120" w:after="120"/>
              <w:jc w:val="center"/>
            </w:pPr>
            <w:r>
              <w:t>B.1.4</w:t>
            </w:r>
          </w:p>
        </w:tc>
        <w:tc>
          <w:tcPr>
            <w:tcW w:w="25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3818" w14:textId="725DA0B5" w:rsidR="00A2393D" w:rsidRDefault="00000000">
            <w:pPr>
              <w:pStyle w:val="P68B1DB1-Lijstalinea9"/>
              <w:numPr>
                <w:ilvl w:val="0"/>
                <w:numId w:val="18"/>
              </w:numPr>
              <w:spacing w:before="120" w:after="120"/>
              <w:ind w:left="0" w:firstLine="0"/>
            </w:pPr>
            <w:r>
              <w:t xml:space="preserve"> Kanepi probleemne </w:t>
            </w:r>
            <w:r w:rsidR="000E19C0">
              <w:t>tarvitamine</w:t>
            </w:r>
          </w:p>
        </w:tc>
      </w:tr>
      <w:tr w:rsidR="00A2393D" w14:paraId="25C5F4AD" w14:textId="77777777">
        <w:trPr>
          <w:trHeight w:val="71"/>
          <w:jc w:val="center"/>
        </w:trPr>
        <w:tc>
          <w:tcPr>
            <w:tcW w:w="18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51515B8" w14:textId="77777777" w:rsidR="00A2393D" w:rsidRDefault="00A2393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</w:tcPr>
          <w:p w14:paraId="44EF3818" w14:textId="06FD9C39" w:rsidR="00A2393D" w:rsidRDefault="00000000">
            <w:pPr>
              <w:pStyle w:val="P68B1DB1-Standaard6"/>
              <w:spacing w:before="120" w:after="120"/>
              <w:jc w:val="center"/>
            </w:pPr>
            <w:r>
              <w:t>B.1.5</w:t>
            </w:r>
          </w:p>
        </w:tc>
        <w:tc>
          <w:tcPr>
            <w:tcW w:w="25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7C43" w14:textId="0CEB329F" w:rsidR="00A2393D" w:rsidRDefault="00000000">
            <w:pPr>
              <w:pStyle w:val="P68B1DB1-Lijstalinea9"/>
              <w:numPr>
                <w:ilvl w:val="0"/>
                <w:numId w:val="18"/>
              </w:numPr>
              <w:spacing w:before="120" w:after="120"/>
              <w:ind w:left="0" w:firstLine="0"/>
            </w:pPr>
            <w:r>
              <w:t xml:space="preserve"> Teis(t)e ravimi(te) probleemne </w:t>
            </w:r>
            <w:r w:rsidR="000E19C0">
              <w:t>tarvitamine</w:t>
            </w:r>
          </w:p>
        </w:tc>
      </w:tr>
      <w:tr w:rsidR="00A2393D" w14:paraId="1738C5FB" w14:textId="77777777">
        <w:trPr>
          <w:trHeight w:val="71"/>
          <w:jc w:val="center"/>
        </w:trPr>
        <w:tc>
          <w:tcPr>
            <w:tcW w:w="18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485EA0" w14:textId="77777777" w:rsidR="00A2393D" w:rsidRDefault="00A2393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</w:tcPr>
          <w:p w14:paraId="1162E86F" w14:textId="353F8AC6" w:rsidR="00A2393D" w:rsidRDefault="00000000">
            <w:pPr>
              <w:pStyle w:val="P68B1DB1-Standaard6"/>
              <w:spacing w:before="120" w:after="120"/>
              <w:jc w:val="center"/>
            </w:pPr>
            <w:r>
              <w:t>B.1.6</w:t>
            </w:r>
          </w:p>
        </w:tc>
        <w:tc>
          <w:tcPr>
            <w:tcW w:w="25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6065" w14:textId="3601C2C6" w:rsidR="00A2393D" w:rsidRDefault="00000000">
            <w:pPr>
              <w:pStyle w:val="P68B1DB1-Lijstalinea9"/>
              <w:numPr>
                <w:ilvl w:val="0"/>
                <w:numId w:val="18"/>
              </w:numPr>
              <w:spacing w:before="120" w:after="120"/>
              <w:ind w:left="0" w:firstLine="0"/>
            </w:pPr>
            <w:r>
              <w:t xml:space="preserve"> Probleemne alkoholi tar</w:t>
            </w:r>
            <w:r w:rsidR="000E19C0">
              <w:t>vitamine</w:t>
            </w:r>
          </w:p>
        </w:tc>
      </w:tr>
      <w:tr w:rsidR="00A2393D" w14:paraId="6B275438" w14:textId="77777777">
        <w:trPr>
          <w:trHeight w:val="71"/>
          <w:jc w:val="center"/>
        </w:trPr>
        <w:tc>
          <w:tcPr>
            <w:tcW w:w="18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0FE601" w14:textId="77777777" w:rsidR="00A2393D" w:rsidRDefault="00A2393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</w:tcPr>
          <w:p w14:paraId="14F79A92" w14:textId="770063A8" w:rsidR="00A2393D" w:rsidRDefault="00000000">
            <w:pPr>
              <w:pStyle w:val="P68B1DB1-Standaard6"/>
              <w:spacing w:before="120" w:after="120"/>
              <w:jc w:val="center"/>
            </w:pPr>
            <w:r>
              <w:t>B.1.7</w:t>
            </w:r>
          </w:p>
        </w:tc>
        <w:tc>
          <w:tcPr>
            <w:tcW w:w="25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D7A9" w14:textId="7C99E491" w:rsidR="00A2393D" w:rsidRDefault="00000000">
            <w:pPr>
              <w:pStyle w:val="P68B1DB1-Lijstalinea9"/>
              <w:numPr>
                <w:ilvl w:val="0"/>
                <w:numId w:val="18"/>
              </w:numPr>
              <w:spacing w:before="120" w:after="120"/>
              <w:ind w:left="0" w:firstLine="0"/>
            </w:pPr>
            <w:r>
              <w:t xml:space="preserve"> Probleem</w:t>
            </w:r>
            <w:r w:rsidR="00ED04E1">
              <w:t xml:space="preserve">ne </w:t>
            </w:r>
            <w:r w:rsidR="00B70578">
              <w:t>videomängurlus</w:t>
            </w:r>
          </w:p>
        </w:tc>
      </w:tr>
      <w:tr w:rsidR="00A2393D" w14:paraId="4C757CD9" w14:textId="77777777">
        <w:trPr>
          <w:trHeight w:val="204"/>
          <w:jc w:val="center"/>
        </w:trPr>
        <w:tc>
          <w:tcPr>
            <w:tcW w:w="18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DA2044" w14:textId="77777777" w:rsidR="00A2393D" w:rsidRDefault="00A2393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</w:tcPr>
          <w:p w14:paraId="1514BB1B" w14:textId="3900F85E" w:rsidR="00A2393D" w:rsidRDefault="00000000">
            <w:pPr>
              <w:pStyle w:val="P68B1DB1-Standaard6"/>
              <w:spacing w:before="120" w:after="120"/>
              <w:jc w:val="center"/>
            </w:pPr>
            <w:r>
              <w:t>B.1.8</w:t>
            </w:r>
          </w:p>
        </w:tc>
        <w:tc>
          <w:tcPr>
            <w:tcW w:w="25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AB96" w14:textId="2BB5A951" w:rsidR="00A2393D" w:rsidRDefault="00000000">
            <w:pPr>
              <w:pStyle w:val="P68B1DB1-Lijstalinea9"/>
              <w:numPr>
                <w:ilvl w:val="0"/>
                <w:numId w:val="18"/>
              </w:numPr>
              <w:spacing w:before="120" w:after="120"/>
              <w:ind w:left="0" w:firstLine="0"/>
            </w:pPr>
            <w:r>
              <w:t xml:space="preserve"> Probleem</w:t>
            </w:r>
            <w:r w:rsidR="00B70578">
              <w:t>ne</w:t>
            </w:r>
            <w:r>
              <w:t xml:space="preserve"> hasartmäng</w:t>
            </w:r>
            <w:r w:rsidR="00B70578">
              <w:t>urlus</w:t>
            </w:r>
          </w:p>
        </w:tc>
      </w:tr>
      <w:tr w:rsidR="00A2393D" w14:paraId="051615BC" w14:textId="77777777">
        <w:trPr>
          <w:trHeight w:val="204"/>
          <w:jc w:val="center"/>
        </w:trPr>
        <w:tc>
          <w:tcPr>
            <w:tcW w:w="18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D6E2C6" w14:textId="77777777" w:rsidR="00A2393D" w:rsidRDefault="00A2393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</w:tcPr>
          <w:p w14:paraId="74C6BEA3" w14:textId="7458E631" w:rsidR="00A2393D" w:rsidRDefault="00000000">
            <w:pPr>
              <w:pStyle w:val="P68B1DB1-Standaard6"/>
              <w:spacing w:before="120" w:after="120"/>
              <w:jc w:val="center"/>
            </w:pPr>
            <w:r>
              <w:t>B.1.9</w:t>
            </w:r>
          </w:p>
        </w:tc>
        <w:tc>
          <w:tcPr>
            <w:tcW w:w="25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09DAA7" w14:textId="06F3DBA1" w:rsidR="00A2393D" w:rsidRDefault="00000000">
            <w:pPr>
              <w:pStyle w:val="P68B1DB1-Lijstalinea9"/>
              <w:numPr>
                <w:ilvl w:val="0"/>
                <w:numId w:val="18"/>
              </w:numPr>
              <w:spacing w:before="120" w:after="120"/>
              <w:ind w:left="0" w:firstLine="0"/>
            </w:pPr>
            <w:r>
              <w:t xml:space="preserve"> </w:t>
            </w:r>
            <w:r w:rsidR="00976D43">
              <w:t>Sisemised v</w:t>
            </w:r>
            <w:r>
              <w:t>aimse</w:t>
            </w:r>
            <w:r w:rsidR="00976D43">
              <w:t>d</w:t>
            </w:r>
            <w:r>
              <w:t xml:space="preserve"> probleemi</w:t>
            </w:r>
            <w:r w:rsidR="00976D43">
              <w:t>d</w:t>
            </w:r>
          </w:p>
        </w:tc>
      </w:tr>
      <w:tr w:rsidR="00A2393D" w14:paraId="39F290F6" w14:textId="77777777">
        <w:trPr>
          <w:trHeight w:val="204"/>
          <w:jc w:val="center"/>
        </w:trPr>
        <w:tc>
          <w:tcPr>
            <w:tcW w:w="18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907412" w14:textId="77777777" w:rsidR="00A2393D" w:rsidRDefault="00A2393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</w:tcPr>
          <w:p w14:paraId="19C1970E" w14:textId="1183D945" w:rsidR="00A2393D" w:rsidRDefault="00000000">
            <w:pPr>
              <w:pStyle w:val="P68B1DB1-Standaard6"/>
              <w:spacing w:before="120" w:after="120"/>
              <w:jc w:val="center"/>
            </w:pPr>
            <w:r>
              <w:t>B.1.10</w:t>
            </w:r>
          </w:p>
        </w:tc>
        <w:tc>
          <w:tcPr>
            <w:tcW w:w="25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86D6FD" w14:textId="543D51A8" w:rsidR="00A2393D" w:rsidRDefault="00000000">
            <w:pPr>
              <w:pStyle w:val="P68B1DB1-Lijstalinea9"/>
              <w:numPr>
                <w:ilvl w:val="0"/>
                <w:numId w:val="18"/>
              </w:numPr>
              <w:spacing w:before="120" w:after="120"/>
              <w:ind w:left="0" w:firstLine="0"/>
            </w:pPr>
            <w:r>
              <w:t xml:space="preserve"> Vaimsete probleemide </w:t>
            </w:r>
            <w:r w:rsidR="00B70578">
              <w:t>välja elamine</w:t>
            </w:r>
          </w:p>
        </w:tc>
      </w:tr>
      <w:tr w:rsidR="00A2393D" w14:paraId="4761301D" w14:textId="77777777">
        <w:trPr>
          <w:trHeight w:val="204"/>
          <w:jc w:val="center"/>
        </w:trPr>
        <w:tc>
          <w:tcPr>
            <w:tcW w:w="18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13D718" w14:textId="77777777" w:rsidR="00A2393D" w:rsidRDefault="00A2393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</w:tcPr>
          <w:p w14:paraId="5F2F90C7" w14:textId="0A32DC19" w:rsidR="00A2393D" w:rsidRDefault="00000000">
            <w:pPr>
              <w:pStyle w:val="P68B1DB1-Standaard6"/>
              <w:spacing w:before="120" w:after="120"/>
              <w:jc w:val="center"/>
            </w:pPr>
            <w:r>
              <w:t>B.1.11</w:t>
            </w:r>
          </w:p>
        </w:tc>
        <w:tc>
          <w:tcPr>
            <w:tcW w:w="25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320E74" w14:textId="0C878BC8" w:rsidR="00A2393D" w:rsidRDefault="00000000">
            <w:pPr>
              <w:pStyle w:val="P68B1DB1-Lijstalinea9"/>
              <w:numPr>
                <w:ilvl w:val="0"/>
                <w:numId w:val="18"/>
              </w:numPr>
              <w:spacing w:before="120" w:after="120"/>
              <w:ind w:left="0" w:firstLine="0"/>
            </w:pPr>
            <w:r>
              <w:t xml:space="preserve"> Muud vaimsed probleemid</w:t>
            </w:r>
          </w:p>
        </w:tc>
      </w:tr>
      <w:tr w:rsidR="00A2393D" w14:paraId="07EEAC35" w14:textId="77777777">
        <w:trPr>
          <w:trHeight w:val="88"/>
          <w:jc w:val="center"/>
        </w:trPr>
        <w:tc>
          <w:tcPr>
            <w:tcW w:w="18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4C7157" w14:textId="77777777" w:rsidR="00A2393D" w:rsidRDefault="00A2393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</w:tcPr>
          <w:p w14:paraId="7EA4D83D" w14:textId="5C326F1E" w:rsidR="00A2393D" w:rsidRDefault="00000000">
            <w:pPr>
              <w:pStyle w:val="P68B1DB1-Standaard6"/>
              <w:spacing w:before="120" w:after="120"/>
              <w:jc w:val="center"/>
            </w:pPr>
            <w:r>
              <w:t>B.1.12</w:t>
            </w:r>
          </w:p>
        </w:tc>
        <w:tc>
          <w:tcPr>
            <w:tcW w:w="25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0FE5C7" w14:textId="73D70F10" w:rsidR="00A2393D" w:rsidRDefault="00000000">
            <w:pPr>
              <w:pStyle w:val="P68B1DB1-Lijstalinea9"/>
              <w:numPr>
                <w:ilvl w:val="0"/>
                <w:numId w:val="18"/>
              </w:numPr>
              <w:spacing w:before="120" w:after="120"/>
              <w:ind w:left="0" w:firstLine="0"/>
            </w:pPr>
            <w:r>
              <w:t xml:space="preserve"> </w:t>
            </w:r>
            <w:r w:rsidR="00B70578">
              <w:t>Vanemate abielulahutusega</w:t>
            </w:r>
            <w:r>
              <w:t xml:space="preserve"> seotud probleemid</w:t>
            </w:r>
          </w:p>
        </w:tc>
      </w:tr>
      <w:tr w:rsidR="00A2393D" w14:paraId="25B847F7" w14:textId="77777777">
        <w:trPr>
          <w:trHeight w:val="88"/>
          <w:jc w:val="center"/>
        </w:trPr>
        <w:tc>
          <w:tcPr>
            <w:tcW w:w="18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F7F5E37" w14:textId="77777777" w:rsidR="00A2393D" w:rsidRDefault="00A2393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</w:tcPr>
          <w:p w14:paraId="644E34AD" w14:textId="15DDA90B" w:rsidR="00A2393D" w:rsidRDefault="00000000">
            <w:pPr>
              <w:pStyle w:val="P68B1DB1-Standaard6"/>
              <w:spacing w:before="120" w:after="120"/>
              <w:jc w:val="center"/>
            </w:pPr>
            <w:r>
              <w:t>B.1.13</w:t>
            </w:r>
          </w:p>
        </w:tc>
        <w:tc>
          <w:tcPr>
            <w:tcW w:w="25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06AA19" w14:textId="157C7829" w:rsidR="00A2393D" w:rsidRDefault="00000000">
            <w:pPr>
              <w:pStyle w:val="P68B1DB1-Lijstalinea9"/>
              <w:numPr>
                <w:ilvl w:val="0"/>
                <w:numId w:val="18"/>
              </w:numPr>
              <w:spacing w:before="120" w:after="120"/>
              <w:ind w:left="357" w:hanging="357"/>
            </w:pPr>
            <w:r>
              <w:t xml:space="preserve"> Kodu</w:t>
            </w:r>
            <w:r w:rsidR="00B70578">
              <w:t>sest keskkonnast ära võtmise ennetamine</w:t>
            </w:r>
          </w:p>
        </w:tc>
      </w:tr>
      <w:tr w:rsidR="00A2393D" w14:paraId="57255229" w14:textId="77777777">
        <w:trPr>
          <w:trHeight w:val="88"/>
          <w:jc w:val="center"/>
        </w:trPr>
        <w:tc>
          <w:tcPr>
            <w:tcW w:w="18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ADA221" w14:textId="77777777" w:rsidR="00A2393D" w:rsidRDefault="00A2393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</w:tcPr>
          <w:p w14:paraId="053185D6" w14:textId="73AAC7FC" w:rsidR="00A2393D" w:rsidRDefault="00000000">
            <w:pPr>
              <w:pStyle w:val="P68B1DB1-Standaard6"/>
              <w:spacing w:before="120" w:after="120"/>
              <w:jc w:val="center"/>
            </w:pPr>
            <w:r>
              <w:t>B.1.14</w:t>
            </w:r>
          </w:p>
        </w:tc>
        <w:tc>
          <w:tcPr>
            <w:tcW w:w="25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F6A503" w14:textId="2EB5BCFE" w:rsidR="00A2393D" w:rsidRDefault="00000000">
            <w:pPr>
              <w:pStyle w:val="P68B1DB1-Lijstalinea9"/>
              <w:numPr>
                <w:ilvl w:val="0"/>
                <w:numId w:val="18"/>
              </w:numPr>
              <w:spacing w:before="120" w:after="120"/>
              <w:ind w:left="357" w:hanging="357"/>
            </w:pPr>
            <w:r>
              <w:t xml:space="preserve"> Vaimse alaarenguga seotud probleemid</w:t>
            </w:r>
          </w:p>
        </w:tc>
      </w:tr>
      <w:tr w:rsidR="00A2393D" w14:paraId="39EF7C99" w14:textId="77777777">
        <w:trPr>
          <w:trHeight w:val="88"/>
          <w:jc w:val="center"/>
        </w:trPr>
        <w:tc>
          <w:tcPr>
            <w:tcW w:w="18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090DE7" w14:textId="77777777" w:rsidR="00A2393D" w:rsidRDefault="00A2393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</w:tcPr>
          <w:p w14:paraId="1D672A51" w14:textId="79C70934" w:rsidR="00A2393D" w:rsidRDefault="00000000">
            <w:pPr>
              <w:pStyle w:val="P68B1DB1-Standaard6"/>
              <w:spacing w:before="120" w:after="120"/>
              <w:jc w:val="center"/>
            </w:pPr>
            <w:r>
              <w:t>B.1.15</w:t>
            </w:r>
          </w:p>
        </w:tc>
        <w:tc>
          <w:tcPr>
            <w:tcW w:w="25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1F46" w14:textId="6ACF7869" w:rsidR="00A2393D" w:rsidRDefault="00000000">
            <w:pPr>
              <w:pStyle w:val="P68B1DB1-Lijstalinea9"/>
              <w:numPr>
                <w:ilvl w:val="0"/>
                <w:numId w:val="18"/>
              </w:numPr>
              <w:spacing w:before="120" w:after="120"/>
              <w:ind w:left="357" w:hanging="357"/>
            </w:pPr>
            <w:r>
              <w:t xml:space="preserve"> Muu põhjus, nimelt __________</w:t>
            </w:r>
          </w:p>
        </w:tc>
      </w:tr>
    </w:tbl>
    <w:p w14:paraId="6251CA28" w14:textId="47433B31" w:rsidR="00A2393D" w:rsidRDefault="00A2393D">
      <w:pPr>
        <w:rPr>
          <w:rFonts w:ascii="Calibri" w:hAnsi="Calibri" w:cs="Calibri"/>
        </w:rPr>
      </w:pPr>
      <w:bookmarkStart w:id="1" w:name="_Hlk139417885"/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3402"/>
        <w:gridCol w:w="1276"/>
        <w:gridCol w:w="4536"/>
      </w:tblGrid>
      <w:tr w:rsidR="00A2393D" w14:paraId="40059E53" w14:textId="77777777">
        <w:trPr>
          <w:trHeight w:val="567"/>
        </w:trPr>
        <w:tc>
          <w:tcPr>
            <w:tcW w:w="3402" w:type="dxa"/>
            <w:shd w:val="clear" w:color="auto" w:fill="FFFF00"/>
          </w:tcPr>
          <w:p w14:paraId="38E5A45D" w14:textId="0FD2E5D7" w:rsidR="00A2393D" w:rsidRDefault="00000000">
            <w:pPr>
              <w:pStyle w:val="P68B1DB1-Standaard6"/>
              <w:shd w:val="clear" w:color="auto" w:fill="FFFF00"/>
              <w:spacing w:before="120" w:after="120"/>
              <w:rPr>
                <w:b/>
                <w:bCs/>
                <w:sz w:val="26"/>
                <w:szCs w:val="26"/>
              </w:rPr>
            </w:pPr>
            <w:r>
              <w:br w:type="page"/>
            </w:r>
            <w:r>
              <w:br w:type="page"/>
            </w:r>
            <w:r>
              <w:rPr>
                <w:b/>
              </w:rPr>
              <w:t>Milline neist oli noor</w:t>
            </w:r>
            <w:r w:rsidR="00B70578">
              <w:rPr>
                <w:b/>
              </w:rPr>
              <w:t>e teraapia</w:t>
            </w:r>
            <w:r w:rsidR="000E19C0">
              <w:rPr>
                <w:b/>
              </w:rPr>
              <w:t>sse</w:t>
            </w:r>
            <w:r w:rsidR="00B70578">
              <w:rPr>
                <w:b/>
              </w:rPr>
              <w:t xml:space="preserve"> </w:t>
            </w:r>
            <w:r w:rsidR="00081900">
              <w:rPr>
                <w:b/>
              </w:rPr>
              <w:t xml:space="preserve">suunamise </w:t>
            </w:r>
            <w:r w:rsidR="00B70578">
              <w:rPr>
                <w:b/>
              </w:rPr>
              <w:t>PEAMINE PÕHJUS</w:t>
            </w:r>
            <w:r>
              <w:rPr>
                <w:b/>
              </w:rPr>
              <w:t>?</w:t>
            </w:r>
          </w:p>
          <w:p w14:paraId="5CDF6305" w14:textId="28C8105F" w:rsidR="00A2393D" w:rsidRDefault="00000000">
            <w:pPr>
              <w:pStyle w:val="P68B1DB1-Standaard10"/>
              <w:shd w:val="clear" w:color="auto" w:fill="FFFF00"/>
              <w:spacing w:before="120" w:after="120"/>
              <w:rPr>
                <w:iCs/>
              </w:rPr>
            </w:pPr>
            <w:r>
              <w:t>An</w:t>
            </w:r>
            <w:r w:rsidR="00B70578">
              <w:t>dke</w:t>
            </w:r>
            <w:r>
              <w:t xml:space="preserve"> üks vastus</w:t>
            </w:r>
          </w:p>
        </w:tc>
        <w:tc>
          <w:tcPr>
            <w:tcW w:w="1276" w:type="dxa"/>
          </w:tcPr>
          <w:p w14:paraId="00E68B7D" w14:textId="77777777" w:rsidR="00A2393D" w:rsidRDefault="00000000">
            <w:pPr>
              <w:pStyle w:val="P68B1DB1-Standaard6"/>
              <w:spacing w:before="120" w:after="120"/>
              <w:jc w:val="center"/>
            </w:pPr>
            <w:r>
              <w:t>B.1.16</w:t>
            </w:r>
          </w:p>
        </w:tc>
        <w:tc>
          <w:tcPr>
            <w:tcW w:w="4536" w:type="dxa"/>
            <w:shd w:val="clear" w:color="auto" w:fill="92D050"/>
          </w:tcPr>
          <w:p w14:paraId="2781F7A1" w14:textId="77777777" w:rsidR="00A2393D" w:rsidRDefault="00000000">
            <w:pPr>
              <w:pStyle w:val="P68B1DB1-Standaard6"/>
              <w:spacing w:before="120" w:after="120"/>
            </w:pPr>
            <w:r>
              <w:t>____________________</w:t>
            </w:r>
          </w:p>
        </w:tc>
      </w:tr>
    </w:tbl>
    <w:p w14:paraId="7942AE33" w14:textId="3297BC65" w:rsidR="00A2393D" w:rsidRDefault="00A2393D">
      <w:pPr>
        <w:rPr>
          <w:rFonts w:ascii="Calibri" w:hAnsi="Calibri" w:cs="Calibri"/>
        </w:rPr>
      </w:pPr>
    </w:p>
    <w:p w14:paraId="56232FF6" w14:textId="6CAEB774" w:rsidR="00A2393D" w:rsidRDefault="00000000">
      <w:pPr>
        <w:pStyle w:val="P68B1DB1-Standaard6"/>
      </w:pPr>
      <w:r>
        <w:br w:type="page"/>
      </w:r>
    </w:p>
    <w:tbl>
      <w:tblPr>
        <w:tblW w:w="35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276"/>
        <w:gridCol w:w="4695"/>
      </w:tblGrid>
      <w:tr w:rsidR="00A2393D" w14:paraId="324BB159" w14:textId="77777777">
        <w:trPr>
          <w:trHeight w:val="422"/>
          <w:tblHeader/>
          <w:jc w:val="center"/>
        </w:trPr>
        <w:tc>
          <w:tcPr>
            <w:tcW w:w="176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1EF3C257" w14:textId="1E28C6E2" w:rsidR="00A2393D" w:rsidRDefault="00EB308A">
            <w:pPr>
              <w:pStyle w:val="P68B1DB1-Kop17"/>
              <w:spacing w:before="120" w:after="120"/>
            </w:pPr>
            <w:r>
              <w:lastRenderedPageBreak/>
              <w:t>Monitooring: põhi</w:t>
            </w:r>
            <w:r w:rsidR="00081900">
              <w:t>osa</w:t>
            </w:r>
          </w:p>
        </w:tc>
        <w:tc>
          <w:tcPr>
            <w:tcW w:w="6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08735282" w14:textId="1D6292B0" w:rsidR="00A2393D" w:rsidRDefault="00B70578">
            <w:pPr>
              <w:pStyle w:val="P68B1DB1-Kop17"/>
              <w:spacing w:before="120" w:after="120"/>
            </w:pPr>
            <w:r>
              <w:t>Juhtumi kood</w:t>
            </w:r>
          </w:p>
        </w:tc>
        <w:tc>
          <w:tcPr>
            <w:tcW w:w="25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3102F8" w14:textId="3CC53D32" w:rsidR="00A2393D" w:rsidRDefault="00000000">
            <w:pPr>
              <w:pStyle w:val="P68B1DB1-Kop17"/>
              <w:spacing w:before="120" w:after="120"/>
            </w:pPr>
            <w:r>
              <w:t>T</w:t>
            </w:r>
            <w:r w:rsidR="00081900">
              <w:t>erapeudi vastused</w:t>
            </w:r>
          </w:p>
        </w:tc>
      </w:tr>
    </w:tbl>
    <w:p w14:paraId="55B2CBDA" w14:textId="77777777" w:rsidR="00A2393D" w:rsidRDefault="00A2393D">
      <w:pPr>
        <w:rPr>
          <w:rFonts w:ascii="Calibri" w:hAnsi="Calibri" w:cs="Calibri"/>
        </w:rPr>
      </w:pPr>
    </w:p>
    <w:tbl>
      <w:tblPr>
        <w:tblW w:w="35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275"/>
        <w:gridCol w:w="4693"/>
      </w:tblGrid>
      <w:tr w:rsidR="00A2393D" w14:paraId="5604EB79" w14:textId="77777777">
        <w:trPr>
          <w:trHeight w:val="317"/>
          <w:jc w:val="center"/>
        </w:trPr>
        <w:tc>
          <w:tcPr>
            <w:tcW w:w="1766" w:type="pct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bookmarkEnd w:id="1"/>
          <w:p w14:paraId="7C66BA51" w14:textId="07CC7A6D" w:rsidR="00A2393D" w:rsidRDefault="00000000">
            <w:pPr>
              <w:pStyle w:val="P68B1DB1-Koptekst8"/>
              <w:tabs>
                <w:tab w:val="clear" w:pos="4320"/>
                <w:tab w:val="clear" w:pos="8640"/>
              </w:tabs>
            </w:pPr>
            <w:r>
              <w:t>Kes s</w:t>
            </w:r>
            <w:r w:rsidR="00B153D1">
              <w:t>uunas</w:t>
            </w:r>
            <w:r>
              <w:t xml:space="preserve"> noore MD</w:t>
            </w:r>
            <w:r w:rsidR="00B153D1">
              <w:t>P</w:t>
            </w:r>
            <w:r>
              <w:t>-</w:t>
            </w:r>
            <w:r w:rsidR="00B153D1">
              <w:t xml:space="preserve">teraapiasse? </w:t>
            </w:r>
          </w:p>
          <w:p w14:paraId="0C06AEBD" w14:textId="77777777" w:rsidR="00A2393D" w:rsidRDefault="00A2393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mallCaps/>
              </w:rPr>
            </w:pPr>
          </w:p>
          <w:p w14:paraId="6301804F" w14:textId="77777777" w:rsidR="00A2393D" w:rsidRDefault="00000000">
            <w:pPr>
              <w:pStyle w:val="P68B1DB1-Voettekst11"/>
              <w:tabs>
                <w:tab w:val="clear" w:pos="4320"/>
                <w:tab w:val="clear" w:pos="8640"/>
              </w:tabs>
              <w:spacing w:before="120" w:after="120"/>
            </w:pPr>
            <w:r>
              <w:t>Võimalik on rohkem kui üks vastus.</w:t>
            </w:r>
          </w:p>
          <w:p w14:paraId="4204D737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691" w:type="pct"/>
            <w:tcBorders>
              <w:top w:val="single" w:sz="12" w:space="0" w:color="auto"/>
            </w:tcBorders>
            <w:vAlign w:val="center"/>
          </w:tcPr>
          <w:p w14:paraId="4EC12721" w14:textId="2F0131BE" w:rsidR="00A2393D" w:rsidRDefault="00000000">
            <w:pPr>
              <w:pStyle w:val="P68B1DB1-Standaard6"/>
              <w:jc w:val="center"/>
              <w:rPr>
                <w:sz w:val="22"/>
                <w:szCs w:val="22"/>
              </w:rPr>
            </w:pPr>
            <w:r>
              <w:t>B.2.1</w:t>
            </w:r>
          </w:p>
        </w:tc>
        <w:tc>
          <w:tcPr>
            <w:tcW w:w="254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C4C6A1" w14:textId="4A814C50" w:rsidR="00A2393D" w:rsidRDefault="00000000">
            <w:pPr>
              <w:pStyle w:val="P68B1DB1-Standaard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0" w:firstLine="0"/>
            </w:pPr>
            <w:r>
              <w:t xml:space="preserve"> Noor ise</w:t>
            </w:r>
          </w:p>
        </w:tc>
      </w:tr>
      <w:tr w:rsidR="00A2393D" w14:paraId="4C4DFDEE" w14:textId="77777777">
        <w:trPr>
          <w:trHeight w:val="308"/>
          <w:jc w:val="center"/>
        </w:trPr>
        <w:tc>
          <w:tcPr>
            <w:tcW w:w="1766" w:type="pct"/>
            <w:vMerge/>
            <w:shd w:val="clear" w:color="auto" w:fill="FFFF00"/>
            <w:vAlign w:val="center"/>
          </w:tcPr>
          <w:p w14:paraId="3016E0EB" w14:textId="77777777" w:rsidR="00A2393D" w:rsidRDefault="00A2393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691" w:type="pct"/>
          </w:tcPr>
          <w:p w14:paraId="78BF582E" w14:textId="6F57628C" w:rsidR="00A2393D" w:rsidRDefault="00000000">
            <w:pPr>
              <w:pStyle w:val="P68B1DB1-Standaard6"/>
              <w:spacing w:before="120"/>
              <w:jc w:val="center"/>
              <w:rPr>
                <w:sz w:val="22"/>
                <w:szCs w:val="22"/>
              </w:rPr>
            </w:pPr>
            <w:r>
              <w:t>B.2.2</w:t>
            </w:r>
          </w:p>
        </w:tc>
        <w:tc>
          <w:tcPr>
            <w:tcW w:w="254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2526CB" w14:textId="1F1F9F3C" w:rsidR="00A2393D" w:rsidRDefault="00000000">
            <w:pPr>
              <w:pStyle w:val="P68B1DB1-Standaard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0" w:firstLine="0"/>
            </w:pPr>
            <w:r>
              <w:t xml:space="preserve"> Lapsevanem(ad)</w:t>
            </w:r>
          </w:p>
        </w:tc>
      </w:tr>
      <w:tr w:rsidR="00A2393D" w14:paraId="18DEF72D" w14:textId="77777777">
        <w:trPr>
          <w:trHeight w:val="308"/>
          <w:jc w:val="center"/>
        </w:trPr>
        <w:tc>
          <w:tcPr>
            <w:tcW w:w="1766" w:type="pct"/>
            <w:vMerge/>
            <w:shd w:val="clear" w:color="auto" w:fill="FFFF00"/>
            <w:vAlign w:val="center"/>
          </w:tcPr>
          <w:p w14:paraId="40244F26" w14:textId="77777777" w:rsidR="00A2393D" w:rsidRDefault="00A2393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691" w:type="pct"/>
          </w:tcPr>
          <w:p w14:paraId="4BFD2C23" w14:textId="0BDC3860" w:rsidR="00A2393D" w:rsidRDefault="00000000">
            <w:pPr>
              <w:pStyle w:val="P68B1DB1-Standaard6"/>
              <w:spacing w:before="120"/>
              <w:jc w:val="center"/>
              <w:rPr>
                <w:sz w:val="22"/>
                <w:szCs w:val="22"/>
              </w:rPr>
            </w:pPr>
            <w:r>
              <w:t>B.2.3</w:t>
            </w:r>
          </w:p>
        </w:tc>
        <w:tc>
          <w:tcPr>
            <w:tcW w:w="254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87DABB" w14:textId="5D59730D" w:rsidR="00A2393D" w:rsidRDefault="00000000">
            <w:pPr>
              <w:pStyle w:val="P68B1DB1-Standaard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0" w:firstLine="0"/>
            </w:pPr>
            <w:r>
              <w:t xml:space="preserve"> </w:t>
            </w:r>
            <w:r w:rsidR="00B153D1">
              <w:t>M</w:t>
            </w:r>
            <w:r>
              <w:t>uu perekond; tuttavad; sõbrad</w:t>
            </w:r>
          </w:p>
        </w:tc>
      </w:tr>
      <w:tr w:rsidR="00A2393D" w14:paraId="29B20986" w14:textId="77777777">
        <w:trPr>
          <w:trHeight w:val="308"/>
          <w:jc w:val="center"/>
        </w:trPr>
        <w:tc>
          <w:tcPr>
            <w:tcW w:w="1766" w:type="pct"/>
            <w:vMerge/>
            <w:shd w:val="clear" w:color="auto" w:fill="FFFF00"/>
            <w:vAlign w:val="center"/>
          </w:tcPr>
          <w:p w14:paraId="3CBD3883" w14:textId="77777777" w:rsidR="00A2393D" w:rsidRDefault="00A2393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691" w:type="pct"/>
          </w:tcPr>
          <w:p w14:paraId="422DD826" w14:textId="29E1FCED" w:rsidR="00A2393D" w:rsidRDefault="00000000">
            <w:pPr>
              <w:pStyle w:val="P68B1DB1-Standaard6"/>
              <w:spacing w:before="120"/>
              <w:jc w:val="center"/>
              <w:rPr>
                <w:sz w:val="22"/>
                <w:szCs w:val="22"/>
              </w:rPr>
            </w:pPr>
            <w:r>
              <w:t>B.2.4</w:t>
            </w:r>
          </w:p>
        </w:tc>
        <w:tc>
          <w:tcPr>
            <w:tcW w:w="254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4DD35B" w14:textId="3AB108BF" w:rsidR="00A2393D" w:rsidRDefault="00000000">
            <w:pPr>
              <w:pStyle w:val="P68B1DB1-Standaard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0" w:firstLine="0"/>
            </w:pPr>
            <w:r>
              <w:t xml:space="preserve"> Kool</w:t>
            </w:r>
          </w:p>
        </w:tc>
      </w:tr>
      <w:tr w:rsidR="00A2393D" w14:paraId="095C19DF" w14:textId="77777777">
        <w:trPr>
          <w:trHeight w:val="308"/>
          <w:jc w:val="center"/>
        </w:trPr>
        <w:tc>
          <w:tcPr>
            <w:tcW w:w="1766" w:type="pct"/>
            <w:vMerge/>
            <w:shd w:val="clear" w:color="auto" w:fill="FFFF00"/>
            <w:vAlign w:val="center"/>
          </w:tcPr>
          <w:p w14:paraId="2E242DC0" w14:textId="77777777" w:rsidR="00A2393D" w:rsidRDefault="00A2393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691" w:type="pct"/>
          </w:tcPr>
          <w:p w14:paraId="3CFBF0F2" w14:textId="62964133" w:rsidR="00A2393D" w:rsidRDefault="00000000">
            <w:pPr>
              <w:pStyle w:val="P68B1DB1-Standaard6"/>
              <w:spacing w:before="120"/>
              <w:jc w:val="center"/>
              <w:rPr>
                <w:sz w:val="22"/>
                <w:szCs w:val="22"/>
              </w:rPr>
            </w:pPr>
            <w:r>
              <w:t>B.2.5</w:t>
            </w:r>
          </w:p>
        </w:tc>
        <w:tc>
          <w:tcPr>
            <w:tcW w:w="254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CD0596" w14:textId="44CA2307" w:rsidR="00A2393D" w:rsidRDefault="00000000">
            <w:pPr>
              <w:pStyle w:val="P68B1DB1-Standaard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0" w:firstLine="0"/>
            </w:pPr>
            <w:r>
              <w:t xml:space="preserve"> </w:t>
            </w:r>
            <w:r w:rsidR="008D1AA8">
              <w:t xml:space="preserve">Sekkumine seestpoolt: keegi </w:t>
            </w:r>
            <w:r>
              <w:t xml:space="preserve">meie oma </w:t>
            </w:r>
            <w:r w:rsidR="008D1AA8">
              <w:t>teraapiavõrgustikust</w:t>
            </w:r>
          </w:p>
        </w:tc>
      </w:tr>
      <w:tr w:rsidR="00A2393D" w14:paraId="62BCF402" w14:textId="77777777">
        <w:trPr>
          <w:trHeight w:val="308"/>
          <w:jc w:val="center"/>
        </w:trPr>
        <w:tc>
          <w:tcPr>
            <w:tcW w:w="1766" w:type="pct"/>
            <w:vMerge/>
            <w:shd w:val="clear" w:color="auto" w:fill="FFFF00"/>
            <w:vAlign w:val="center"/>
          </w:tcPr>
          <w:p w14:paraId="2D593357" w14:textId="77777777" w:rsidR="00A2393D" w:rsidRDefault="00A2393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691" w:type="pct"/>
          </w:tcPr>
          <w:p w14:paraId="52135457" w14:textId="54DCECCA" w:rsidR="00A2393D" w:rsidRDefault="00000000">
            <w:pPr>
              <w:pStyle w:val="P68B1DB1-Standaard6"/>
              <w:spacing w:before="120"/>
              <w:jc w:val="center"/>
              <w:rPr>
                <w:sz w:val="22"/>
                <w:szCs w:val="22"/>
              </w:rPr>
            </w:pPr>
            <w:r>
              <w:t>B.2.6</w:t>
            </w:r>
          </w:p>
        </w:tc>
        <w:tc>
          <w:tcPr>
            <w:tcW w:w="254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9344A3" w14:textId="5937BD06" w:rsidR="00A2393D" w:rsidRDefault="00000000">
            <w:pPr>
              <w:pStyle w:val="P68B1DB1-Standaard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0" w:firstLine="0"/>
            </w:pPr>
            <w:r>
              <w:t xml:space="preserve"> </w:t>
            </w:r>
            <w:r w:rsidR="008D1AA8">
              <w:t>Sekkumine väljastpoolt:</w:t>
            </w:r>
            <w:r>
              <w:t xml:space="preserve"> muu tervishoiu-/noorsooa</w:t>
            </w:r>
            <w:r w:rsidR="008D1AA8">
              <w:t>sutus</w:t>
            </w:r>
          </w:p>
        </w:tc>
      </w:tr>
      <w:tr w:rsidR="00A2393D" w14:paraId="2AABD781" w14:textId="77777777">
        <w:trPr>
          <w:trHeight w:val="308"/>
          <w:jc w:val="center"/>
        </w:trPr>
        <w:tc>
          <w:tcPr>
            <w:tcW w:w="1766" w:type="pct"/>
            <w:vMerge/>
            <w:shd w:val="clear" w:color="auto" w:fill="FFFF00"/>
            <w:vAlign w:val="center"/>
          </w:tcPr>
          <w:p w14:paraId="05E9E5EB" w14:textId="77777777" w:rsidR="00A2393D" w:rsidRDefault="00A2393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691" w:type="pct"/>
          </w:tcPr>
          <w:p w14:paraId="79261F24" w14:textId="307B0656" w:rsidR="00A2393D" w:rsidRDefault="00000000">
            <w:pPr>
              <w:pStyle w:val="P68B1DB1-Standaard6"/>
              <w:spacing w:before="120"/>
              <w:jc w:val="center"/>
              <w:rPr>
                <w:sz w:val="22"/>
                <w:szCs w:val="22"/>
              </w:rPr>
            </w:pPr>
            <w:r>
              <w:t>B.2.7</w:t>
            </w:r>
          </w:p>
        </w:tc>
        <w:tc>
          <w:tcPr>
            <w:tcW w:w="254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50D298" w14:textId="2E62788D" w:rsidR="00A2393D" w:rsidRDefault="00000000">
            <w:pPr>
              <w:pStyle w:val="P68B1DB1-Lijstaline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0" w:firstLine="0"/>
            </w:pPr>
            <w:r>
              <w:t xml:space="preserve"> Kohus, kriminaalhooldusasutus, politsei</w:t>
            </w:r>
          </w:p>
        </w:tc>
      </w:tr>
      <w:tr w:rsidR="00A2393D" w14:paraId="62136ACF" w14:textId="77777777">
        <w:trPr>
          <w:trHeight w:val="308"/>
          <w:jc w:val="center"/>
        </w:trPr>
        <w:tc>
          <w:tcPr>
            <w:tcW w:w="1766" w:type="pct"/>
            <w:vMerge/>
            <w:shd w:val="clear" w:color="auto" w:fill="FFFF00"/>
            <w:vAlign w:val="center"/>
          </w:tcPr>
          <w:p w14:paraId="1D7731E1" w14:textId="77777777" w:rsidR="00A2393D" w:rsidRDefault="00A2393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691" w:type="pct"/>
          </w:tcPr>
          <w:p w14:paraId="00C13931" w14:textId="225543A0" w:rsidR="00A2393D" w:rsidRDefault="00000000">
            <w:pPr>
              <w:pStyle w:val="P68B1DB1-Standaard6"/>
              <w:spacing w:before="120"/>
              <w:jc w:val="center"/>
              <w:rPr>
                <w:sz w:val="22"/>
                <w:szCs w:val="22"/>
              </w:rPr>
            </w:pPr>
            <w:r>
              <w:t>B.2.8</w:t>
            </w:r>
          </w:p>
        </w:tc>
        <w:tc>
          <w:tcPr>
            <w:tcW w:w="254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A6ABA3" w14:textId="73934C0D" w:rsidR="00A2393D" w:rsidRDefault="00000000">
            <w:pPr>
              <w:pStyle w:val="P68B1DB1-Standaard6"/>
              <w:autoSpaceDE w:val="0"/>
              <w:autoSpaceDN w:val="0"/>
              <w:adjustRightInd w:val="0"/>
              <w:spacing w:before="120" w:after="120"/>
            </w:pPr>
            <w:r>
              <w:t>(8) Muu isik/asutus, nimelt __________</w:t>
            </w:r>
          </w:p>
        </w:tc>
      </w:tr>
      <w:tr w:rsidR="00A2393D" w14:paraId="11E1E23E" w14:textId="77777777">
        <w:trPr>
          <w:trHeight w:val="308"/>
          <w:jc w:val="center"/>
        </w:trPr>
        <w:tc>
          <w:tcPr>
            <w:tcW w:w="1766" w:type="pct"/>
            <w:vMerge/>
            <w:shd w:val="clear" w:color="auto" w:fill="FFFF00"/>
            <w:vAlign w:val="center"/>
          </w:tcPr>
          <w:p w14:paraId="2EDA4466" w14:textId="77777777" w:rsidR="00A2393D" w:rsidRDefault="00A2393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691" w:type="pct"/>
          </w:tcPr>
          <w:p w14:paraId="067EBB19" w14:textId="4DDDD5FF" w:rsidR="00A2393D" w:rsidRDefault="00000000">
            <w:pPr>
              <w:pStyle w:val="P68B1DB1-Standaard6"/>
              <w:spacing w:before="120"/>
              <w:jc w:val="center"/>
              <w:rPr>
                <w:sz w:val="22"/>
                <w:szCs w:val="22"/>
              </w:rPr>
            </w:pPr>
            <w:r>
              <w:t>B.2.9</w:t>
            </w:r>
          </w:p>
        </w:tc>
        <w:tc>
          <w:tcPr>
            <w:tcW w:w="254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DC70D8" w14:textId="4A5B7EAC" w:rsidR="00A2393D" w:rsidRDefault="00000000">
            <w:pPr>
              <w:pStyle w:val="P68B1DB1-Standaard6"/>
              <w:autoSpaceDE w:val="0"/>
              <w:autoSpaceDN w:val="0"/>
              <w:adjustRightInd w:val="0"/>
              <w:spacing w:before="120" w:after="120"/>
            </w:pPr>
            <w:r>
              <w:t xml:space="preserve">(999) </w:t>
            </w:r>
            <w:r w:rsidR="008D1AA8">
              <w:t>Pole teada</w:t>
            </w:r>
          </w:p>
        </w:tc>
      </w:tr>
    </w:tbl>
    <w:p w14:paraId="12098E25" w14:textId="628C6BDE" w:rsidR="00A2393D" w:rsidRDefault="00A2393D">
      <w:pPr>
        <w:rPr>
          <w:rFonts w:ascii="Calibri" w:hAnsi="Calibri" w:cs="Calibri"/>
        </w:rPr>
      </w:pPr>
    </w:p>
    <w:p w14:paraId="401304D5" w14:textId="77777777" w:rsidR="00A2393D" w:rsidRDefault="00000000">
      <w:pPr>
        <w:pStyle w:val="P68B1DB1-Standaard6"/>
      </w:pPr>
      <w:r>
        <w:br w:type="page"/>
      </w:r>
    </w:p>
    <w:p w14:paraId="5922B031" w14:textId="77777777" w:rsidR="00A2393D" w:rsidRDefault="00A2393D">
      <w:pPr>
        <w:rPr>
          <w:rFonts w:ascii="Calibri" w:hAnsi="Calibri" w:cs="Calibri"/>
        </w:rPr>
      </w:pPr>
    </w:p>
    <w:tbl>
      <w:tblPr>
        <w:tblW w:w="35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276"/>
        <w:gridCol w:w="4695"/>
      </w:tblGrid>
      <w:tr w:rsidR="00A2393D" w14:paraId="05AE0BF4" w14:textId="77777777">
        <w:trPr>
          <w:trHeight w:val="422"/>
          <w:tblHeader/>
          <w:jc w:val="center"/>
        </w:trPr>
        <w:tc>
          <w:tcPr>
            <w:tcW w:w="176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22CE307A" w14:textId="255B3D34" w:rsidR="00A2393D" w:rsidRDefault="00531DAE">
            <w:pPr>
              <w:pStyle w:val="P68B1DB1-Kop17"/>
              <w:spacing w:before="120" w:after="120"/>
            </w:pPr>
            <w:r>
              <w:t>Monitooring: põhi</w:t>
            </w:r>
            <w:r w:rsidR="00E4202B">
              <w:t>osa</w:t>
            </w:r>
          </w:p>
        </w:tc>
        <w:tc>
          <w:tcPr>
            <w:tcW w:w="6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5B2688A4" w14:textId="3847BB4C" w:rsidR="00A2393D" w:rsidRDefault="00686C88">
            <w:pPr>
              <w:pStyle w:val="P68B1DB1-Kop17"/>
              <w:spacing w:before="120" w:after="120"/>
            </w:pPr>
            <w:r>
              <w:t>Juhtumi kood</w:t>
            </w:r>
          </w:p>
        </w:tc>
        <w:tc>
          <w:tcPr>
            <w:tcW w:w="25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54F0FD" w14:textId="36F36299" w:rsidR="00A2393D" w:rsidRDefault="00000000">
            <w:pPr>
              <w:pStyle w:val="P68B1DB1-Kop17"/>
              <w:spacing w:before="120" w:after="120"/>
            </w:pPr>
            <w:r>
              <w:t>Noor</w:t>
            </w:r>
            <w:r w:rsidR="00E4202B">
              <w:t>e vastused</w:t>
            </w:r>
          </w:p>
        </w:tc>
      </w:tr>
    </w:tbl>
    <w:p w14:paraId="0357C4B9" w14:textId="77777777" w:rsidR="00A2393D" w:rsidRDefault="00A2393D">
      <w:pPr>
        <w:rPr>
          <w:rFonts w:ascii="Calibri" w:hAnsi="Calibri" w:cs="Calibri"/>
        </w:rPr>
      </w:pPr>
    </w:p>
    <w:tbl>
      <w:tblPr>
        <w:tblW w:w="35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1275"/>
        <w:gridCol w:w="4679"/>
      </w:tblGrid>
      <w:tr w:rsidR="00A2393D" w14:paraId="27F60622" w14:textId="77777777">
        <w:trPr>
          <w:trHeight w:val="958"/>
          <w:jc w:val="center"/>
        </w:trPr>
        <w:tc>
          <w:tcPr>
            <w:tcW w:w="17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9ED658" w14:textId="350A8C98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  <w:rPr>
                <w:b/>
                <w:sz w:val="28"/>
                <w:szCs w:val="28"/>
              </w:rPr>
            </w:pPr>
            <w:r>
              <w:br w:type="page"/>
            </w:r>
            <w:r>
              <w:rPr>
                <w:b/>
                <w:sz w:val="28"/>
                <w:szCs w:val="28"/>
                <w:shd w:val="clear" w:color="auto" w:fill="D9D9D9" w:themeFill="background1" w:themeFillShade="D9"/>
              </w:rPr>
              <w:t>Lähte</w:t>
            </w:r>
            <w:r w:rsidR="00686C88">
              <w:rPr>
                <w:b/>
                <w:sz w:val="28"/>
                <w:szCs w:val="28"/>
              </w:rPr>
              <w:t>intervjuu noorega</w:t>
            </w:r>
          </w:p>
        </w:tc>
        <w:tc>
          <w:tcPr>
            <w:tcW w:w="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F9F00C" w14:textId="77777777" w:rsidR="00A2393D" w:rsidRDefault="00A2393D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149DC8" w14:textId="77777777" w:rsidR="00A2393D" w:rsidRDefault="00A2393D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393D" w14:paraId="2BCD547E" w14:textId="77777777">
        <w:trPr>
          <w:trHeight w:val="317"/>
          <w:jc w:val="center"/>
        </w:trPr>
        <w:tc>
          <w:tcPr>
            <w:tcW w:w="1768" w:type="pct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52A06CF9" w14:textId="70C07423" w:rsidR="00A2393D" w:rsidRDefault="006330C5">
            <w:pPr>
              <w:pStyle w:val="P68B1DB1-Voettekst13"/>
              <w:tabs>
                <w:tab w:val="clear" w:pos="4320"/>
                <w:tab w:val="clear" w:pos="8640"/>
              </w:tabs>
              <w:spacing w:before="120" w:after="120"/>
              <w:rPr>
                <w:bCs/>
              </w:rPr>
            </w:pPr>
            <w:r>
              <w:t>Noore sugu</w:t>
            </w:r>
          </w:p>
          <w:p w14:paraId="45C52427" w14:textId="203E72ED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92" w:type="pct"/>
            <w:tcBorders>
              <w:top w:val="single" w:sz="12" w:space="0" w:color="auto"/>
            </w:tcBorders>
            <w:vAlign w:val="center"/>
          </w:tcPr>
          <w:p w14:paraId="3708B47A" w14:textId="1CD5F308" w:rsidR="00A2393D" w:rsidRDefault="00000000">
            <w:pPr>
              <w:pStyle w:val="P68B1DB1-Standaard6"/>
              <w:spacing w:before="120" w:after="120"/>
              <w:jc w:val="center"/>
            </w:pPr>
            <w:r>
              <w:t>B.3.1</w:t>
            </w:r>
          </w:p>
        </w:tc>
        <w:tc>
          <w:tcPr>
            <w:tcW w:w="25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63E822" w14:textId="197EA70D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</w:pPr>
            <w:r>
              <w:t>(1) Meessoost</w:t>
            </w:r>
          </w:p>
        </w:tc>
      </w:tr>
      <w:tr w:rsidR="00A2393D" w14:paraId="2FAFC0B8" w14:textId="77777777">
        <w:trPr>
          <w:trHeight w:val="317"/>
          <w:jc w:val="center"/>
        </w:trPr>
        <w:tc>
          <w:tcPr>
            <w:tcW w:w="1768" w:type="pct"/>
            <w:vMerge/>
            <w:shd w:val="clear" w:color="auto" w:fill="FFFF00"/>
            <w:vAlign w:val="center"/>
          </w:tcPr>
          <w:p w14:paraId="19CDCFA9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92" w:type="pct"/>
            <w:vAlign w:val="center"/>
          </w:tcPr>
          <w:p w14:paraId="07A43E38" w14:textId="0C1753CE" w:rsidR="00A2393D" w:rsidRDefault="00000000">
            <w:pPr>
              <w:pStyle w:val="P68B1DB1-Standaard6"/>
              <w:spacing w:before="120" w:after="120"/>
              <w:jc w:val="center"/>
            </w:pPr>
            <w:r>
              <w:t>B.3.2</w:t>
            </w:r>
          </w:p>
        </w:tc>
        <w:tc>
          <w:tcPr>
            <w:tcW w:w="25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D49DA0" w14:textId="47A136FE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</w:pPr>
            <w:r>
              <w:t>(2) Naissoost</w:t>
            </w:r>
          </w:p>
        </w:tc>
      </w:tr>
      <w:tr w:rsidR="00A2393D" w14:paraId="71BA61F1" w14:textId="77777777">
        <w:trPr>
          <w:trHeight w:val="317"/>
          <w:jc w:val="center"/>
        </w:trPr>
        <w:tc>
          <w:tcPr>
            <w:tcW w:w="1768" w:type="pct"/>
            <w:vMerge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0481122A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92" w:type="pct"/>
            <w:tcBorders>
              <w:bottom w:val="single" w:sz="12" w:space="0" w:color="auto"/>
            </w:tcBorders>
            <w:vAlign w:val="center"/>
          </w:tcPr>
          <w:p w14:paraId="66A27506" w14:textId="5917FEEE" w:rsidR="00A2393D" w:rsidRDefault="00000000">
            <w:pPr>
              <w:pStyle w:val="P68B1DB1-Standaard6"/>
              <w:spacing w:before="120" w:after="120"/>
              <w:jc w:val="center"/>
            </w:pPr>
            <w:r>
              <w:t>B.3.3</w:t>
            </w:r>
          </w:p>
        </w:tc>
        <w:tc>
          <w:tcPr>
            <w:tcW w:w="25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51EB3D" w14:textId="22346983" w:rsidR="00A2393D" w:rsidRDefault="00000000">
            <w:pPr>
              <w:pStyle w:val="P68B1DB1-Voettekst12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spacing w:before="120" w:after="120"/>
              <w:ind w:left="0" w:firstLine="0"/>
            </w:pPr>
            <w:r>
              <w:t xml:space="preserve"> Muu</w:t>
            </w:r>
          </w:p>
        </w:tc>
      </w:tr>
      <w:tr w:rsidR="00A2393D" w14:paraId="2624597C" w14:textId="77777777">
        <w:trPr>
          <w:trHeight w:val="317"/>
          <w:jc w:val="center"/>
        </w:trPr>
        <w:tc>
          <w:tcPr>
            <w:tcW w:w="17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00D59B6" w14:textId="7890B7F0" w:rsidR="00A2393D" w:rsidRDefault="00000000">
            <w:pPr>
              <w:pStyle w:val="P68B1DB1-Voettekst13"/>
              <w:tabs>
                <w:tab w:val="clear" w:pos="4320"/>
                <w:tab w:val="clear" w:pos="8640"/>
              </w:tabs>
              <w:spacing w:before="120" w:after="120"/>
            </w:pPr>
            <w:r>
              <w:t>Sünniaeg</w:t>
            </w:r>
          </w:p>
        </w:tc>
        <w:tc>
          <w:tcPr>
            <w:tcW w:w="69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3771A9" w14:textId="6D3C7C44" w:rsidR="00A2393D" w:rsidRDefault="00000000">
            <w:pPr>
              <w:pStyle w:val="P68B1DB1-Standaard6"/>
              <w:spacing w:before="120" w:after="120"/>
              <w:jc w:val="center"/>
            </w:pPr>
            <w:r>
              <w:t>B.4.1</w:t>
            </w:r>
          </w:p>
        </w:tc>
        <w:tc>
          <w:tcPr>
            <w:tcW w:w="25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732376" w14:textId="15A2E1BF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</w:pPr>
            <w:r>
              <w:t>_____</w:t>
            </w:r>
          </w:p>
        </w:tc>
      </w:tr>
      <w:tr w:rsidR="00A2393D" w14:paraId="0928BBA7" w14:textId="77777777">
        <w:trPr>
          <w:trHeight w:val="317"/>
          <w:jc w:val="center"/>
        </w:trPr>
        <w:tc>
          <w:tcPr>
            <w:tcW w:w="1768" w:type="pct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3246A488" w14:textId="2A89FCA3" w:rsidR="00A2393D" w:rsidRDefault="006330C5">
            <w:pPr>
              <w:pStyle w:val="P68B1DB1-Voettekst13"/>
              <w:tabs>
                <w:tab w:val="clear" w:pos="4320"/>
                <w:tab w:val="clear" w:pos="8640"/>
              </w:tabs>
              <w:spacing w:before="120" w:after="120"/>
              <w:rPr>
                <w:bCs/>
              </w:rPr>
            </w:pPr>
            <w:r>
              <w:t>Lapsevanemate olukord</w:t>
            </w:r>
          </w:p>
          <w:p w14:paraId="10B875CA" w14:textId="571F6098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92" w:type="pct"/>
            <w:tcBorders>
              <w:top w:val="single" w:sz="12" w:space="0" w:color="auto"/>
            </w:tcBorders>
            <w:vAlign w:val="center"/>
          </w:tcPr>
          <w:p w14:paraId="0F8B9177" w14:textId="6219FD3E" w:rsidR="00A2393D" w:rsidRDefault="00000000">
            <w:pPr>
              <w:pStyle w:val="P68B1DB1-Standaard6"/>
              <w:spacing w:before="120" w:after="120"/>
              <w:jc w:val="center"/>
            </w:pPr>
            <w:r>
              <w:t>B.5.1</w:t>
            </w:r>
          </w:p>
        </w:tc>
        <w:tc>
          <w:tcPr>
            <w:tcW w:w="25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028156" w14:textId="0AADBDED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</w:pPr>
            <w:r>
              <w:t>(1) Abielus või</w:t>
            </w:r>
            <w:r w:rsidR="00280220">
              <w:t xml:space="preserve"> elavad koos</w:t>
            </w:r>
          </w:p>
        </w:tc>
      </w:tr>
      <w:tr w:rsidR="00A2393D" w14:paraId="189A360F" w14:textId="77777777">
        <w:trPr>
          <w:trHeight w:val="317"/>
          <w:jc w:val="center"/>
        </w:trPr>
        <w:tc>
          <w:tcPr>
            <w:tcW w:w="1768" w:type="pct"/>
            <w:vMerge/>
            <w:shd w:val="clear" w:color="auto" w:fill="FFFF00"/>
            <w:vAlign w:val="center"/>
          </w:tcPr>
          <w:p w14:paraId="52C19099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92" w:type="pct"/>
          </w:tcPr>
          <w:p w14:paraId="66D5310B" w14:textId="1B17345A" w:rsidR="00A2393D" w:rsidRDefault="00000000">
            <w:pPr>
              <w:pStyle w:val="P68B1DB1-Standaard6"/>
              <w:spacing w:before="120" w:after="120"/>
              <w:jc w:val="center"/>
            </w:pPr>
            <w:r>
              <w:t>B.5.2</w:t>
            </w:r>
          </w:p>
        </w:tc>
        <w:tc>
          <w:tcPr>
            <w:tcW w:w="25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142347" w14:textId="465BF63A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</w:pPr>
            <w:r>
              <w:t>(2) Lahutatud või</w:t>
            </w:r>
            <w:r w:rsidR="00280220">
              <w:t xml:space="preserve"> elavad eraldi</w:t>
            </w:r>
          </w:p>
        </w:tc>
      </w:tr>
      <w:tr w:rsidR="00A2393D" w14:paraId="2A789E35" w14:textId="77777777">
        <w:trPr>
          <w:trHeight w:val="317"/>
          <w:jc w:val="center"/>
        </w:trPr>
        <w:tc>
          <w:tcPr>
            <w:tcW w:w="1768" w:type="pct"/>
            <w:vMerge/>
            <w:shd w:val="clear" w:color="auto" w:fill="FFFF00"/>
            <w:vAlign w:val="center"/>
          </w:tcPr>
          <w:p w14:paraId="6F189A10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92" w:type="pct"/>
          </w:tcPr>
          <w:p w14:paraId="1DDB55FF" w14:textId="0C3B2C2A" w:rsidR="00A2393D" w:rsidRDefault="00000000">
            <w:pPr>
              <w:pStyle w:val="P68B1DB1-Standaard6"/>
              <w:spacing w:before="120" w:after="120"/>
              <w:jc w:val="center"/>
            </w:pPr>
            <w:r>
              <w:t>B.5.3</w:t>
            </w:r>
          </w:p>
        </w:tc>
        <w:tc>
          <w:tcPr>
            <w:tcW w:w="25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9670F7" w14:textId="2262986A" w:rsidR="00A2393D" w:rsidRDefault="00000000">
            <w:pPr>
              <w:pStyle w:val="P68B1DB1-Voettekst12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before="120" w:after="120"/>
              <w:ind w:left="0" w:firstLine="0"/>
            </w:pPr>
            <w:r>
              <w:t xml:space="preserve"> Üks vanem on surnud</w:t>
            </w:r>
          </w:p>
        </w:tc>
      </w:tr>
      <w:tr w:rsidR="00A2393D" w14:paraId="1A475C9D" w14:textId="77777777">
        <w:trPr>
          <w:trHeight w:val="317"/>
          <w:jc w:val="center"/>
        </w:trPr>
        <w:tc>
          <w:tcPr>
            <w:tcW w:w="1768" w:type="pct"/>
            <w:vMerge/>
            <w:shd w:val="clear" w:color="auto" w:fill="FFFF00"/>
            <w:vAlign w:val="center"/>
          </w:tcPr>
          <w:p w14:paraId="705A2600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92" w:type="pct"/>
          </w:tcPr>
          <w:p w14:paraId="4D70CA88" w14:textId="61A924F9" w:rsidR="00A2393D" w:rsidRDefault="00000000">
            <w:pPr>
              <w:pStyle w:val="P68B1DB1-Standaard6"/>
              <w:spacing w:before="120" w:after="120"/>
              <w:jc w:val="center"/>
            </w:pPr>
            <w:r>
              <w:t>B.5.4</w:t>
            </w:r>
          </w:p>
        </w:tc>
        <w:tc>
          <w:tcPr>
            <w:tcW w:w="25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FA52CD" w14:textId="5101F3B3" w:rsidR="00A2393D" w:rsidRDefault="00000000">
            <w:pPr>
              <w:pStyle w:val="P68B1DB1-Voettekst12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before="120" w:after="120"/>
              <w:ind w:left="0" w:firstLine="0"/>
            </w:pPr>
            <w:r>
              <w:t xml:space="preserve"> Mõlemad vanemad </w:t>
            </w:r>
            <w:r w:rsidR="00280220">
              <w:t>on surnud</w:t>
            </w:r>
          </w:p>
        </w:tc>
      </w:tr>
      <w:tr w:rsidR="00A2393D" w14:paraId="32D17898" w14:textId="77777777">
        <w:trPr>
          <w:trHeight w:val="317"/>
          <w:jc w:val="center"/>
        </w:trPr>
        <w:tc>
          <w:tcPr>
            <w:tcW w:w="1768" w:type="pct"/>
            <w:vMerge/>
            <w:shd w:val="clear" w:color="auto" w:fill="FFFF00"/>
            <w:vAlign w:val="center"/>
          </w:tcPr>
          <w:p w14:paraId="4CF59190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92" w:type="pct"/>
          </w:tcPr>
          <w:p w14:paraId="03DE23FF" w14:textId="6C475C19" w:rsidR="00A2393D" w:rsidRDefault="00000000">
            <w:pPr>
              <w:pStyle w:val="P68B1DB1-Standaard6"/>
              <w:spacing w:before="120" w:after="120"/>
              <w:jc w:val="center"/>
            </w:pPr>
            <w:r>
              <w:t>B.5.5</w:t>
            </w:r>
          </w:p>
        </w:tc>
        <w:tc>
          <w:tcPr>
            <w:tcW w:w="25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17A993" w14:textId="52EEF1B1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</w:pPr>
            <w:r>
              <w:t xml:space="preserve">(999) </w:t>
            </w:r>
            <w:r w:rsidR="00280220">
              <w:t>Pole teada</w:t>
            </w:r>
          </w:p>
        </w:tc>
      </w:tr>
    </w:tbl>
    <w:p w14:paraId="60CDF9C8" w14:textId="03080ADB" w:rsidR="00A2393D" w:rsidRDefault="00A2393D"/>
    <w:p w14:paraId="5526AE33" w14:textId="640CD4A2" w:rsidR="00A2393D" w:rsidRDefault="00000000">
      <w:pPr>
        <w:rPr>
          <w:rFonts w:ascii="Calibri" w:hAnsi="Calibri" w:cs="Calibri"/>
        </w:rPr>
      </w:pPr>
      <w:r>
        <w:br w:type="page"/>
      </w:r>
    </w:p>
    <w:tbl>
      <w:tblPr>
        <w:tblW w:w="35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276"/>
        <w:gridCol w:w="4695"/>
      </w:tblGrid>
      <w:tr w:rsidR="00A2393D" w14:paraId="1E09DED2" w14:textId="77777777">
        <w:trPr>
          <w:trHeight w:val="422"/>
          <w:tblHeader/>
          <w:jc w:val="center"/>
        </w:trPr>
        <w:tc>
          <w:tcPr>
            <w:tcW w:w="176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7F5B950" w14:textId="2824ED5A" w:rsidR="00A2393D" w:rsidRDefault="00531DAE">
            <w:pPr>
              <w:pStyle w:val="P68B1DB1-Kop17"/>
              <w:spacing w:before="120" w:after="120"/>
            </w:pPr>
            <w:r>
              <w:lastRenderedPageBreak/>
              <w:t>Monitooring: põhi</w:t>
            </w:r>
            <w:r w:rsidR="00021E3E">
              <w:t>osa</w:t>
            </w:r>
          </w:p>
        </w:tc>
        <w:tc>
          <w:tcPr>
            <w:tcW w:w="6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38D30349" w14:textId="2BB2590F" w:rsidR="00A2393D" w:rsidRDefault="00E653EA">
            <w:pPr>
              <w:pStyle w:val="P68B1DB1-Kop17"/>
              <w:spacing w:before="120" w:after="120"/>
            </w:pPr>
            <w:r>
              <w:t>Juhtumi kood</w:t>
            </w:r>
          </w:p>
        </w:tc>
        <w:tc>
          <w:tcPr>
            <w:tcW w:w="25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31DD77" w14:textId="740F533C" w:rsidR="00A2393D" w:rsidRDefault="00000000">
            <w:pPr>
              <w:pStyle w:val="P68B1DB1-Kop17"/>
              <w:spacing w:before="120" w:after="120"/>
            </w:pPr>
            <w:r>
              <w:t>Noor</w:t>
            </w:r>
            <w:r w:rsidR="00021E3E">
              <w:t>e enesehinnangu vastused</w:t>
            </w:r>
          </w:p>
        </w:tc>
      </w:tr>
    </w:tbl>
    <w:p w14:paraId="2A644248" w14:textId="0C8A37DB" w:rsidR="00A2393D" w:rsidRDefault="00A2393D">
      <w:pPr>
        <w:rPr>
          <w:rFonts w:ascii="Calibri" w:hAnsi="Calibri" w:cs="Calibri"/>
        </w:rPr>
      </w:pPr>
    </w:p>
    <w:tbl>
      <w:tblPr>
        <w:tblW w:w="3564" w:type="pct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1276"/>
        <w:gridCol w:w="4693"/>
      </w:tblGrid>
      <w:tr w:rsidR="00A2393D" w14:paraId="45438976" w14:textId="77777777">
        <w:trPr>
          <w:trHeight w:val="958"/>
        </w:trPr>
        <w:tc>
          <w:tcPr>
            <w:tcW w:w="176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6A12D0" w14:textId="0AF92D3F" w:rsidR="00A2393D" w:rsidRDefault="00F8128B">
            <w:pPr>
              <w:pStyle w:val="P68B1DB1-Voettekst14"/>
              <w:tabs>
                <w:tab w:val="clear" w:pos="4320"/>
                <w:tab w:val="clear" w:pos="8640"/>
              </w:tabs>
              <w:spacing w:before="120" w:after="120"/>
            </w:pPr>
            <w:r>
              <w:t xml:space="preserve">Noore elukvaliteet </w:t>
            </w: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606BF6" w14:textId="77777777" w:rsidR="00A2393D" w:rsidRDefault="00A2393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1A9142" w14:textId="77777777" w:rsidR="00A2393D" w:rsidRDefault="00A2393D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393D" w14:paraId="7B4AB421" w14:textId="77777777">
        <w:trPr>
          <w:trHeight w:val="317"/>
        </w:trPr>
        <w:tc>
          <w:tcPr>
            <w:tcW w:w="1767" w:type="pct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5480A417" w14:textId="0A03D4CC" w:rsidR="00A2393D" w:rsidRDefault="00000000">
            <w:pPr>
              <w:pStyle w:val="P68B1DB1-Voettekst15"/>
              <w:tabs>
                <w:tab w:val="clear" w:pos="4320"/>
                <w:tab w:val="clear" w:pos="8640"/>
              </w:tabs>
              <w:spacing w:before="120" w:after="120"/>
              <w:rPr>
                <w:bCs/>
              </w:rPr>
            </w:pPr>
            <w:r>
              <w:t xml:space="preserve">See on põhjus, miks </w:t>
            </w:r>
            <w:r w:rsidR="00E875FD">
              <w:t>sa</w:t>
            </w:r>
            <w:r>
              <w:t xml:space="preserve"> </w:t>
            </w:r>
            <w:r w:rsidR="00BE3380">
              <w:t>teraapias osal</w:t>
            </w:r>
            <w:r w:rsidR="00E875FD">
              <w:t>ed</w:t>
            </w:r>
            <w:r>
              <w:t>.</w:t>
            </w:r>
          </w:p>
          <w:p w14:paraId="6623E2BD" w14:textId="50075E7D" w:rsidR="00A2393D" w:rsidRDefault="00000000">
            <w:pPr>
              <w:pStyle w:val="P68B1DB1-Voettekst16"/>
              <w:tabs>
                <w:tab w:val="clear" w:pos="4320"/>
                <w:tab w:val="clear" w:pos="8640"/>
              </w:tabs>
              <w:spacing w:before="120" w:after="120"/>
              <w:rPr>
                <w:bCs/>
                <w:iCs/>
              </w:rPr>
            </w:pPr>
            <w:r>
              <w:t xml:space="preserve">Terapeut selgitab, mida see </w:t>
            </w:r>
            <w:r w:rsidR="00E875FD">
              <w:t>sinu</w:t>
            </w:r>
            <w:r>
              <w:t xml:space="preserve"> jaoks tähendab.</w:t>
            </w:r>
          </w:p>
          <w:p w14:paraId="4AFD50B4" w14:textId="7815369A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B21A6B" w14:textId="05E7F4D0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  <w:jc w:val="center"/>
            </w:pPr>
            <w:r>
              <w:t>B.6.1</w:t>
            </w:r>
          </w:p>
        </w:tc>
        <w:tc>
          <w:tcPr>
            <w:tcW w:w="25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615D72" w14:textId="7395B0AD" w:rsidR="00A2393D" w:rsidRDefault="00000000">
            <w:pPr>
              <w:pStyle w:val="P68B1DB1-Voettekst12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 xml:space="preserve">Mul ei ole probleemi </w:t>
            </w:r>
            <w:r>
              <w:rPr>
                <w:highlight w:val="green"/>
              </w:rPr>
              <w:t>xxxxxxxxxx</w:t>
            </w:r>
            <w:r w:rsidR="001F5E4D">
              <w:t>-ga</w:t>
            </w:r>
          </w:p>
        </w:tc>
      </w:tr>
      <w:tr w:rsidR="00A2393D" w14:paraId="791C8980" w14:textId="77777777">
        <w:trPr>
          <w:trHeight w:val="317"/>
        </w:trPr>
        <w:tc>
          <w:tcPr>
            <w:tcW w:w="1767" w:type="pct"/>
            <w:vMerge/>
            <w:shd w:val="clear" w:color="auto" w:fill="FFFF00"/>
            <w:vAlign w:val="center"/>
          </w:tcPr>
          <w:p w14:paraId="6660EDAC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46D255F9" w14:textId="064BAEE0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  <w:jc w:val="center"/>
            </w:pPr>
            <w:r>
              <w:t>B.6.2</w:t>
            </w:r>
          </w:p>
        </w:tc>
        <w:tc>
          <w:tcPr>
            <w:tcW w:w="25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8AC10B" w14:textId="304B9C40" w:rsidR="00A2393D" w:rsidRDefault="00000000">
            <w:pPr>
              <w:pStyle w:val="P68B1DB1-Voettekst12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 xml:space="preserve"> Mul on väike probleem </w:t>
            </w:r>
            <w:r>
              <w:rPr>
                <w:highlight w:val="green"/>
              </w:rPr>
              <w:t>xxxxxxxxxx</w:t>
            </w:r>
            <w:r w:rsidR="001F5E4D">
              <w:t>-ga</w:t>
            </w:r>
          </w:p>
        </w:tc>
      </w:tr>
      <w:tr w:rsidR="00A2393D" w14:paraId="07BCA778" w14:textId="77777777">
        <w:trPr>
          <w:trHeight w:val="317"/>
        </w:trPr>
        <w:tc>
          <w:tcPr>
            <w:tcW w:w="1767" w:type="pct"/>
            <w:vMerge/>
            <w:shd w:val="clear" w:color="auto" w:fill="FFFF00"/>
            <w:vAlign w:val="center"/>
          </w:tcPr>
          <w:p w14:paraId="56D3F0C7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0AEE43C8" w14:textId="219780C9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  <w:jc w:val="center"/>
            </w:pPr>
            <w:r>
              <w:t>B.6.3</w:t>
            </w:r>
          </w:p>
        </w:tc>
        <w:tc>
          <w:tcPr>
            <w:tcW w:w="25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C8F71C" w14:textId="45C0CD15" w:rsidR="00A2393D" w:rsidRDefault="00000000">
            <w:pPr>
              <w:pStyle w:val="P68B1DB1-Voettekst12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 xml:space="preserve"> Mul on </w:t>
            </w:r>
            <w:r w:rsidR="00F17DD4">
              <w:t>küllaltki</w:t>
            </w:r>
            <w:r>
              <w:t xml:space="preserve"> suur probleem </w:t>
            </w:r>
            <w:r>
              <w:rPr>
                <w:highlight w:val="green"/>
              </w:rPr>
              <w:t>xxxxxxxxxx</w:t>
            </w:r>
            <w:r w:rsidR="001F5E4D">
              <w:t>-ga</w:t>
            </w:r>
          </w:p>
        </w:tc>
      </w:tr>
      <w:tr w:rsidR="00A2393D" w14:paraId="3750914C" w14:textId="77777777">
        <w:trPr>
          <w:trHeight w:val="317"/>
        </w:trPr>
        <w:tc>
          <w:tcPr>
            <w:tcW w:w="1767" w:type="pct"/>
            <w:vMerge/>
            <w:shd w:val="clear" w:color="auto" w:fill="FFFF00"/>
            <w:vAlign w:val="center"/>
          </w:tcPr>
          <w:p w14:paraId="6B716635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478188F3" w14:textId="7CF82836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  <w:jc w:val="center"/>
            </w:pPr>
            <w:r>
              <w:t>B.6.4</w:t>
            </w:r>
          </w:p>
        </w:tc>
        <w:tc>
          <w:tcPr>
            <w:tcW w:w="25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6AE142" w14:textId="2B8DBD81" w:rsidR="00A2393D" w:rsidRDefault="00000000">
            <w:pPr>
              <w:pStyle w:val="P68B1DB1-Voettekst12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 xml:space="preserve"> Mul on suur probleem </w:t>
            </w:r>
            <w:r>
              <w:rPr>
                <w:highlight w:val="green"/>
              </w:rPr>
              <w:t>xxxxxxxxxx</w:t>
            </w:r>
            <w:r w:rsidR="001F5E4D">
              <w:t>-ga</w:t>
            </w:r>
          </w:p>
        </w:tc>
      </w:tr>
      <w:tr w:rsidR="00A2393D" w14:paraId="22F75DCF" w14:textId="77777777">
        <w:trPr>
          <w:trHeight w:val="317"/>
        </w:trPr>
        <w:tc>
          <w:tcPr>
            <w:tcW w:w="1767" w:type="pct"/>
            <w:vMerge/>
            <w:shd w:val="clear" w:color="auto" w:fill="FFFF00"/>
            <w:vAlign w:val="center"/>
          </w:tcPr>
          <w:p w14:paraId="37893ECB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273AD255" w14:textId="5E1D52D3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  <w:jc w:val="center"/>
            </w:pPr>
            <w:r>
              <w:t>B.6.5</w:t>
            </w:r>
          </w:p>
        </w:tc>
        <w:tc>
          <w:tcPr>
            <w:tcW w:w="25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A3BF87" w14:textId="48A12C6E" w:rsidR="00A2393D" w:rsidRDefault="00000000">
            <w:pPr>
              <w:pStyle w:val="P68B1DB1-Voettekst12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 xml:space="preserve"> Mul on väga suur probleem </w:t>
            </w:r>
            <w:r>
              <w:rPr>
                <w:highlight w:val="green"/>
              </w:rPr>
              <w:t>xxxxxxxxxx</w:t>
            </w:r>
            <w:r w:rsidR="001F5E4D">
              <w:t>-ga</w:t>
            </w:r>
          </w:p>
        </w:tc>
      </w:tr>
    </w:tbl>
    <w:p w14:paraId="30DBCAD0" w14:textId="70AAEF63" w:rsidR="00A2393D" w:rsidRDefault="00A2393D"/>
    <w:p w14:paraId="68AE9682" w14:textId="77777777" w:rsidR="00A2393D" w:rsidRDefault="00000000">
      <w:r>
        <w:br w:type="page"/>
      </w:r>
    </w:p>
    <w:tbl>
      <w:tblPr>
        <w:tblW w:w="3564" w:type="pct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1276"/>
        <w:gridCol w:w="4693"/>
      </w:tblGrid>
      <w:tr w:rsidR="00A2393D" w14:paraId="0B75B75C" w14:textId="77777777">
        <w:trPr>
          <w:trHeight w:val="329"/>
        </w:trPr>
        <w:tc>
          <w:tcPr>
            <w:tcW w:w="1767" w:type="pct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7150BE68" w14:textId="77777777" w:rsidR="00A2393D" w:rsidRDefault="00000000">
            <w:pPr>
              <w:pStyle w:val="P68B1DB1-Voettekst13"/>
              <w:tabs>
                <w:tab w:val="clear" w:pos="4320"/>
                <w:tab w:val="clear" w:pos="8640"/>
              </w:tabs>
              <w:spacing w:before="120" w:after="120"/>
              <w:rPr>
                <w:bCs/>
              </w:rPr>
            </w:pPr>
            <w:r>
              <w:lastRenderedPageBreak/>
              <w:t>Kool</w:t>
            </w:r>
          </w:p>
          <w:p w14:paraId="18ABC7EF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47AA116" w14:textId="024C9DBE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829558" w14:textId="443CFBCC" w:rsidR="00A2393D" w:rsidRDefault="00000000">
            <w:pPr>
              <w:pStyle w:val="P68B1DB1-Standaard17"/>
              <w:spacing w:before="120" w:after="120"/>
              <w:jc w:val="center"/>
            </w:pPr>
            <w:r>
              <w:t>B.7.1</w:t>
            </w:r>
          </w:p>
        </w:tc>
        <w:tc>
          <w:tcPr>
            <w:tcW w:w="2542" w:type="pct"/>
            <w:tcBorders>
              <w:top w:val="single" w:sz="12" w:space="0" w:color="auto"/>
            </w:tcBorders>
            <w:vAlign w:val="center"/>
          </w:tcPr>
          <w:p w14:paraId="1CC34D35" w14:textId="10887925" w:rsidR="00A2393D" w:rsidRDefault="00000000">
            <w:pPr>
              <w:pStyle w:val="P68B1DB1-Voettekst12"/>
              <w:numPr>
                <w:ilvl w:val="0"/>
                <w:numId w:val="29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>Kooliga mul probleeme ei ole</w:t>
            </w:r>
          </w:p>
        </w:tc>
      </w:tr>
      <w:tr w:rsidR="00A2393D" w14:paraId="45900990" w14:textId="77777777">
        <w:trPr>
          <w:trHeight w:val="329"/>
        </w:trPr>
        <w:tc>
          <w:tcPr>
            <w:tcW w:w="1767" w:type="pct"/>
            <w:vMerge/>
            <w:shd w:val="clear" w:color="auto" w:fill="FFFF00"/>
            <w:vAlign w:val="center"/>
          </w:tcPr>
          <w:p w14:paraId="3E07F460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5236EA4E" w14:textId="20967C56" w:rsidR="00A2393D" w:rsidRDefault="00000000">
            <w:pPr>
              <w:pStyle w:val="P68B1DB1-Standaard17"/>
              <w:spacing w:before="120" w:after="120"/>
              <w:jc w:val="center"/>
            </w:pPr>
            <w:r>
              <w:t>B.7.2</w:t>
            </w:r>
          </w:p>
        </w:tc>
        <w:tc>
          <w:tcPr>
            <w:tcW w:w="2542" w:type="pct"/>
            <w:vAlign w:val="center"/>
          </w:tcPr>
          <w:p w14:paraId="1FC78D9A" w14:textId="2BED741C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</w:pPr>
            <w:r>
              <w:t xml:space="preserve">(2) Mul on </w:t>
            </w:r>
            <w:r w:rsidR="00267E1E">
              <w:t xml:space="preserve">kooliga </w:t>
            </w:r>
            <w:r>
              <w:t>väike probleem</w:t>
            </w:r>
          </w:p>
        </w:tc>
      </w:tr>
      <w:tr w:rsidR="00A2393D" w14:paraId="6736BDE3" w14:textId="77777777">
        <w:trPr>
          <w:trHeight w:val="329"/>
        </w:trPr>
        <w:tc>
          <w:tcPr>
            <w:tcW w:w="1767" w:type="pct"/>
            <w:vMerge/>
            <w:shd w:val="clear" w:color="auto" w:fill="FFFF00"/>
            <w:vAlign w:val="center"/>
          </w:tcPr>
          <w:p w14:paraId="41CBB121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3E571455" w14:textId="482CAE1B" w:rsidR="00A2393D" w:rsidRDefault="00000000">
            <w:pPr>
              <w:pStyle w:val="P68B1DB1-Standaard17"/>
              <w:spacing w:before="120" w:after="120"/>
              <w:jc w:val="center"/>
            </w:pPr>
            <w:r>
              <w:t>B.7.3</w:t>
            </w:r>
          </w:p>
        </w:tc>
        <w:tc>
          <w:tcPr>
            <w:tcW w:w="2542" w:type="pct"/>
            <w:vAlign w:val="center"/>
          </w:tcPr>
          <w:p w14:paraId="2DB3D673" w14:textId="4EDE82FD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</w:pPr>
            <w:r>
              <w:t xml:space="preserve">(3) Mul on kooliga </w:t>
            </w:r>
            <w:r w:rsidR="00F17DD4">
              <w:t>küllaltki</w:t>
            </w:r>
            <w:r>
              <w:t xml:space="preserve"> suur probleem</w:t>
            </w:r>
          </w:p>
        </w:tc>
      </w:tr>
      <w:tr w:rsidR="00A2393D" w14:paraId="03C7ABAF" w14:textId="77777777">
        <w:trPr>
          <w:trHeight w:val="329"/>
        </w:trPr>
        <w:tc>
          <w:tcPr>
            <w:tcW w:w="1767" w:type="pct"/>
            <w:vMerge/>
            <w:shd w:val="clear" w:color="auto" w:fill="FFFF00"/>
            <w:vAlign w:val="center"/>
          </w:tcPr>
          <w:p w14:paraId="3A1F8B93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673A65A2" w14:textId="75202ADB" w:rsidR="00A2393D" w:rsidRDefault="00000000">
            <w:pPr>
              <w:pStyle w:val="P68B1DB1-Standaard17"/>
              <w:spacing w:before="120" w:after="120"/>
              <w:jc w:val="center"/>
            </w:pPr>
            <w:r>
              <w:t>B.7.4</w:t>
            </w:r>
          </w:p>
        </w:tc>
        <w:tc>
          <w:tcPr>
            <w:tcW w:w="2542" w:type="pct"/>
            <w:vAlign w:val="center"/>
          </w:tcPr>
          <w:p w14:paraId="4659F2E2" w14:textId="4953F642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</w:pPr>
            <w:r>
              <w:t>(4) Mul on kooliga suur probleem</w:t>
            </w:r>
          </w:p>
        </w:tc>
      </w:tr>
      <w:tr w:rsidR="00A2393D" w14:paraId="712A1E35" w14:textId="77777777">
        <w:trPr>
          <w:trHeight w:val="329"/>
        </w:trPr>
        <w:tc>
          <w:tcPr>
            <w:tcW w:w="1767" w:type="pct"/>
            <w:vMerge/>
            <w:shd w:val="clear" w:color="auto" w:fill="FFFF00"/>
            <w:vAlign w:val="center"/>
          </w:tcPr>
          <w:p w14:paraId="2825997F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457E581B" w14:textId="6E1906B9" w:rsidR="00A2393D" w:rsidRDefault="00000000">
            <w:pPr>
              <w:pStyle w:val="P68B1DB1-Standaard17"/>
              <w:spacing w:before="120" w:after="120"/>
              <w:jc w:val="center"/>
            </w:pPr>
            <w:r>
              <w:t>B.7.5</w:t>
            </w:r>
          </w:p>
        </w:tc>
        <w:tc>
          <w:tcPr>
            <w:tcW w:w="2542" w:type="pct"/>
            <w:vAlign w:val="center"/>
          </w:tcPr>
          <w:p w14:paraId="1B06DBC7" w14:textId="351B0D5B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</w:pPr>
            <w:r>
              <w:t>(5) Mul on</w:t>
            </w:r>
            <w:r w:rsidR="008E73FA">
              <w:t xml:space="preserve"> kooliga</w:t>
            </w:r>
            <w:r>
              <w:t xml:space="preserve"> väga suur probleem</w:t>
            </w:r>
          </w:p>
        </w:tc>
      </w:tr>
      <w:tr w:rsidR="00A2393D" w14:paraId="1A3386A8" w14:textId="77777777">
        <w:trPr>
          <w:trHeight w:val="329"/>
        </w:trPr>
        <w:tc>
          <w:tcPr>
            <w:tcW w:w="1767" w:type="pct"/>
            <w:vMerge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7ED5D6F4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6CA43CDC" w14:textId="4E8917C0" w:rsidR="00A2393D" w:rsidRDefault="00000000">
            <w:pPr>
              <w:pStyle w:val="P68B1DB1-Standaard17"/>
              <w:spacing w:before="120" w:after="120"/>
              <w:jc w:val="center"/>
            </w:pPr>
            <w:r>
              <w:t>B.7.6</w:t>
            </w:r>
          </w:p>
        </w:tc>
        <w:tc>
          <w:tcPr>
            <w:tcW w:w="254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BFA540" w14:textId="69DC2B8E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</w:pPr>
            <w:r>
              <w:t xml:space="preserve">(888) Ei kohaldata (ei </w:t>
            </w:r>
            <w:r w:rsidR="008E73FA">
              <w:t>käi</w:t>
            </w:r>
            <w:r>
              <w:t xml:space="preserve"> koolis)</w:t>
            </w:r>
          </w:p>
        </w:tc>
      </w:tr>
    </w:tbl>
    <w:p w14:paraId="0CD0E8A6" w14:textId="77777777" w:rsidR="00A2393D" w:rsidRDefault="00A2393D"/>
    <w:tbl>
      <w:tblPr>
        <w:tblW w:w="35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1276"/>
        <w:gridCol w:w="4693"/>
      </w:tblGrid>
      <w:tr w:rsidR="00A2393D" w14:paraId="6E9CA181" w14:textId="77777777">
        <w:trPr>
          <w:trHeight w:val="329"/>
          <w:jc w:val="center"/>
        </w:trPr>
        <w:tc>
          <w:tcPr>
            <w:tcW w:w="1767" w:type="pct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0DC75056" w14:textId="77777777" w:rsidR="00A2393D" w:rsidRDefault="00000000">
            <w:pPr>
              <w:pStyle w:val="P68B1DB1-Voettekst13"/>
              <w:tabs>
                <w:tab w:val="clear" w:pos="4320"/>
                <w:tab w:val="clear" w:pos="8640"/>
              </w:tabs>
              <w:spacing w:before="120" w:after="120"/>
              <w:rPr>
                <w:bCs/>
              </w:rPr>
            </w:pPr>
            <w:r>
              <w:t>Töö</w:t>
            </w:r>
          </w:p>
          <w:p w14:paraId="784AD926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5C19EFE" w14:textId="27CC2C81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FD4673" w14:textId="494CD78A" w:rsidR="00A2393D" w:rsidRDefault="00000000">
            <w:pPr>
              <w:pStyle w:val="P68B1DB1-Standaard17"/>
              <w:spacing w:before="120" w:after="120"/>
              <w:jc w:val="center"/>
            </w:pPr>
            <w:r>
              <w:t>B.8.1</w:t>
            </w:r>
          </w:p>
        </w:tc>
        <w:tc>
          <w:tcPr>
            <w:tcW w:w="2542" w:type="pct"/>
            <w:tcBorders>
              <w:top w:val="single" w:sz="12" w:space="0" w:color="auto"/>
            </w:tcBorders>
            <w:vAlign w:val="center"/>
          </w:tcPr>
          <w:p w14:paraId="6E37D2BD" w14:textId="3E7FDC13" w:rsidR="00A2393D" w:rsidRDefault="00000000">
            <w:pPr>
              <w:pStyle w:val="P68B1DB1-Voettekst12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spacing w:before="120" w:after="120"/>
              <w:ind w:left="0" w:firstLine="0"/>
            </w:pPr>
            <w:r>
              <w:t xml:space="preserve"> Tööga mul probleeme ei ole</w:t>
            </w:r>
          </w:p>
        </w:tc>
      </w:tr>
      <w:tr w:rsidR="00A2393D" w14:paraId="3FF42D18" w14:textId="77777777">
        <w:trPr>
          <w:trHeight w:val="329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09ECD404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5D8E648F" w14:textId="728A69B1" w:rsidR="00A2393D" w:rsidRDefault="00000000">
            <w:pPr>
              <w:pStyle w:val="P68B1DB1-Standaard17"/>
              <w:spacing w:before="120" w:after="120"/>
              <w:jc w:val="center"/>
            </w:pPr>
            <w:r>
              <w:t>B.8.2</w:t>
            </w:r>
          </w:p>
        </w:tc>
        <w:tc>
          <w:tcPr>
            <w:tcW w:w="2542" w:type="pct"/>
            <w:vAlign w:val="center"/>
          </w:tcPr>
          <w:p w14:paraId="3AB4AA40" w14:textId="4A2A978C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</w:pPr>
            <w:r>
              <w:t>(2) Mul on tööga väike probleem</w:t>
            </w:r>
          </w:p>
        </w:tc>
      </w:tr>
      <w:tr w:rsidR="00A2393D" w14:paraId="1B5CF7F5" w14:textId="77777777">
        <w:trPr>
          <w:trHeight w:val="329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1572D560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71708DAD" w14:textId="36C7B3AC" w:rsidR="00A2393D" w:rsidRDefault="00000000">
            <w:pPr>
              <w:pStyle w:val="P68B1DB1-Standaard17"/>
              <w:spacing w:before="120" w:after="120"/>
              <w:jc w:val="center"/>
            </w:pPr>
            <w:r>
              <w:t>B.8.3</w:t>
            </w:r>
          </w:p>
        </w:tc>
        <w:tc>
          <w:tcPr>
            <w:tcW w:w="2542" w:type="pct"/>
            <w:vAlign w:val="center"/>
          </w:tcPr>
          <w:p w14:paraId="05F822D5" w14:textId="53D7C08D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</w:pPr>
            <w:r>
              <w:t xml:space="preserve">(3) Mul on tööga </w:t>
            </w:r>
            <w:r w:rsidR="00F17DD4">
              <w:t>küllaltki</w:t>
            </w:r>
            <w:r>
              <w:t xml:space="preserve"> suur probleem</w:t>
            </w:r>
          </w:p>
        </w:tc>
      </w:tr>
      <w:tr w:rsidR="00A2393D" w14:paraId="20B17E11" w14:textId="77777777">
        <w:trPr>
          <w:trHeight w:val="329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58A13CC8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3CA5A923" w14:textId="49F58987" w:rsidR="00A2393D" w:rsidRDefault="00000000">
            <w:pPr>
              <w:pStyle w:val="P68B1DB1-Standaard17"/>
              <w:spacing w:before="120" w:after="120"/>
              <w:jc w:val="center"/>
            </w:pPr>
            <w:r>
              <w:t>B.8.4</w:t>
            </w:r>
          </w:p>
        </w:tc>
        <w:tc>
          <w:tcPr>
            <w:tcW w:w="2542" w:type="pct"/>
            <w:vAlign w:val="center"/>
          </w:tcPr>
          <w:p w14:paraId="3A566D72" w14:textId="1702B1D9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</w:pPr>
            <w:r>
              <w:t>(4) Mul on</w:t>
            </w:r>
            <w:r w:rsidR="00C22985">
              <w:t xml:space="preserve"> tööga</w:t>
            </w:r>
            <w:r>
              <w:t xml:space="preserve"> suur probleem</w:t>
            </w:r>
          </w:p>
        </w:tc>
      </w:tr>
      <w:tr w:rsidR="00A2393D" w14:paraId="754E4C07" w14:textId="77777777">
        <w:trPr>
          <w:trHeight w:val="329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6C39AAA9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7B551392" w14:textId="5816753A" w:rsidR="00A2393D" w:rsidRDefault="00000000">
            <w:pPr>
              <w:pStyle w:val="P68B1DB1-Standaard17"/>
              <w:spacing w:before="120" w:after="120"/>
              <w:jc w:val="center"/>
            </w:pPr>
            <w:r>
              <w:t>B.8.5</w:t>
            </w:r>
          </w:p>
        </w:tc>
        <w:tc>
          <w:tcPr>
            <w:tcW w:w="2542" w:type="pct"/>
            <w:vAlign w:val="center"/>
          </w:tcPr>
          <w:p w14:paraId="09DCC3C0" w14:textId="5D6D9664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</w:pPr>
            <w:r>
              <w:t xml:space="preserve">(5) Mul on </w:t>
            </w:r>
            <w:r w:rsidR="00C22985">
              <w:t xml:space="preserve">tööga </w:t>
            </w:r>
            <w:r>
              <w:t>väga suur probleem</w:t>
            </w:r>
          </w:p>
        </w:tc>
      </w:tr>
      <w:tr w:rsidR="00A2393D" w14:paraId="71740C94" w14:textId="77777777">
        <w:trPr>
          <w:trHeight w:val="329"/>
          <w:jc w:val="center"/>
        </w:trPr>
        <w:tc>
          <w:tcPr>
            <w:tcW w:w="1767" w:type="pct"/>
            <w:vMerge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28A149E8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9D11BD" w14:textId="2F423703" w:rsidR="00A2393D" w:rsidRDefault="00000000">
            <w:pPr>
              <w:pStyle w:val="P68B1DB1-Standaard17"/>
              <w:spacing w:before="120" w:after="120"/>
              <w:jc w:val="center"/>
            </w:pPr>
            <w:r>
              <w:t>B.8.6</w:t>
            </w:r>
          </w:p>
        </w:tc>
        <w:tc>
          <w:tcPr>
            <w:tcW w:w="254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BE4BEF" w14:textId="502F5BE2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</w:pPr>
            <w:r>
              <w:t>(888) Ei kohaldata (ei t</w:t>
            </w:r>
            <w:r w:rsidR="00C22985">
              <w:t>ööta</w:t>
            </w:r>
            <w:r>
              <w:t>)</w:t>
            </w:r>
          </w:p>
        </w:tc>
      </w:tr>
    </w:tbl>
    <w:p w14:paraId="45E9E08C" w14:textId="2D9E9390" w:rsidR="00A2393D" w:rsidRDefault="00A2393D"/>
    <w:p w14:paraId="378FC1D2" w14:textId="77777777" w:rsidR="00A2393D" w:rsidRDefault="00000000">
      <w:r>
        <w:br w:type="page"/>
      </w:r>
    </w:p>
    <w:tbl>
      <w:tblPr>
        <w:tblW w:w="35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1276"/>
        <w:gridCol w:w="4693"/>
      </w:tblGrid>
      <w:tr w:rsidR="00A2393D" w14:paraId="469B36B3" w14:textId="77777777">
        <w:trPr>
          <w:trHeight w:val="329"/>
          <w:jc w:val="center"/>
        </w:trPr>
        <w:tc>
          <w:tcPr>
            <w:tcW w:w="1767" w:type="pct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0443EA2F" w14:textId="43E4D9F9" w:rsidR="00A2393D" w:rsidRDefault="003A2902">
            <w:pPr>
              <w:pStyle w:val="P68B1DB1-Voettekst13"/>
              <w:tabs>
                <w:tab w:val="clear" w:pos="4320"/>
                <w:tab w:val="clear" w:pos="8640"/>
              </w:tabs>
              <w:spacing w:before="120" w:after="120"/>
              <w:rPr>
                <w:bCs/>
              </w:rPr>
            </w:pPr>
            <w:r>
              <w:lastRenderedPageBreak/>
              <w:t>Sinu perekond</w:t>
            </w:r>
          </w:p>
          <w:p w14:paraId="4E42FBB4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C13743E" w14:textId="5E704533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5F2658" w14:textId="620E19CE" w:rsidR="00A2393D" w:rsidRDefault="00000000">
            <w:pPr>
              <w:pStyle w:val="P68B1DB1-Standaard17"/>
              <w:spacing w:before="120" w:after="120"/>
              <w:jc w:val="center"/>
            </w:pPr>
            <w:r>
              <w:t>B.9.1</w:t>
            </w:r>
          </w:p>
        </w:tc>
        <w:tc>
          <w:tcPr>
            <w:tcW w:w="2542" w:type="pct"/>
            <w:tcBorders>
              <w:top w:val="single" w:sz="12" w:space="0" w:color="auto"/>
            </w:tcBorders>
            <w:vAlign w:val="center"/>
          </w:tcPr>
          <w:p w14:paraId="33C924F2" w14:textId="3D8AFC60" w:rsidR="00A2393D" w:rsidRDefault="00000000">
            <w:pPr>
              <w:pStyle w:val="P68B1DB1-Voettekst12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>Mul ei ole perega probleeme</w:t>
            </w:r>
          </w:p>
        </w:tc>
      </w:tr>
      <w:tr w:rsidR="00A2393D" w14:paraId="66761242" w14:textId="77777777">
        <w:trPr>
          <w:trHeight w:val="329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1944D4A7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009EB711" w14:textId="7B410170" w:rsidR="00A2393D" w:rsidRDefault="00000000">
            <w:pPr>
              <w:pStyle w:val="P68B1DB1-Standaard17"/>
              <w:spacing w:before="120" w:after="120"/>
              <w:jc w:val="center"/>
            </w:pPr>
            <w:r>
              <w:t>B.9.2</w:t>
            </w:r>
          </w:p>
        </w:tc>
        <w:tc>
          <w:tcPr>
            <w:tcW w:w="2542" w:type="pct"/>
            <w:vAlign w:val="center"/>
          </w:tcPr>
          <w:p w14:paraId="63E1BF55" w14:textId="1800BD54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</w:pPr>
            <w:r>
              <w:t>(2) Mul on perega väike probleem</w:t>
            </w:r>
          </w:p>
        </w:tc>
      </w:tr>
      <w:tr w:rsidR="00A2393D" w14:paraId="4623D263" w14:textId="77777777">
        <w:trPr>
          <w:trHeight w:val="329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5AA74AA9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5EE829AF" w14:textId="2D215D2D" w:rsidR="00A2393D" w:rsidRDefault="00000000">
            <w:pPr>
              <w:pStyle w:val="P68B1DB1-Standaard17"/>
              <w:spacing w:before="120" w:after="120"/>
              <w:jc w:val="center"/>
            </w:pPr>
            <w:r>
              <w:t>B.9.3</w:t>
            </w:r>
          </w:p>
        </w:tc>
        <w:tc>
          <w:tcPr>
            <w:tcW w:w="2542" w:type="pct"/>
            <w:vAlign w:val="center"/>
          </w:tcPr>
          <w:p w14:paraId="0B93F4D2" w14:textId="1C5B602E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</w:pPr>
            <w:r>
              <w:t xml:space="preserve">(3) Mul on perega </w:t>
            </w:r>
            <w:r w:rsidR="00F17DD4">
              <w:t>küllaltki</w:t>
            </w:r>
            <w:r>
              <w:t xml:space="preserve"> suur probleem</w:t>
            </w:r>
          </w:p>
        </w:tc>
      </w:tr>
      <w:tr w:rsidR="00A2393D" w14:paraId="6EA63BA0" w14:textId="77777777">
        <w:trPr>
          <w:trHeight w:val="329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674AFF59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4332DBF0" w14:textId="15B86544" w:rsidR="00A2393D" w:rsidRDefault="00000000">
            <w:pPr>
              <w:pStyle w:val="P68B1DB1-Standaard17"/>
              <w:spacing w:before="120" w:after="120"/>
              <w:jc w:val="center"/>
            </w:pPr>
            <w:r>
              <w:t>B.9.4</w:t>
            </w:r>
          </w:p>
        </w:tc>
        <w:tc>
          <w:tcPr>
            <w:tcW w:w="2542" w:type="pct"/>
            <w:vAlign w:val="center"/>
          </w:tcPr>
          <w:p w14:paraId="112C6187" w14:textId="7885806D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</w:pPr>
            <w:r>
              <w:t>(4) Mul on perega suur probleem</w:t>
            </w:r>
          </w:p>
        </w:tc>
      </w:tr>
      <w:tr w:rsidR="00A2393D" w14:paraId="0C0A223B" w14:textId="77777777">
        <w:trPr>
          <w:trHeight w:val="329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7BEC493E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32C2D905" w14:textId="10BBEF8E" w:rsidR="00A2393D" w:rsidRDefault="00000000">
            <w:pPr>
              <w:pStyle w:val="P68B1DB1-Standaard17"/>
              <w:spacing w:before="120" w:after="120"/>
              <w:jc w:val="center"/>
            </w:pPr>
            <w:r>
              <w:t>B.9.5</w:t>
            </w:r>
          </w:p>
        </w:tc>
        <w:tc>
          <w:tcPr>
            <w:tcW w:w="2542" w:type="pct"/>
            <w:vAlign w:val="center"/>
          </w:tcPr>
          <w:p w14:paraId="780C5447" w14:textId="349CCCE2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</w:pPr>
            <w:r>
              <w:t>(5) Mul on perega väga suur probleem</w:t>
            </w:r>
          </w:p>
        </w:tc>
      </w:tr>
    </w:tbl>
    <w:p w14:paraId="134EC0DA" w14:textId="77777777" w:rsidR="00A2393D" w:rsidRDefault="00A2393D"/>
    <w:tbl>
      <w:tblPr>
        <w:tblW w:w="35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1276"/>
        <w:gridCol w:w="4693"/>
      </w:tblGrid>
      <w:tr w:rsidR="00A2393D" w14:paraId="6C1750B9" w14:textId="77777777">
        <w:trPr>
          <w:trHeight w:val="317"/>
          <w:jc w:val="center"/>
        </w:trPr>
        <w:tc>
          <w:tcPr>
            <w:tcW w:w="1767" w:type="pct"/>
            <w:vMerge w:val="restart"/>
            <w:shd w:val="clear" w:color="auto" w:fill="FFFF00"/>
            <w:vAlign w:val="center"/>
          </w:tcPr>
          <w:p w14:paraId="6B870A26" w14:textId="77777777" w:rsidR="00A2393D" w:rsidRDefault="00000000">
            <w:pPr>
              <w:pStyle w:val="P68B1DB1-Voettekst13"/>
              <w:tabs>
                <w:tab w:val="clear" w:pos="4320"/>
                <w:tab w:val="clear" w:pos="8640"/>
              </w:tabs>
              <w:spacing w:before="120" w:after="120"/>
              <w:rPr>
                <w:bCs/>
              </w:rPr>
            </w:pPr>
            <w:r>
              <w:t xml:space="preserve">Inimesed, keda ma tunnen </w:t>
            </w:r>
          </w:p>
          <w:p w14:paraId="5955B7CD" w14:textId="31A03E69" w:rsidR="00A2393D" w:rsidRDefault="00000000">
            <w:pPr>
              <w:pStyle w:val="P68B1DB1-Voettekst13"/>
              <w:tabs>
                <w:tab w:val="clear" w:pos="4320"/>
                <w:tab w:val="clear" w:pos="8640"/>
              </w:tabs>
              <w:spacing w:before="120" w:after="120"/>
              <w:rPr>
                <w:bCs/>
              </w:rPr>
            </w:pPr>
            <w:r>
              <w:t>(sotsiaalsed suhted)</w:t>
            </w:r>
          </w:p>
          <w:p w14:paraId="6B7B7422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33F5EDD8" w14:textId="2536978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B23A3A" w14:textId="6B409AD3" w:rsidR="00A2393D" w:rsidRDefault="00000000">
            <w:pPr>
              <w:pStyle w:val="P68B1DB1-Standaard17"/>
              <w:spacing w:before="120" w:after="120"/>
              <w:jc w:val="center"/>
            </w:pPr>
            <w:r>
              <w:t>B.10.1</w:t>
            </w:r>
          </w:p>
        </w:tc>
        <w:tc>
          <w:tcPr>
            <w:tcW w:w="2542" w:type="pct"/>
            <w:vAlign w:val="center"/>
          </w:tcPr>
          <w:p w14:paraId="5C70BD34" w14:textId="7E6CDA88" w:rsidR="00A2393D" w:rsidRDefault="00000000">
            <w:pPr>
              <w:pStyle w:val="P68B1DB1-Voettekst12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>Mul ei ole probleeme sõprade, tuttavate ja teiste inimestega, keda ma t</w:t>
            </w:r>
            <w:r w:rsidR="00A01BA0">
              <w:t>unnen</w:t>
            </w:r>
          </w:p>
        </w:tc>
      </w:tr>
      <w:tr w:rsidR="00A2393D" w14:paraId="422F7BE8" w14:textId="77777777">
        <w:trPr>
          <w:trHeight w:val="317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5580CB6E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49092F79" w14:textId="0C0F7858" w:rsidR="00A2393D" w:rsidRDefault="00000000">
            <w:pPr>
              <w:pStyle w:val="P68B1DB1-Standaard17"/>
              <w:spacing w:before="120" w:after="120"/>
              <w:jc w:val="center"/>
            </w:pPr>
            <w:r>
              <w:t>B.10.2</w:t>
            </w:r>
          </w:p>
        </w:tc>
        <w:tc>
          <w:tcPr>
            <w:tcW w:w="2542" w:type="pct"/>
            <w:vAlign w:val="center"/>
          </w:tcPr>
          <w:p w14:paraId="006F201C" w14:textId="31088AD8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>(2) Mul on väike probleem sõprade, tuttavate ja teiste inimestega, keda ma t</w:t>
            </w:r>
            <w:r w:rsidR="005B4C61">
              <w:t>unnen</w:t>
            </w:r>
          </w:p>
        </w:tc>
      </w:tr>
      <w:tr w:rsidR="00A2393D" w14:paraId="6A0E2085" w14:textId="77777777">
        <w:trPr>
          <w:trHeight w:val="317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32B153CB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57E84FE3" w14:textId="449541A2" w:rsidR="00A2393D" w:rsidRDefault="00000000">
            <w:pPr>
              <w:pStyle w:val="P68B1DB1-Standaard17"/>
              <w:spacing w:before="120" w:after="120"/>
              <w:jc w:val="center"/>
            </w:pPr>
            <w:r>
              <w:t>B.10.3</w:t>
            </w:r>
          </w:p>
        </w:tc>
        <w:tc>
          <w:tcPr>
            <w:tcW w:w="2542" w:type="pct"/>
            <w:vAlign w:val="center"/>
          </w:tcPr>
          <w:p w14:paraId="064D99B3" w14:textId="71C03926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 xml:space="preserve">(3) Mul on </w:t>
            </w:r>
            <w:r w:rsidR="00F17DD4">
              <w:t>küllaltki</w:t>
            </w:r>
            <w:r>
              <w:t xml:space="preserve"> suur probleem sõprade, tuttavate ja teiste inimestega, keda ma t</w:t>
            </w:r>
            <w:r w:rsidR="005B4C61">
              <w:t>unnen</w:t>
            </w:r>
          </w:p>
        </w:tc>
      </w:tr>
      <w:tr w:rsidR="00A2393D" w14:paraId="67A207CF" w14:textId="77777777">
        <w:trPr>
          <w:trHeight w:val="317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3B028CDF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6BE318D5" w14:textId="50F9B8DA" w:rsidR="00A2393D" w:rsidRDefault="00000000">
            <w:pPr>
              <w:pStyle w:val="P68B1DB1-Standaard17"/>
              <w:spacing w:before="120" w:after="120"/>
              <w:jc w:val="center"/>
            </w:pPr>
            <w:r>
              <w:t>B.10.4</w:t>
            </w:r>
          </w:p>
        </w:tc>
        <w:tc>
          <w:tcPr>
            <w:tcW w:w="2542" w:type="pct"/>
            <w:vAlign w:val="center"/>
          </w:tcPr>
          <w:p w14:paraId="023C8AB6" w14:textId="765D55EC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>(4) Mul on suur probleem sõprade, tuttavate ja teiste inimestega, keda ma t</w:t>
            </w:r>
            <w:r w:rsidR="00EE4455">
              <w:t>unnen</w:t>
            </w:r>
          </w:p>
        </w:tc>
      </w:tr>
      <w:tr w:rsidR="00A2393D" w14:paraId="3D238DE0" w14:textId="77777777">
        <w:trPr>
          <w:trHeight w:val="317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7F98CCFB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23FCA95A" w14:textId="63A20F61" w:rsidR="00A2393D" w:rsidRDefault="00000000">
            <w:pPr>
              <w:pStyle w:val="P68B1DB1-Standaard17"/>
              <w:spacing w:before="120" w:after="120"/>
              <w:jc w:val="center"/>
            </w:pPr>
            <w:r>
              <w:t>B.10.5</w:t>
            </w:r>
          </w:p>
        </w:tc>
        <w:tc>
          <w:tcPr>
            <w:tcW w:w="2542" w:type="pct"/>
            <w:vAlign w:val="center"/>
          </w:tcPr>
          <w:p w14:paraId="2EF9B864" w14:textId="75B626F5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>(5) Mul on väga suur probleem sõprade, tuttavate ja teiste inimestega, keda ma t</w:t>
            </w:r>
            <w:r w:rsidR="005B4C61">
              <w:t>unnen</w:t>
            </w:r>
          </w:p>
        </w:tc>
      </w:tr>
    </w:tbl>
    <w:p w14:paraId="6F2BA0A1" w14:textId="4EC407CE" w:rsidR="00A2393D" w:rsidRDefault="00A2393D"/>
    <w:p w14:paraId="516C59A1" w14:textId="77777777" w:rsidR="00A2393D" w:rsidRDefault="00000000">
      <w:r>
        <w:br w:type="page"/>
      </w:r>
    </w:p>
    <w:tbl>
      <w:tblPr>
        <w:tblW w:w="35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1276"/>
        <w:gridCol w:w="4693"/>
      </w:tblGrid>
      <w:tr w:rsidR="00A2393D" w14:paraId="37EA110D" w14:textId="77777777">
        <w:trPr>
          <w:trHeight w:val="317"/>
          <w:jc w:val="center"/>
        </w:trPr>
        <w:tc>
          <w:tcPr>
            <w:tcW w:w="1767" w:type="pct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60261AC8" w14:textId="7AA652B0" w:rsidR="00A2393D" w:rsidRDefault="00000000">
            <w:pPr>
              <w:pStyle w:val="P68B1DB1-Voettekst13"/>
              <w:tabs>
                <w:tab w:val="clear" w:pos="4320"/>
                <w:tab w:val="clear" w:pos="8640"/>
              </w:tabs>
              <w:spacing w:before="120" w:after="120"/>
              <w:rPr>
                <w:bCs/>
              </w:rPr>
            </w:pPr>
            <w:r>
              <w:lastRenderedPageBreak/>
              <w:t>Politsei ja õigus</w:t>
            </w:r>
            <w:r w:rsidR="00492A6F">
              <w:t>küsimused</w:t>
            </w:r>
          </w:p>
          <w:p w14:paraId="5CDC2C71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F124FD2" w14:textId="0D9E09CB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8D1755" w14:textId="4CD3F50C" w:rsidR="00A2393D" w:rsidRDefault="00000000">
            <w:pPr>
              <w:pStyle w:val="P68B1DB1-Standaard17"/>
              <w:spacing w:before="120" w:after="120"/>
              <w:jc w:val="center"/>
            </w:pPr>
            <w:r>
              <w:t>B.11.1</w:t>
            </w:r>
          </w:p>
        </w:tc>
        <w:tc>
          <w:tcPr>
            <w:tcW w:w="2542" w:type="pct"/>
            <w:tcBorders>
              <w:top w:val="single" w:sz="12" w:space="0" w:color="auto"/>
            </w:tcBorders>
            <w:vAlign w:val="center"/>
          </w:tcPr>
          <w:p w14:paraId="6E07AFA4" w14:textId="68017851" w:rsidR="00A2393D" w:rsidRDefault="00000000">
            <w:pPr>
              <w:pStyle w:val="P68B1DB1-Voettekst12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 xml:space="preserve">Mul ei ole probleeme politsei ja </w:t>
            </w:r>
            <w:r w:rsidR="00492A6F">
              <w:t>õigusküsimustega</w:t>
            </w:r>
          </w:p>
        </w:tc>
      </w:tr>
      <w:tr w:rsidR="00A2393D" w14:paraId="7A30C72B" w14:textId="77777777">
        <w:trPr>
          <w:trHeight w:val="317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299CFDE9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06C5937D" w14:textId="38B29A88" w:rsidR="00A2393D" w:rsidRDefault="00000000">
            <w:pPr>
              <w:pStyle w:val="P68B1DB1-Standaard17"/>
              <w:spacing w:before="120" w:after="120"/>
              <w:jc w:val="center"/>
            </w:pPr>
            <w:r>
              <w:t>B.11.2</w:t>
            </w:r>
          </w:p>
        </w:tc>
        <w:tc>
          <w:tcPr>
            <w:tcW w:w="2542" w:type="pct"/>
            <w:vAlign w:val="center"/>
          </w:tcPr>
          <w:p w14:paraId="64B7CC98" w14:textId="729CFF29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 xml:space="preserve">(2) Mul on väike probleem politsei ja </w:t>
            </w:r>
            <w:r w:rsidR="00492A6F">
              <w:t>õigusküsimustega</w:t>
            </w:r>
          </w:p>
        </w:tc>
      </w:tr>
      <w:tr w:rsidR="00A2393D" w14:paraId="7CA7ADA5" w14:textId="77777777">
        <w:trPr>
          <w:trHeight w:val="317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3C55C8AA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41FFE7F7" w14:textId="2A19E419" w:rsidR="00A2393D" w:rsidRDefault="00000000">
            <w:pPr>
              <w:pStyle w:val="P68B1DB1-Standaard17"/>
              <w:spacing w:before="120" w:after="120"/>
              <w:jc w:val="center"/>
            </w:pPr>
            <w:r>
              <w:t>B.11.3</w:t>
            </w:r>
          </w:p>
        </w:tc>
        <w:tc>
          <w:tcPr>
            <w:tcW w:w="2542" w:type="pct"/>
            <w:vAlign w:val="center"/>
          </w:tcPr>
          <w:p w14:paraId="1172D024" w14:textId="6E85FEC6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 xml:space="preserve">(3) Mul on </w:t>
            </w:r>
            <w:r w:rsidR="00F17DD4">
              <w:t>küllaltki</w:t>
            </w:r>
            <w:r>
              <w:t xml:space="preserve"> suur probleem politsei ja </w:t>
            </w:r>
            <w:r w:rsidR="00492A6F">
              <w:t>õigusküsimustega</w:t>
            </w:r>
          </w:p>
        </w:tc>
      </w:tr>
      <w:tr w:rsidR="00A2393D" w14:paraId="220C1581" w14:textId="77777777">
        <w:trPr>
          <w:trHeight w:val="317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47BD9877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4F8EDB15" w14:textId="2922A873" w:rsidR="00A2393D" w:rsidRDefault="00000000">
            <w:pPr>
              <w:pStyle w:val="P68B1DB1-Standaard17"/>
              <w:spacing w:before="120" w:after="120"/>
              <w:jc w:val="center"/>
            </w:pPr>
            <w:r>
              <w:t>B.11.4</w:t>
            </w:r>
          </w:p>
        </w:tc>
        <w:tc>
          <w:tcPr>
            <w:tcW w:w="2542" w:type="pct"/>
            <w:vAlign w:val="center"/>
          </w:tcPr>
          <w:p w14:paraId="367783E7" w14:textId="0578ACA8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 xml:space="preserve">(4) Mul on suur probleem politsei ja </w:t>
            </w:r>
            <w:r w:rsidR="00492A6F">
              <w:t>õigus</w:t>
            </w:r>
            <w:r>
              <w:t>küsimustega</w:t>
            </w:r>
          </w:p>
        </w:tc>
      </w:tr>
      <w:tr w:rsidR="00A2393D" w14:paraId="3AD51DD1" w14:textId="77777777">
        <w:trPr>
          <w:trHeight w:val="317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1E128C14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4894AA51" w14:textId="24A7DC81" w:rsidR="00A2393D" w:rsidRDefault="00000000">
            <w:pPr>
              <w:pStyle w:val="P68B1DB1-Standaard17"/>
              <w:spacing w:before="120" w:after="120"/>
              <w:jc w:val="center"/>
            </w:pPr>
            <w:r>
              <w:t>B.11.5</w:t>
            </w:r>
          </w:p>
        </w:tc>
        <w:tc>
          <w:tcPr>
            <w:tcW w:w="2542" w:type="pct"/>
            <w:vAlign w:val="center"/>
          </w:tcPr>
          <w:p w14:paraId="0A56B11B" w14:textId="4D1761D2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 xml:space="preserve">(5) Mul on väga suur probleem politsei ja </w:t>
            </w:r>
            <w:r w:rsidR="00492A6F">
              <w:t>õigus</w:t>
            </w:r>
            <w:r>
              <w:t>küsimustega</w:t>
            </w:r>
          </w:p>
        </w:tc>
      </w:tr>
    </w:tbl>
    <w:p w14:paraId="6993DDD7" w14:textId="780D45CE" w:rsidR="00A2393D" w:rsidRDefault="00A2393D">
      <w:pPr>
        <w:rPr>
          <w:rFonts w:ascii="Calibri" w:hAnsi="Calibri" w:cs="Calibri"/>
        </w:rPr>
      </w:pPr>
    </w:p>
    <w:tbl>
      <w:tblPr>
        <w:tblW w:w="35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273"/>
        <w:gridCol w:w="4695"/>
      </w:tblGrid>
      <w:tr w:rsidR="00A2393D" w14:paraId="29418DBD" w14:textId="77777777">
        <w:trPr>
          <w:trHeight w:val="317"/>
          <w:jc w:val="center"/>
        </w:trPr>
        <w:tc>
          <w:tcPr>
            <w:tcW w:w="1766" w:type="pct"/>
            <w:vMerge w:val="restart"/>
            <w:shd w:val="clear" w:color="auto" w:fill="FFFF00"/>
            <w:vAlign w:val="center"/>
          </w:tcPr>
          <w:p w14:paraId="135FF4B9" w14:textId="47769AAC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  <w:rPr>
                <w:b/>
                <w:bCs/>
                <w:sz w:val="26"/>
                <w:szCs w:val="26"/>
              </w:rPr>
            </w:pPr>
            <w:r>
              <w:br w:type="page"/>
            </w:r>
            <w:r>
              <w:rPr>
                <w:b/>
                <w:sz w:val="26"/>
                <w:szCs w:val="26"/>
              </w:rPr>
              <w:t>Vaimne tervis</w:t>
            </w:r>
          </w:p>
          <w:p w14:paraId="13950D06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8198CA7" w14:textId="1B93DF7A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3592D9" w14:textId="253F1D10" w:rsidR="00A2393D" w:rsidRDefault="00000000">
            <w:pPr>
              <w:pStyle w:val="P68B1DB1-Standaard17"/>
              <w:spacing w:before="120" w:after="120"/>
              <w:jc w:val="center"/>
            </w:pPr>
            <w:r>
              <w:t>B.12.1</w:t>
            </w:r>
          </w:p>
        </w:tc>
        <w:tc>
          <w:tcPr>
            <w:tcW w:w="2544" w:type="pct"/>
            <w:shd w:val="clear" w:color="auto" w:fill="auto"/>
            <w:vAlign w:val="center"/>
          </w:tcPr>
          <w:p w14:paraId="3D4F60CE" w14:textId="37EDA4EB" w:rsidR="00A2393D" w:rsidRDefault="00000000">
            <w:pPr>
              <w:pStyle w:val="P68B1DB1-Voettekst12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>Mul ei ole probleeme oma vaimse tervisega</w:t>
            </w:r>
          </w:p>
        </w:tc>
      </w:tr>
      <w:tr w:rsidR="00A2393D" w14:paraId="0FB4BB11" w14:textId="77777777">
        <w:trPr>
          <w:trHeight w:val="317"/>
          <w:jc w:val="center"/>
        </w:trPr>
        <w:tc>
          <w:tcPr>
            <w:tcW w:w="1766" w:type="pct"/>
            <w:vMerge/>
            <w:shd w:val="clear" w:color="auto" w:fill="FFFF00"/>
            <w:vAlign w:val="center"/>
          </w:tcPr>
          <w:p w14:paraId="52E74966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F7C1AC" w14:textId="29F2A385" w:rsidR="00A2393D" w:rsidRDefault="00000000">
            <w:pPr>
              <w:pStyle w:val="P68B1DB1-Standaard17"/>
              <w:spacing w:before="120" w:after="120"/>
              <w:jc w:val="center"/>
            </w:pPr>
            <w:r>
              <w:t>B.12.2</w:t>
            </w:r>
          </w:p>
        </w:tc>
        <w:tc>
          <w:tcPr>
            <w:tcW w:w="2544" w:type="pct"/>
            <w:shd w:val="clear" w:color="auto" w:fill="auto"/>
            <w:vAlign w:val="center"/>
          </w:tcPr>
          <w:p w14:paraId="74CDA15F" w14:textId="15109E7E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>(2) Mul on väike probleem oma vaimse tervisega</w:t>
            </w:r>
          </w:p>
        </w:tc>
      </w:tr>
      <w:tr w:rsidR="00A2393D" w14:paraId="5E940305" w14:textId="77777777">
        <w:trPr>
          <w:trHeight w:val="317"/>
          <w:jc w:val="center"/>
        </w:trPr>
        <w:tc>
          <w:tcPr>
            <w:tcW w:w="1766" w:type="pct"/>
            <w:vMerge/>
            <w:shd w:val="clear" w:color="auto" w:fill="FFFF00"/>
            <w:vAlign w:val="center"/>
          </w:tcPr>
          <w:p w14:paraId="237930E7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55CA75" w14:textId="7DF57335" w:rsidR="00A2393D" w:rsidRDefault="00000000">
            <w:pPr>
              <w:pStyle w:val="P68B1DB1-Standaard17"/>
              <w:spacing w:before="120" w:after="120"/>
              <w:jc w:val="center"/>
            </w:pPr>
            <w:r>
              <w:t>B.12.3</w:t>
            </w:r>
          </w:p>
        </w:tc>
        <w:tc>
          <w:tcPr>
            <w:tcW w:w="2544" w:type="pct"/>
            <w:shd w:val="clear" w:color="auto" w:fill="auto"/>
            <w:vAlign w:val="center"/>
          </w:tcPr>
          <w:p w14:paraId="2544E1B7" w14:textId="5839E295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 xml:space="preserve">(3) Mul on </w:t>
            </w:r>
            <w:r w:rsidR="00F17DD4">
              <w:t>küllaltki</w:t>
            </w:r>
            <w:r>
              <w:t xml:space="preserve"> suur probleem oma vaimse tervisega</w:t>
            </w:r>
          </w:p>
        </w:tc>
      </w:tr>
      <w:tr w:rsidR="00A2393D" w14:paraId="0D40850B" w14:textId="77777777">
        <w:trPr>
          <w:trHeight w:val="317"/>
          <w:jc w:val="center"/>
        </w:trPr>
        <w:tc>
          <w:tcPr>
            <w:tcW w:w="1766" w:type="pct"/>
            <w:vMerge/>
            <w:shd w:val="clear" w:color="auto" w:fill="FFFF00"/>
            <w:vAlign w:val="center"/>
          </w:tcPr>
          <w:p w14:paraId="6F44B2FA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930AB2" w14:textId="7604537D" w:rsidR="00A2393D" w:rsidRDefault="00000000">
            <w:pPr>
              <w:pStyle w:val="P68B1DB1-Standaard17"/>
              <w:spacing w:before="120" w:after="120"/>
              <w:jc w:val="center"/>
            </w:pPr>
            <w:r>
              <w:t>B.12.4</w:t>
            </w:r>
          </w:p>
        </w:tc>
        <w:tc>
          <w:tcPr>
            <w:tcW w:w="2544" w:type="pct"/>
            <w:shd w:val="clear" w:color="auto" w:fill="auto"/>
            <w:vAlign w:val="center"/>
          </w:tcPr>
          <w:p w14:paraId="590E1B77" w14:textId="3FB65215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>(4) Mul on suur probleem oma vaimse tervisega</w:t>
            </w:r>
          </w:p>
        </w:tc>
      </w:tr>
      <w:tr w:rsidR="00A2393D" w14:paraId="59E997FD" w14:textId="77777777">
        <w:trPr>
          <w:trHeight w:val="317"/>
          <w:jc w:val="center"/>
        </w:trPr>
        <w:tc>
          <w:tcPr>
            <w:tcW w:w="1766" w:type="pct"/>
            <w:vMerge/>
            <w:shd w:val="clear" w:color="auto" w:fill="FFFF00"/>
            <w:vAlign w:val="center"/>
          </w:tcPr>
          <w:p w14:paraId="33210AA2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A1C8C3" w14:textId="6F2E3FFD" w:rsidR="00A2393D" w:rsidRDefault="00000000">
            <w:pPr>
              <w:pStyle w:val="P68B1DB1-Standaard17"/>
              <w:spacing w:before="120" w:after="120"/>
              <w:jc w:val="center"/>
            </w:pPr>
            <w:r>
              <w:t>B.12.5</w:t>
            </w:r>
          </w:p>
        </w:tc>
        <w:tc>
          <w:tcPr>
            <w:tcW w:w="2544" w:type="pct"/>
            <w:shd w:val="clear" w:color="auto" w:fill="auto"/>
            <w:vAlign w:val="center"/>
          </w:tcPr>
          <w:p w14:paraId="7A9FA77E" w14:textId="5077D54E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>(5) Mul on väga suur probleem oma vaimse tervisega</w:t>
            </w:r>
          </w:p>
        </w:tc>
      </w:tr>
    </w:tbl>
    <w:p w14:paraId="6A9505E6" w14:textId="77777777" w:rsidR="00A2393D" w:rsidRDefault="00A2393D">
      <w:pPr>
        <w:rPr>
          <w:rFonts w:ascii="Calibri" w:hAnsi="Calibri" w:cs="Calibri"/>
        </w:rPr>
      </w:pPr>
    </w:p>
    <w:tbl>
      <w:tblPr>
        <w:tblW w:w="3563" w:type="pct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1273"/>
        <w:gridCol w:w="4693"/>
      </w:tblGrid>
      <w:tr w:rsidR="00A2393D" w14:paraId="0424F921" w14:textId="77777777">
        <w:trPr>
          <w:trHeight w:val="420"/>
        </w:trPr>
        <w:tc>
          <w:tcPr>
            <w:tcW w:w="17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7B200" w14:textId="203EFDD6" w:rsidR="00A2393D" w:rsidRDefault="00000000">
            <w:pPr>
              <w:pStyle w:val="P68B1DB1-Voettekst12"/>
              <w:spacing w:before="120" w:after="120"/>
              <w:rPr>
                <w:b/>
                <w:bCs/>
                <w:sz w:val="26"/>
                <w:szCs w:val="26"/>
              </w:rPr>
            </w:pPr>
            <w:r>
              <w:br w:type="page"/>
            </w:r>
            <w:r w:rsidR="0078404C">
              <w:rPr>
                <w:b/>
                <w:sz w:val="26"/>
                <w:szCs w:val="26"/>
              </w:rPr>
              <w:t>Monitooring: põhi</w:t>
            </w:r>
            <w:r w:rsidR="003C3452">
              <w:rPr>
                <w:b/>
                <w:sz w:val="26"/>
                <w:szCs w:val="26"/>
              </w:rPr>
              <w:t>osa</w:t>
            </w:r>
          </w:p>
        </w:tc>
        <w:tc>
          <w:tcPr>
            <w:tcW w:w="6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947109" w14:textId="2B9CAED2" w:rsidR="00A2393D" w:rsidRDefault="00CC5252">
            <w:pPr>
              <w:pStyle w:val="P68B1DB1-Standaard18"/>
              <w:spacing w:before="120" w:after="120"/>
              <w:jc w:val="center"/>
              <w:rPr>
                <w:bCs/>
              </w:rPr>
            </w:pPr>
            <w:r>
              <w:t>Juhtumi kood</w:t>
            </w:r>
          </w:p>
        </w:tc>
        <w:tc>
          <w:tcPr>
            <w:tcW w:w="25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1213D" w14:textId="34EB6AFB" w:rsidR="00A2393D" w:rsidRDefault="003C3452">
            <w:pPr>
              <w:pStyle w:val="P68B1DB1-Standaard18"/>
              <w:spacing w:before="120" w:after="120"/>
              <w:rPr>
                <w:bCs/>
              </w:rPr>
            </w:pPr>
            <w:r>
              <w:t>Vanemate vastused</w:t>
            </w:r>
          </w:p>
        </w:tc>
      </w:tr>
    </w:tbl>
    <w:p w14:paraId="207ADB0B" w14:textId="77777777" w:rsidR="00A2393D" w:rsidRDefault="00A2393D">
      <w:pPr>
        <w:rPr>
          <w:rFonts w:ascii="Calibri" w:hAnsi="Calibri" w:cs="Calibri"/>
        </w:rPr>
      </w:pPr>
    </w:p>
    <w:tbl>
      <w:tblPr>
        <w:tblW w:w="3564" w:type="pct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3"/>
        <w:gridCol w:w="1279"/>
        <w:gridCol w:w="4689"/>
      </w:tblGrid>
      <w:tr w:rsidR="00A2393D" w14:paraId="2CADDAFB" w14:textId="77777777">
        <w:trPr>
          <w:trHeight w:val="958"/>
        </w:trPr>
        <w:tc>
          <w:tcPr>
            <w:tcW w:w="176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50CE98" w14:textId="77777777" w:rsidR="00A2393D" w:rsidRDefault="00000000">
            <w:pPr>
              <w:pStyle w:val="P68B1DB1-Voettekst14"/>
              <w:tabs>
                <w:tab w:val="clear" w:pos="4320"/>
                <w:tab w:val="clear" w:pos="8640"/>
              </w:tabs>
              <w:spacing w:before="120" w:after="120"/>
            </w:pPr>
            <w:r>
              <w:t>Vanemate seisukoht</w:t>
            </w:r>
          </w:p>
          <w:p w14:paraId="2431F91C" w14:textId="4673FDF8" w:rsidR="00A2393D" w:rsidRDefault="00000000">
            <w:pPr>
              <w:pStyle w:val="P68B1DB1-Voettekst14"/>
              <w:tabs>
                <w:tab w:val="clear" w:pos="4320"/>
                <w:tab w:val="clear" w:pos="8640"/>
              </w:tabs>
              <w:spacing w:before="120" w:after="120"/>
            </w:pPr>
            <w:r>
              <w:t>Noore elukvaliteet</w:t>
            </w: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2E5EEC" w14:textId="77777777" w:rsidR="00A2393D" w:rsidRDefault="00A2393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FC3C9C" w14:textId="77777777" w:rsidR="00A2393D" w:rsidRDefault="00A2393D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393D" w14:paraId="673457A3" w14:textId="77777777">
        <w:trPr>
          <w:trHeight w:val="317"/>
        </w:trPr>
        <w:tc>
          <w:tcPr>
            <w:tcW w:w="1767" w:type="pct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149D3053" w14:textId="6AE2E450" w:rsidR="00A2393D" w:rsidRDefault="00000000">
            <w:pPr>
              <w:pStyle w:val="P68B1DB1-Voettekst15"/>
              <w:tabs>
                <w:tab w:val="clear" w:pos="4320"/>
                <w:tab w:val="clear" w:pos="8640"/>
              </w:tabs>
              <w:spacing w:before="120" w:after="120"/>
              <w:rPr>
                <w:bCs/>
              </w:rPr>
            </w:pPr>
            <w:r>
              <w:t xml:space="preserve">Seisukoht/põhjus, miks teie laps </w:t>
            </w:r>
            <w:r w:rsidR="008164DB">
              <w:t>teraapias osaleb</w:t>
            </w:r>
            <w:r>
              <w:t>.</w:t>
            </w:r>
          </w:p>
          <w:p w14:paraId="6D539F17" w14:textId="7C901EA2" w:rsidR="00A2393D" w:rsidRDefault="00000000">
            <w:pPr>
              <w:pStyle w:val="P68B1DB1-Voettekst16"/>
              <w:tabs>
                <w:tab w:val="clear" w:pos="4320"/>
                <w:tab w:val="clear" w:pos="8640"/>
              </w:tabs>
              <w:spacing w:before="120" w:after="120"/>
              <w:rPr>
                <w:bCs/>
                <w:iCs/>
              </w:rPr>
            </w:pPr>
            <w:r>
              <w:t>Terapeut selgitab olukorda.</w:t>
            </w:r>
          </w:p>
          <w:p w14:paraId="0A350E42" w14:textId="0AA267E5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70AE5A" w14:textId="087B58AD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  <w:jc w:val="center"/>
            </w:pPr>
            <w:r>
              <w:t>B.13.1</w:t>
            </w:r>
          </w:p>
        </w:tc>
        <w:tc>
          <w:tcPr>
            <w:tcW w:w="25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DD8B42" w14:textId="7225EBC2" w:rsidR="00A2393D" w:rsidRDefault="00000000">
            <w:pPr>
              <w:pStyle w:val="P68B1DB1-Voettekst12"/>
              <w:numPr>
                <w:ilvl w:val="0"/>
                <w:numId w:val="45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>Minu laps</w:t>
            </w:r>
            <w:r w:rsidR="008164DB">
              <w:t>el</w:t>
            </w:r>
            <w:r>
              <w:t xml:space="preserve"> ei ole probleem</w:t>
            </w:r>
            <w:r w:rsidR="008164DB">
              <w:t>i</w:t>
            </w:r>
            <w:r>
              <w:t xml:space="preserve"> </w:t>
            </w:r>
            <w:r>
              <w:rPr>
                <w:highlight w:val="green"/>
              </w:rPr>
              <w:t>xxxxxxxxxx</w:t>
            </w:r>
            <w:r w:rsidR="008164DB">
              <w:t>-ga</w:t>
            </w:r>
          </w:p>
        </w:tc>
      </w:tr>
      <w:tr w:rsidR="00A2393D" w14:paraId="494B8AA1" w14:textId="77777777">
        <w:trPr>
          <w:trHeight w:val="317"/>
        </w:trPr>
        <w:tc>
          <w:tcPr>
            <w:tcW w:w="1767" w:type="pct"/>
            <w:vMerge/>
            <w:shd w:val="clear" w:color="auto" w:fill="FFFF00"/>
            <w:vAlign w:val="center"/>
          </w:tcPr>
          <w:p w14:paraId="5E13015F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288EB4" w14:textId="17497BF4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  <w:jc w:val="center"/>
            </w:pPr>
            <w:r>
              <w:t>B.13.2</w:t>
            </w:r>
          </w:p>
        </w:tc>
        <w:tc>
          <w:tcPr>
            <w:tcW w:w="25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F7462A" w14:textId="6F6BF886" w:rsidR="00A2393D" w:rsidRDefault="00000000">
            <w:pPr>
              <w:pStyle w:val="P68B1DB1-Voettekst12"/>
              <w:numPr>
                <w:ilvl w:val="0"/>
                <w:numId w:val="45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 xml:space="preserve">Minu lapsel on väike probleem </w:t>
            </w:r>
            <w:r>
              <w:rPr>
                <w:highlight w:val="green"/>
              </w:rPr>
              <w:t>xxxxxxxxxx</w:t>
            </w:r>
            <w:r w:rsidR="008164DB">
              <w:t>-ga</w:t>
            </w:r>
          </w:p>
        </w:tc>
      </w:tr>
      <w:tr w:rsidR="00A2393D" w14:paraId="39D7646A" w14:textId="77777777">
        <w:trPr>
          <w:trHeight w:val="317"/>
        </w:trPr>
        <w:tc>
          <w:tcPr>
            <w:tcW w:w="1767" w:type="pct"/>
            <w:vMerge/>
            <w:shd w:val="clear" w:color="auto" w:fill="FFFF00"/>
            <w:vAlign w:val="center"/>
          </w:tcPr>
          <w:p w14:paraId="7212265D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D56C2DC" w14:textId="1A924BEF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  <w:jc w:val="center"/>
            </w:pPr>
            <w:r>
              <w:t>B.13.3</w:t>
            </w:r>
          </w:p>
        </w:tc>
        <w:tc>
          <w:tcPr>
            <w:tcW w:w="25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7E3C2D" w14:textId="1D5DCD5F" w:rsidR="00A2393D" w:rsidRDefault="00000000">
            <w:pPr>
              <w:pStyle w:val="P68B1DB1-Voettekst12"/>
              <w:numPr>
                <w:ilvl w:val="0"/>
                <w:numId w:val="45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>Minu laps</w:t>
            </w:r>
            <w:r w:rsidR="008164DB">
              <w:t>el</w:t>
            </w:r>
            <w:r>
              <w:t xml:space="preserve"> on </w:t>
            </w:r>
            <w:r w:rsidR="00F17DD4">
              <w:t>küllaltki</w:t>
            </w:r>
            <w:r>
              <w:t xml:space="preserve"> suur probleem </w:t>
            </w:r>
            <w:r>
              <w:rPr>
                <w:highlight w:val="green"/>
              </w:rPr>
              <w:t>xxxxxxxxxx</w:t>
            </w:r>
            <w:r w:rsidR="008164DB">
              <w:t>-ga</w:t>
            </w:r>
          </w:p>
        </w:tc>
      </w:tr>
      <w:tr w:rsidR="00A2393D" w14:paraId="345EEFFE" w14:textId="77777777">
        <w:trPr>
          <w:trHeight w:val="317"/>
        </w:trPr>
        <w:tc>
          <w:tcPr>
            <w:tcW w:w="1767" w:type="pct"/>
            <w:vMerge/>
            <w:shd w:val="clear" w:color="auto" w:fill="FFFF00"/>
            <w:vAlign w:val="center"/>
          </w:tcPr>
          <w:p w14:paraId="1733F6B9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F8CE43C" w14:textId="04639D70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  <w:jc w:val="center"/>
            </w:pPr>
            <w:r>
              <w:t>B.13.4</w:t>
            </w:r>
          </w:p>
        </w:tc>
        <w:tc>
          <w:tcPr>
            <w:tcW w:w="25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1CA126" w14:textId="34D67F1C" w:rsidR="00A2393D" w:rsidRDefault="00000000">
            <w:pPr>
              <w:pStyle w:val="P68B1DB1-Voettekst12"/>
              <w:numPr>
                <w:ilvl w:val="0"/>
                <w:numId w:val="45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>Minu laps</w:t>
            </w:r>
            <w:r w:rsidR="008164DB">
              <w:t>el</w:t>
            </w:r>
            <w:r>
              <w:t xml:space="preserve"> on suur probleem </w:t>
            </w:r>
            <w:r>
              <w:rPr>
                <w:highlight w:val="green"/>
              </w:rPr>
              <w:t>xxxxxxxxxx</w:t>
            </w:r>
            <w:r w:rsidR="008164DB">
              <w:t>-ga</w:t>
            </w:r>
          </w:p>
        </w:tc>
      </w:tr>
      <w:tr w:rsidR="00A2393D" w14:paraId="72FBFCEB" w14:textId="77777777">
        <w:trPr>
          <w:trHeight w:val="317"/>
        </w:trPr>
        <w:tc>
          <w:tcPr>
            <w:tcW w:w="1767" w:type="pct"/>
            <w:vMerge/>
            <w:shd w:val="clear" w:color="auto" w:fill="FFFF00"/>
            <w:vAlign w:val="center"/>
          </w:tcPr>
          <w:p w14:paraId="3498D227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C2EF58" w14:textId="77785519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  <w:jc w:val="center"/>
            </w:pPr>
            <w:r>
              <w:t>B.13.5</w:t>
            </w:r>
          </w:p>
        </w:tc>
        <w:tc>
          <w:tcPr>
            <w:tcW w:w="25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64E042" w14:textId="411C501A" w:rsidR="00A2393D" w:rsidRDefault="00000000">
            <w:pPr>
              <w:pStyle w:val="P68B1DB1-Voettekst12"/>
              <w:numPr>
                <w:ilvl w:val="0"/>
                <w:numId w:val="45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>Minu laps</w:t>
            </w:r>
            <w:r w:rsidR="008164DB">
              <w:t>el</w:t>
            </w:r>
            <w:r>
              <w:t xml:space="preserve"> on väga suur probleem </w:t>
            </w:r>
            <w:r>
              <w:rPr>
                <w:highlight w:val="green"/>
              </w:rPr>
              <w:t>xxxxxxxxxx</w:t>
            </w:r>
            <w:r w:rsidR="008164DB">
              <w:t>-ga</w:t>
            </w:r>
          </w:p>
        </w:tc>
      </w:tr>
    </w:tbl>
    <w:p w14:paraId="0AAFE16B" w14:textId="25C64C33" w:rsidR="00A2393D" w:rsidRDefault="00A2393D"/>
    <w:p w14:paraId="43660875" w14:textId="77777777" w:rsidR="00A2393D" w:rsidRDefault="00000000">
      <w:r>
        <w:br w:type="page"/>
      </w:r>
    </w:p>
    <w:tbl>
      <w:tblPr>
        <w:tblW w:w="3564" w:type="pct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3"/>
        <w:gridCol w:w="1279"/>
        <w:gridCol w:w="4689"/>
      </w:tblGrid>
      <w:tr w:rsidR="00A2393D" w14:paraId="285A829A" w14:textId="77777777">
        <w:trPr>
          <w:trHeight w:val="329"/>
        </w:trPr>
        <w:tc>
          <w:tcPr>
            <w:tcW w:w="1767" w:type="pct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1528B159" w14:textId="376E6CD2" w:rsidR="00A2393D" w:rsidRDefault="008164DB">
            <w:pPr>
              <w:pStyle w:val="P68B1DB1-Voettekst13"/>
              <w:tabs>
                <w:tab w:val="clear" w:pos="4320"/>
                <w:tab w:val="clear" w:pos="8640"/>
              </w:tabs>
              <w:spacing w:before="120" w:after="120"/>
              <w:rPr>
                <w:bCs/>
                <w:shd w:val="clear" w:color="auto" w:fill="FFFF00"/>
              </w:rPr>
            </w:pPr>
            <w:r>
              <w:rPr>
                <w:shd w:val="clear" w:color="auto" w:fill="FFFF00"/>
              </w:rPr>
              <w:lastRenderedPageBreak/>
              <w:t>Kool</w:t>
            </w:r>
          </w:p>
          <w:p w14:paraId="0ABED089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00"/>
              </w:rPr>
            </w:pPr>
          </w:p>
          <w:p w14:paraId="5D6A258A" w14:textId="01C76DBF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2EFD9E" w14:textId="5D3E4D5E" w:rsidR="00A2393D" w:rsidRDefault="00000000">
            <w:pPr>
              <w:pStyle w:val="P68B1DB1-Standaard17"/>
              <w:spacing w:before="120" w:after="120"/>
              <w:jc w:val="center"/>
            </w:pPr>
            <w:r>
              <w:t>B.14.1</w:t>
            </w:r>
          </w:p>
        </w:tc>
        <w:tc>
          <w:tcPr>
            <w:tcW w:w="2540" w:type="pct"/>
            <w:tcBorders>
              <w:top w:val="single" w:sz="12" w:space="0" w:color="auto"/>
            </w:tcBorders>
            <w:vAlign w:val="center"/>
          </w:tcPr>
          <w:p w14:paraId="41C4721C" w14:textId="22519147" w:rsidR="00A2393D" w:rsidRDefault="00F17DD4">
            <w:pPr>
              <w:pStyle w:val="P68B1DB1-Voettekst12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>Minu lapsel ei ole kooliga probleeme</w:t>
            </w:r>
          </w:p>
        </w:tc>
      </w:tr>
      <w:tr w:rsidR="00A2393D" w14:paraId="5B173223" w14:textId="77777777">
        <w:trPr>
          <w:trHeight w:val="329"/>
        </w:trPr>
        <w:tc>
          <w:tcPr>
            <w:tcW w:w="1767" w:type="pct"/>
            <w:vMerge/>
            <w:shd w:val="clear" w:color="auto" w:fill="FFFF00"/>
            <w:vAlign w:val="center"/>
          </w:tcPr>
          <w:p w14:paraId="33510D09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76DE9DC" w14:textId="1F88D1EC" w:rsidR="00A2393D" w:rsidRDefault="00000000">
            <w:pPr>
              <w:pStyle w:val="P68B1DB1-Standaard17"/>
              <w:spacing w:before="120" w:after="120"/>
              <w:jc w:val="center"/>
            </w:pPr>
            <w:r>
              <w:t>B.14.2</w:t>
            </w:r>
          </w:p>
        </w:tc>
        <w:tc>
          <w:tcPr>
            <w:tcW w:w="2540" w:type="pct"/>
            <w:vAlign w:val="center"/>
          </w:tcPr>
          <w:p w14:paraId="5EB183B9" w14:textId="44F7E131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 xml:space="preserve">(2) Minu lapsel on </w:t>
            </w:r>
            <w:r w:rsidR="009630FE">
              <w:t xml:space="preserve">kooliga </w:t>
            </w:r>
            <w:r>
              <w:t>väike probleem</w:t>
            </w:r>
          </w:p>
        </w:tc>
      </w:tr>
      <w:tr w:rsidR="00A2393D" w14:paraId="0383525A" w14:textId="77777777">
        <w:trPr>
          <w:trHeight w:val="329"/>
        </w:trPr>
        <w:tc>
          <w:tcPr>
            <w:tcW w:w="1767" w:type="pct"/>
            <w:vMerge/>
            <w:vAlign w:val="center"/>
          </w:tcPr>
          <w:p w14:paraId="23EB5211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15B8187D" w14:textId="5608BE67" w:rsidR="00A2393D" w:rsidRDefault="00000000">
            <w:pPr>
              <w:pStyle w:val="P68B1DB1-Standaard17"/>
              <w:spacing w:before="120" w:after="120"/>
              <w:jc w:val="center"/>
            </w:pPr>
            <w:r>
              <w:t>B.14.3</w:t>
            </w:r>
          </w:p>
        </w:tc>
        <w:tc>
          <w:tcPr>
            <w:tcW w:w="2540" w:type="pct"/>
            <w:vAlign w:val="center"/>
          </w:tcPr>
          <w:p w14:paraId="529043BC" w14:textId="781BF422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 xml:space="preserve">(3) Minu lapsel on kooliga </w:t>
            </w:r>
            <w:r w:rsidR="00F17DD4">
              <w:t>küllaltki</w:t>
            </w:r>
            <w:r>
              <w:t xml:space="preserve"> suur probleem</w:t>
            </w:r>
          </w:p>
        </w:tc>
      </w:tr>
      <w:tr w:rsidR="00A2393D" w14:paraId="1C734824" w14:textId="77777777">
        <w:trPr>
          <w:trHeight w:val="329"/>
        </w:trPr>
        <w:tc>
          <w:tcPr>
            <w:tcW w:w="1767" w:type="pct"/>
            <w:vMerge/>
            <w:vAlign w:val="center"/>
          </w:tcPr>
          <w:p w14:paraId="5FFAEC02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383CF419" w14:textId="6C89CF4C" w:rsidR="00A2393D" w:rsidRDefault="00000000">
            <w:pPr>
              <w:pStyle w:val="P68B1DB1-Standaard17"/>
              <w:spacing w:before="120" w:after="120"/>
              <w:jc w:val="center"/>
            </w:pPr>
            <w:r>
              <w:t>B.14.4</w:t>
            </w:r>
          </w:p>
        </w:tc>
        <w:tc>
          <w:tcPr>
            <w:tcW w:w="2540" w:type="pct"/>
            <w:vAlign w:val="center"/>
          </w:tcPr>
          <w:p w14:paraId="156D4817" w14:textId="1DD41FE7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>(4) Minu lapsel on</w:t>
            </w:r>
            <w:r w:rsidR="00B71C5B">
              <w:t xml:space="preserve"> kooliga</w:t>
            </w:r>
            <w:r>
              <w:t xml:space="preserve"> suur probleem</w:t>
            </w:r>
          </w:p>
        </w:tc>
      </w:tr>
      <w:tr w:rsidR="00A2393D" w14:paraId="53953ABE" w14:textId="77777777">
        <w:trPr>
          <w:trHeight w:val="329"/>
        </w:trPr>
        <w:tc>
          <w:tcPr>
            <w:tcW w:w="1767" w:type="pct"/>
            <w:vMerge/>
            <w:vAlign w:val="center"/>
          </w:tcPr>
          <w:p w14:paraId="3EA30617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0F2D7C85" w14:textId="785EBFB4" w:rsidR="00A2393D" w:rsidRDefault="00000000">
            <w:pPr>
              <w:pStyle w:val="P68B1DB1-Standaard17"/>
              <w:spacing w:before="120" w:after="120"/>
              <w:jc w:val="center"/>
            </w:pPr>
            <w:r>
              <w:t>B.14.5</w:t>
            </w:r>
          </w:p>
        </w:tc>
        <w:tc>
          <w:tcPr>
            <w:tcW w:w="2540" w:type="pct"/>
            <w:vAlign w:val="center"/>
          </w:tcPr>
          <w:p w14:paraId="5F0EBDD3" w14:textId="6DD8ADA4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>(5) Minu lapsel on kooliga väga suur probleem</w:t>
            </w:r>
          </w:p>
        </w:tc>
      </w:tr>
      <w:tr w:rsidR="00A2393D" w14:paraId="3AB336BF" w14:textId="77777777">
        <w:trPr>
          <w:trHeight w:val="329"/>
        </w:trPr>
        <w:tc>
          <w:tcPr>
            <w:tcW w:w="1767" w:type="pct"/>
            <w:vMerge/>
            <w:tcBorders>
              <w:bottom w:val="single" w:sz="12" w:space="0" w:color="auto"/>
            </w:tcBorders>
            <w:vAlign w:val="center"/>
          </w:tcPr>
          <w:p w14:paraId="5EAD924E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43D2A64F" w14:textId="0620CA18" w:rsidR="00A2393D" w:rsidRDefault="00000000">
            <w:pPr>
              <w:pStyle w:val="P68B1DB1-Standaard17"/>
              <w:spacing w:before="120" w:after="120"/>
              <w:jc w:val="center"/>
            </w:pPr>
            <w:r>
              <w:t>B.14.6</w:t>
            </w:r>
          </w:p>
        </w:tc>
        <w:tc>
          <w:tcPr>
            <w:tcW w:w="2540" w:type="pct"/>
            <w:tcBorders>
              <w:bottom w:val="single" w:sz="12" w:space="0" w:color="auto"/>
            </w:tcBorders>
            <w:vAlign w:val="center"/>
          </w:tcPr>
          <w:p w14:paraId="0342F4BA" w14:textId="2C8A6CC8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 xml:space="preserve">(888) Ei kohaldata (ei </w:t>
            </w:r>
            <w:r w:rsidR="00AE7863">
              <w:t>käi</w:t>
            </w:r>
            <w:r>
              <w:t xml:space="preserve"> koolis)</w:t>
            </w:r>
          </w:p>
        </w:tc>
      </w:tr>
    </w:tbl>
    <w:p w14:paraId="4F491CCC" w14:textId="07E15FE5" w:rsidR="00A2393D" w:rsidRDefault="00A2393D"/>
    <w:p w14:paraId="6C2884E4" w14:textId="77777777" w:rsidR="00A2393D" w:rsidRDefault="00000000">
      <w:r>
        <w:br w:type="page"/>
      </w:r>
    </w:p>
    <w:tbl>
      <w:tblPr>
        <w:tblW w:w="35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3"/>
        <w:gridCol w:w="1278"/>
        <w:gridCol w:w="4682"/>
      </w:tblGrid>
      <w:tr w:rsidR="00A2393D" w14:paraId="5337B274" w14:textId="77777777">
        <w:trPr>
          <w:trHeight w:val="329"/>
          <w:jc w:val="center"/>
        </w:trPr>
        <w:tc>
          <w:tcPr>
            <w:tcW w:w="1769" w:type="pct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511CDD62" w14:textId="77777777" w:rsidR="00A2393D" w:rsidRDefault="00000000">
            <w:pPr>
              <w:pStyle w:val="P68B1DB1-Voettekst13"/>
              <w:tabs>
                <w:tab w:val="clear" w:pos="4320"/>
                <w:tab w:val="clear" w:pos="8640"/>
              </w:tabs>
              <w:spacing w:before="120" w:after="120"/>
              <w:rPr>
                <w:bCs/>
              </w:rPr>
            </w:pPr>
            <w:r>
              <w:lastRenderedPageBreak/>
              <w:t>Töö</w:t>
            </w:r>
          </w:p>
          <w:p w14:paraId="6A9D9DDC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848198E" w14:textId="66CE479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0910BC" w14:textId="25B0C9CE" w:rsidR="00A2393D" w:rsidRDefault="00000000">
            <w:pPr>
              <w:pStyle w:val="P68B1DB1-Standaard17"/>
              <w:spacing w:before="120" w:after="120"/>
              <w:jc w:val="center"/>
            </w:pPr>
            <w:r>
              <w:t>B.15.1</w:t>
            </w:r>
          </w:p>
        </w:tc>
        <w:tc>
          <w:tcPr>
            <w:tcW w:w="2538" w:type="pct"/>
            <w:tcBorders>
              <w:top w:val="single" w:sz="12" w:space="0" w:color="auto"/>
            </w:tcBorders>
            <w:vAlign w:val="center"/>
          </w:tcPr>
          <w:p w14:paraId="63D3E652" w14:textId="557C0667" w:rsidR="00A2393D" w:rsidRDefault="007A36FC">
            <w:pPr>
              <w:pStyle w:val="P68B1DB1-Voettekst12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>Minu lapsel ei ole tööga probleeme</w:t>
            </w:r>
          </w:p>
        </w:tc>
      </w:tr>
      <w:tr w:rsidR="00A2393D" w14:paraId="5ECD5B32" w14:textId="77777777">
        <w:trPr>
          <w:trHeight w:val="329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1AC5DDBD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D86E15" w14:textId="0A426732" w:rsidR="00A2393D" w:rsidRDefault="00000000">
            <w:pPr>
              <w:pStyle w:val="P68B1DB1-Standaard17"/>
              <w:spacing w:before="120" w:after="120"/>
              <w:jc w:val="center"/>
            </w:pPr>
            <w:r>
              <w:t>B.15.2</w:t>
            </w:r>
          </w:p>
        </w:tc>
        <w:tc>
          <w:tcPr>
            <w:tcW w:w="2538" w:type="pct"/>
            <w:vAlign w:val="center"/>
          </w:tcPr>
          <w:p w14:paraId="1103EDFA" w14:textId="50FC0565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 xml:space="preserve">(2) Minu lapsel on </w:t>
            </w:r>
            <w:r w:rsidR="005938C0">
              <w:t>tööga v</w:t>
            </w:r>
            <w:r>
              <w:t>äike probleem</w:t>
            </w:r>
          </w:p>
        </w:tc>
      </w:tr>
      <w:tr w:rsidR="00A2393D" w14:paraId="0DE83288" w14:textId="77777777">
        <w:trPr>
          <w:trHeight w:val="329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07308308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1F72AA" w14:textId="358D32E5" w:rsidR="00A2393D" w:rsidRDefault="00000000">
            <w:pPr>
              <w:pStyle w:val="P68B1DB1-Standaard17"/>
              <w:spacing w:before="120" w:after="120"/>
              <w:jc w:val="center"/>
            </w:pPr>
            <w:r>
              <w:t>B.15.3</w:t>
            </w:r>
          </w:p>
        </w:tc>
        <w:tc>
          <w:tcPr>
            <w:tcW w:w="2538" w:type="pct"/>
            <w:vAlign w:val="center"/>
          </w:tcPr>
          <w:p w14:paraId="307EDCC5" w14:textId="2A086AC3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>(3) Minu lapsel on töö</w:t>
            </w:r>
            <w:r w:rsidR="005938C0">
              <w:t>ga</w:t>
            </w:r>
            <w:r>
              <w:t xml:space="preserve"> </w:t>
            </w:r>
            <w:r w:rsidR="00F17DD4">
              <w:t>küllaltki</w:t>
            </w:r>
            <w:r>
              <w:t xml:space="preserve"> suur probleem</w:t>
            </w:r>
          </w:p>
        </w:tc>
      </w:tr>
      <w:tr w:rsidR="00A2393D" w14:paraId="39B96819" w14:textId="77777777">
        <w:trPr>
          <w:trHeight w:val="329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1FE75164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2A35D5" w14:textId="3E314ADC" w:rsidR="00A2393D" w:rsidRDefault="00000000">
            <w:pPr>
              <w:pStyle w:val="P68B1DB1-Standaard17"/>
              <w:spacing w:before="120" w:after="120"/>
              <w:jc w:val="center"/>
            </w:pPr>
            <w:r>
              <w:t>B.15.4</w:t>
            </w:r>
          </w:p>
        </w:tc>
        <w:tc>
          <w:tcPr>
            <w:tcW w:w="2538" w:type="pct"/>
            <w:vAlign w:val="center"/>
          </w:tcPr>
          <w:p w14:paraId="565FF150" w14:textId="7FC2E4E3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 xml:space="preserve">(4) </w:t>
            </w:r>
            <w:r w:rsidR="00B9089E">
              <w:t>Minu l</w:t>
            </w:r>
            <w:r>
              <w:t>apsel on</w:t>
            </w:r>
            <w:r w:rsidR="005938C0">
              <w:t xml:space="preserve"> tööga</w:t>
            </w:r>
            <w:r>
              <w:t xml:space="preserve"> suur probleem </w:t>
            </w:r>
          </w:p>
        </w:tc>
      </w:tr>
      <w:tr w:rsidR="00A2393D" w14:paraId="6C1B9512" w14:textId="77777777">
        <w:trPr>
          <w:trHeight w:val="329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283CF004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4D08180" w14:textId="16BF3FAF" w:rsidR="00A2393D" w:rsidRDefault="00000000">
            <w:pPr>
              <w:pStyle w:val="P68B1DB1-Standaard17"/>
              <w:spacing w:before="120" w:after="120"/>
              <w:jc w:val="center"/>
            </w:pPr>
            <w:r>
              <w:t>B.15.5</w:t>
            </w:r>
          </w:p>
        </w:tc>
        <w:tc>
          <w:tcPr>
            <w:tcW w:w="2538" w:type="pct"/>
            <w:vAlign w:val="center"/>
          </w:tcPr>
          <w:p w14:paraId="0E04E03F" w14:textId="72D3D238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>(5) Minu lapsel on</w:t>
            </w:r>
            <w:r w:rsidR="005938C0">
              <w:t xml:space="preserve"> tööga</w:t>
            </w:r>
            <w:r>
              <w:t xml:space="preserve"> väga suur probleem</w:t>
            </w:r>
          </w:p>
        </w:tc>
      </w:tr>
      <w:tr w:rsidR="00A2393D" w14:paraId="308EC562" w14:textId="77777777">
        <w:trPr>
          <w:trHeight w:val="329"/>
          <w:jc w:val="center"/>
        </w:trPr>
        <w:tc>
          <w:tcPr>
            <w:tcW w:w="1769" w:type="pct"/>
            <w:vMerge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57BBB89F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A68274" w14:textId="7FC41156" w:rsidR="00A2393D" w:rsidRDefault="00000000">
            <w:pPr>
              <w:pStyle w:val="P68B1DB1-Standaard17"/>
              <w:spacing w:before="120" w:after="120"/>
              <w:jc w:val="center"/>
            </w:pPr>
            <w:r>
              <w:t>B.15.6</w:t>
            </w:r>
          </w:p>
        </w:tc>
        <w:tc>
          <w:tcPr>
            <w:tcW w:w="2538" w:type="pct"/>
            <w:tcBorders>
              <w:bottom w:val="single" w:sz="12" w:space="0" w:color="auto"/>
            </w:tcBorders>
            <w:vAlign w:val="center"/>
          </w:tcPr>
          <w:p w14:paraId="29E77C0D" w14:textId="4334B4FD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</w:pPr>
            <w:r>
              <w:t>(888) Ei kohaldata (ei t</w:t>
            </w:r>
            <w:r w:rsidR="00F26323">
              <w:t>ööta</w:t>
            </w:r>
            <w:r>
              <w:t>)</w:t>
            </w:r>
          </w:p>
        </w:tc>
      </w:tr>
    </w:tbl>
    <w:p w14:paraId="3C5F58BB" w14:textId="77777777" w:rsidR="00A2393D" w:rsidRDefault="00A2393D"/>
    <w:tbl>
      <w:tblPr>
        <w:tblW w:w="35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3"/>
        <w:gridCol w:w="1278"/>
        <w:gridCol w:w="4682"/>
      </w:tblGrid>
      <w:tr w:rsidR="00A2393D" w14:paraId="77408DAA" w14:textId="77777777">
        <w:trPr>
          <w:trHeight w:val="329"/>
          <w:jc w:val="center"/>
        </w:trPr>
        <w:tc>
          <w:tcPr>
            <w:tcW w:w="1769" w:type="pct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76F8262D" w14:textId="77777777" w:rsidR="00A2393D" w:rsidRDefault="0000000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br w:type="page"/>
            </w:r>
            <w:r>
              <w:rPr>
                <w:rFonts w:ascii="Calibri" w:hAnsi="Calibri" w:cs="Calibri"/>
                <w:b/>
                <w:sz w:val="26"/>
                <w:szCs w:val="26"/>
              </w:rPr>
              <w:t>Meie perekond</w:t>
            </w:r>
          </w:p>
          <w:p w14:paraId="540D0A13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036FF17" w14:textId="6A7FA590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E501EE" w14:textId="7FCF636F" w:rsidR="00A2393D" w:rsidRDefault="00000000">
            <w:pPr>
              <w:pStyle w:val="P68B1DB1-Standaard17"/>
              <w:spacing w:before="120" w:after="120"/>
              <w:jc w:val="center"/>
            </w:pPr>
            <w:r>
              <w:t>B.16.1</w:t>
            </w:r>
          </w:p>
        </w:tc>
        <w:tc>
          <w:tcPr>
            <w:tcW w:w="2538" w:type="pct"/>
            <w:tcBorders>
              <w:top w:val="single" w:sz="12" w:space="0" w:color="auto"/>
            </w:tcBorders>
            <w:vAlign w:val="center"/>
          </w:tcPr>
          <w:p w14:paraId="5487C294" w14:textId="5810377C" w:rsidR="00A2393D" w:rsidRDefault="00B9089E">
            <w:pPr>
              <w:pStyle w:val="P68B1DB1-Voettekst12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>Minu lapsel ei ole perega probleeme</w:t>
            </w:r>
          </w:p>
        </w:tc>
      </w:tr>
      <w:tr w:rsidR="00A2393D" w14:paraId="12716E8C" w14:textId="77777777">
        <w:trPr>
          <w:trHeight w:val="329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0287B42A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2B17570C" w14:textId="421EBEDA" w:rsidR="00A2393D" w:rsidRDefault="00000000">
            <w:pPr>
              <w:pStyle w:val="P68B1DB1-Standaard17"/>
              <w:spacing w:before="120" w:after="120"/>
              <w:jc w:val="center"/>
            </w:pPr>
            <w:r>
              <w:t>B.16.2</w:t>
            </w:r>
          </w:p>
        </w:tc>
        <w:tc>
          <w:tcPr>
            <w:tcW w:w="2538" w:type="pct"/>
            <w:vAlign w:val="center"/>
          </w:tcPr>
          <w:p w14:paraId="39732C26" w14:textId="012D6744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>(2) Minu lapsel on perega väike probleem</w:t>
            </w:r>
          </w:p>
        </w:tc>
      </w:tr>
      <w:tr w:rsidR="00A2393D" w14:paraId="6F3D9ACA" w14:textId="77777777">
        <w:trPr>
          <w:trHeight w:val="329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24AAA1F0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41134D0D" w14:textId="212ED317" w:rsidR="00A2393D" w:rsidRDefault="00000000">
            <w:pPr>
              <w:pStyle w:val="P68B1DB1-Standaard17"/>
              <w:spacing w:before="120" w:after="120"/>
              <w:jc w:val="center"/>
            </w:pPr>
            <w:r>
              <w:t>B.16.3</w:t>
            </w:r>
          </w:p>
        </w:tc>
        <w:tc>
          <w:tcPr>
            <w:tcW w:w="2538" w:type="pct"/>
            <w:vAlign w:val="center"/>
          </w:tcPr>
          <w:p w14:paraId="1C7FD5E6" w14:textId="2565CCEF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 xml:space="preserve">(3) Minu lapsel on perega </w:t>
            </w:r>
            <w:r w:rsidR="00B9089E">
              <w:t>küllaltki</w:t>
            </w:r>
            <w:r>
              <w:t xml:space="preserve"> suur probleem</w:t>
            </w:r>
          </w:p>
        </w:tc>
      </w:tr>
      <w:tr w:rsidR="00A2393D" w14:paraId="01F6FED1" w14:textId="77777777">
        <w:trPr>
          <w:trHeight w:val="329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2968271A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1BB0E3B1" w14:textId="2F620DFE" w:rsidR="00A2393D" w:rsidRDefault="00000000">
            <w:pPr>
              <w:pStyle w:val="P68B1DB1-Standaard17"/>
              <w:spacing w:before="120" w:after="120"/>
              <w:jc w:val="center"/>
            </w:pPr>
            <w:r>
              <w:t>B.16.4</w:t>
            </w:r>
          </w:p>
        </w:tc>
        <w:tc>
          <w:tcPr>
            <w:tcW w:w="2538" w:type="pct"/>
            <w:vAlign w:val="center"/>
          </w:tcPr>
          <w:p w14:paraId="6C1BCF92" w14:textId="4D73B967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>(4) Minu lapsel on perega suur probleem</w:t>
            </w:r>
          </w:p>
        </w:tc>
      </w:tr>
      <w:tr w:rsidR="00A2393D" w14:paraId="68E80C68" w14:textId="77777777">
        <w:trPr>
          <w:trHeight w:val="329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1EE002FB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12DF24D0" w14:textId="4B2A4CA9" w:rsidR="00A2393D" w:rsidRDefault="00000000">
            <w:pPr>
              <w:pStyle w:val="P68B1DB1-Standaard17"/>
              <w:spacing w:before="120" w:after="120"/>
              <w:jc w:val="center"/>
            </w:pPr>
            <w:r>
              <w:t>B.16.5</w:t>
            </w:r>
          </w:p>
        </w:tc>
        <w:tc>
          <w:tcPr>
            <w:tcW w:w="2538" w:type="pct"/>
            <w:vAlign w:val="center"/>
          </w:tcPr>
          <w:p w14:paraId="1593F9EF" w14:textId="6B9C7051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>(5) Minu lapsel on perega väga suur probleem</w:t>
            </w:r>
          </w:p>
        </w:tc>
      </w:tr>
    </w:tbl>
    <w:p w14:paraId="5109C239" w14:textId="77777777" w:rsidR="00A2393D" w:rsidRDefault="00A2393D"/>
    <w:tbl>
      <w:tblPr>
        <w:tblW w:w="35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3"/>
        <w:gridCol w:w="1278"/>
        <w:gridCol w:w="4682"/>
      </w:tblGrid>
      <w:tr w:rsidR="00A2393D" w14:paraId="2BF8F450" w14:textId="77777777">
        <w:trPr>
          <w:trHeight w:val="317"/>
          <w:jc w:val="center"/>
        </w:trPr>
        <w:tc>
          <w:tcPr>
            <w:tcW w:w="1769" w:type="pct"/>
            <w:vMerge w:val="restart"/>
            <w:shd w:val="clear" w:color="auto" w:fill="FFFF00"/>
            <w:vAlign w:val="center"/>
          </w:tcPr>
          <w:p w14:paraId="716FB655" w14:textId="2E382FD2" w:rsidR="00A2393D" w:rsidRDefault="00000000">
            <w:pPr>
              <w:pStyle w:val="P68B1DB1-Voettekst13"/>
              <w:tabs>
                <w:tab w:val="clear" w:pos="4320"/>
                <w:tab w:val="clear" w:pos="8640"/>
              </w:tabs>
              <w:spacing w:before="120" w:after="120"/>
              <w:rPr>
                <w:bCs/>
              </w:rPr>
            </w:pPr>
            <w:r>
              <w:lastRenderedPageBreak/>
              <w:t>Inimesed, keda mu laps tunneb (sotsiaalsed suhted)</w:t>
            </w:r>
          </w:p>
          <w:p w14:paraId="195208F7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D604158" w14:textId="5391640D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B7AC5A" w14:textId="260FDF02" w:rsidR="00A2393D" w:rsidRDefault="00000000">
            <w:pPr>
              <w:pStyle w:val="P68B1DB1-Standaard17"/>
              <w:spacing w:before="120" w:after="120"/>
              <w:jc w:val="center"/>
            </w:pPr>
            <w:r>
              <w:t>B.17.1</w:t>
            </w:r>
          </w:p>
        </w:tc>
        <w:tc>
          <w:tcPr>
            <w:tcW w:w="2538" w:type="pct"/>
            <w:vAlign w:val="center"/>
          </w:tcPr>
          <w:p w14:paraId="315BDB4D" w14:textId="6B8DD3B3" w:rsidR="00A2393D" w:rsidRDefault="00000000">
            <w:pPr>
              <w:pStyle w:val="P68B1DB1-Voettekst12"/>
              <w:numPr>
                <w:ilvl w:val="0"/>
                <w:numId w:val="39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>Minu lapsel ei ole probleeme sõprade, tuttavate ja teiste inimestega, keda ta t</w:t>
            </w:r>
            <w:r w:rsidR="00CD1FB2">
              <w:t>unneb</w:t>
            </w:r>
          </w:p>
        </w:tc>
      </w:tr>
      <w:tr w:rsidR="00A2393D" w14:paraId="76D50DE3" w14:textId="77777777">
        <w:trPr>
          <w:trHeight w:val="317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08C164A7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7E3F07FF" w14:textId="3DE45F82" w:rsidR="00A2393D" w:rsidRDefault="00000000">
            <w:pPr>
              <w:pStyle w:val="P68B1DB1-Standaard17"/>
              <w:spacing w:before="120" w:after="120"/>
              <w:jc w:val="center"/>
            </w:pPr>
            <w:r>
              <w:t>B.17.2</w:t>
            </w:r>
          </w:p>
        </w:tc>
        <w:tc>
          <w:tcPr>
            <w:tcW w:w="2538" w:type="pct"/>
            <w:vAlign w:val="center"/>
          </w:tcPr>
          <w:p w14:paraId="5322BDB8" w14:textId="3AFF7908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>(2) Minu lapsel on väike probleem sõprade, tuttavate ja teiste inimestega, keda ta t</w:t>
            </w:r>
            <w:r w:rsidR="00CD1FB2">
              <w:t>unneb</w:t>
            </w:r>
          </w:p>
        </w:tc>
      </w:tr>
      <w:tr w:rsidR="00A2393D" w14:paraId="0099C0FB" w14:textId="77777777">
        <w:trPr>
          <w:trHeight w:val="317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6682B9B2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401AC1CC" w14:textId="440DEBEE" w:rsidR="00A2393D" w:rsidRDefault="00000000">
            <w:pPr>
              <w:pStyle w:val="P68B1DB1-Standaard17"/>
              <w:spacing w:before="120" w:after="120"/>
              <w:jc w:val="center"/>
            </w:pPr>
            <w:r>
              <w:t>B.17.3</w:t>
            </w:r>
          </w:p>
        </w:tc>
        <w:tc>
          <w:tcPr>
            <w:tcW w:w="2538" w:type="pct"/>
            <w:vAlign w:val="center"/>
          </w:tcPr>
          <w:p w14:paraId="5D898AAC" w14:textId="3A4A55D2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 xml:space="preserve">(3) Minu lapsel on </w:t>
            </w:r>
            <w:r w:rsidR="00B9089E">
              <w:t>küllaltki</w:t>
            </w:r>
            <w:r>
              <w:t xml:space="preserve"> suur probleem sõprade, tuttavate ja teiste inimestega, keda ta t</w:t>
            </w:r>
            <w:r w:rsidR="00CD1FB2">
              <w:t>unneb</w:t>
            </w:r>
          </w:p>
        </w:tc>
      </w:tr>
      <w:tr w:rsidR="00A2393D" w14:paraId="415570F7" w14:textId="77777777">
        <w:trPr>
          <w:trHeight w:val="317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258CFE27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2CFEF503" w14:textId="5F3BA1ED" w:rsidR="00A2393D" w:rsidRDefault="00000000">
            <w:pPr>
              <w:pStyle w:val="P68B1DB1-Standaard17"/>
              <w:spacing w:before="120" w:after="120"/>
              <w:jc w:val="center"/>
            </w:pPr>
            <w:r>
              <w:t>B.17.4</w:t>
            </w:r>
          </w:p>
        </w:tc>
        <w:tc>
          <w:tcPr>
            <w:tcW w:w="2538" w:type="pct"/>
            <w:vAlign w:val="center"/>
          </w:tcPr>
          <w:p w14:paraId="4C0A4713" w14:textId="1B33B02B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 xml:space="preserve">(4) Minu lapsel on suur probleem sõprade, tuttavate ja teiste inimestega, keda ta </w:t>
            </w:r>
            <w:r w:rsidR="00CD1FB2">
              <w:t>tunneb</w:t>
            </w:r>
          </w:p>
        </w:tc>
      </w:tr>
      <w:tr w:rsidR="00A2393D" w14:paraId="1D4A26E4" w14:textId="77777777">
        <w:trPr>
          <w:trHeight w:val="317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6FA3B4DE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765E8E19" w14:textId="11B6DEC1" w:rsidR="00A2393D" w:rsidRDefault="00000000">
            <w:pPr>
              <w:pStyle w:val="P68B1DB1-Standaard17"/>
              <w:spacing w:before="120" w:after="120"/>
              <w:jc w:val="center"/>
            </w:pPr>
            <w:r>
              <w:t>B.17.5</w:t>
            </w:r>
          </w:p>
        </w:tc>
        <w:tc>
          <w:tcPr>
            <w:tcW w:w="2538" w:type="pct"/>
            <w:vAlign w:val="center"/>
          </w:tcPr>
          <w:p w14:paraId="247E5330" w14:textId="3FEC4EC0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>(5) Minu lapsel on väga suur probleem sõprade, tuttavate ja teiste inimestega, keda ta tunneb</w:t>
            </w:r>
          </w:p>
        </w:tc>
      </w:tr>
    </w:tbl>
    <w:p w14:paraId="2F8C3CE6" w14:textId="4B293807" w:rsidR="00A2393D" w:rsidRDefault="00A2393D"/>
    <w:p w14:paraId="0757492D" w14:textId="77777777" w:rsidR="00A2393D" w:rsidRDefault="00000000">
      <w:r>
        <w:br w:type="page"/>
      </w:r>
    </w:p>
    <w:p w14:paraId="2118B01E" w14:textId="77777777" w:rsidR="00A2393D" w:rsidRDefault="00A2393D"/>
    <w:tbl>
      <w:tblPr>
        <w:tblW w:w="35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3"/>
        <w:gridCol w:w="1278"/>
        <w:gridCol w:w="4682"/>
      </w:tblGrid>
      <w:tr w:rsidR="00A2393D" w14:paraId="0B9DF2DA" w14:textId="77777777">
        <w:trPr>
          <w:trHeight w:val="317"/>
          <w:jc w:val="center"/>
        </w:trPr>
        <w:tc>
          <w:tcPr>
            <w:tcW w:w="1769" w:type="pct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015A1ABF" w14:textId="77460E41" w:rsidR="00A2393D" w:rsidRDefault="00000000">
            <w:pPr>
              <w:pStyle w:val="P68B1DB1-Voettekst13"/>
              <w:tabs>
                <w:tab w:val="clear" w:pos="4320"/>
                <w:tab w:val="clear" w:pos="8640"/>
              </w:tabs>
              <w:spacing w:before="120" w:after="120"/>
              <w:rPr>
                <w:bCs/>
              </w:rPr>
            </w:pPr>
            <w:r>
              <w:t>Politsei ja õigus</w:t>
            </w:r>
            <w:r w:rsidR="00CD1FB2">
              <w:t>küsimused</w:t>
            </w:r>
          </w:p>
          <w:p w14:paraId="13422702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231C20B" w14:textId="5B59AD3F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EDD6EB" w14:textId="55C1C8DE" w:rsidR="00A2393D" w:rsidRDefault="00000000">
            <w:pPr>
              <w:pStyle w:val="P68B1DB1-Standaard17"/>
              <w:spacing w:before="120" w:after="120"/>
              <w:jc w:val="center"/>
            </w:pPr>
            <w:r>
              <w:t>B.18.1</w:t>
            </w:r>
          </w:p>
        </w:tc>
        <w:tc>
          <w:tcPr>
            <w:tcW w:w="2538" w:type="pct"/>
            <w:tcBorders>
              <w:top w:val="single" w:sz="12" w:space="0" w:color="auto"/>
            </w:tcBorders>
            <w:vAlign w:val="center"/>
          </w:tcPr>
          <w:p w14:paraId="645AD4AE" w14:textId="1DD72872" w:rsidR="00A2393D" w:rsidRDefault="00000000">
            <w:pPr>
              <w:pStyle w:val="P68B1DB1-Voettekst12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 xml:space="preserve">Minu lapsel ei ole probleeme politsei ja </w:t>
            </w:r>
            <w:r w:rsidR="00CD1FB2">
              <w:t>õigus</w:t>
            </w:r>
            <w:r>
              <w:t>küsimustega</w:t>
            </w:r>
          </w:p>
        </w:tc>
      </w:tr>
      <w:tr w:rsidR="00A2393D" w14:paraId="2776862C" w14:textId="77777777">
        <w:trPr>
          <w:trHeight w:val="317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457A4E4A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001A5676" w14:textId="3E531139" w:rsidR="00A2393D" w:rsidRDefault="00000000">
            <w:pPr>
              <w:pStyle w:val="P68B1DB1-Standaard17"/>
              <w:spacing w:before="120" w:after="120"/>
              <w:jc w:val="center"/>
            </w:pPr>
            <w:r>
              <w:t>B.18.2</w:t>
            </w:r>
          </w:p>
        </w:tc>
        <w:tc>
          <w:tcPr>
            <w:tcW w:w="2538" w:type="pct"/>
            <w:vAlign w:val="center"/>
          </w:tcPr>
          <w:p w14:paraId="0D739DB9" w14:textId="62375AA1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 xml:space="preserve">(2) Minu lapsel on väike probleem politsei ja </w:t>
            </w:r>
            <w:r w:rsidR="00CD1FB2">
              <w:t>õigus</w:t>
            </w:r>
            <w:r>
              <w:t>küsimustega</w:t>
            </w:r>
          </w:p>
        </w:tc>
      </w:tr>
      <w:tr w:rsidR="00A2393D" w14:paraId="1CF78E1B" w14:textId="77777777">
        <w:trPr>
          <w:trHeight w:val="317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0905FE2A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45F45571" w14:textId="5D3C5974" w:rsidR="00A2393D" w:rsidRDefault="00000000">
            <w:pPr>
              <w:pStyle w:val="P68B1DB1-Standaard17"/>
              <w:spacing w:before="120" w:after="120"/>
              <w:jc w:val="center"/>
            </w:pPr>
            <w:r>
              <w:t>B.18.3</w:t>
            </w:r>
          </w:p>
        </w:tc>
        <w:tc>
          <w:tcPr>
            <w:tcW w:w="2538" w:type="pct"/>
            <w:vAlign w:val="center"/>
          </w:tcPr>
          <w:p w14:paraId="497EB521" w14:textId="0120AA6B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 xml:space="preserve">(3) Minu lapsel on </w:t>
            </w:r>
            <w:r w:rsidR="00B9089E">
              <w:t>küllaltki</w:t>
            </w:r>
            <w:r>
              <w:t xml:space="preserve"> suur probleem politsei ja </w:t>
            </w:r>
            <w:r w:rsidR="00CD1FB2">
              <w:t>õigus</w:t>
            </w:r>
            <w:r>
              <w:t>küsimustega</w:t>
            </w:r>
          </w:p>
        </w:tc>
      </w:tr>
      <w:tr w:rsidR="00A2393D" w14:paraId="3545E10D" w14:textId="77777777">
        <w:trPr>
          <w:trHeight w:val="317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6013507D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6003AB77" w14:textId="2FD70F2D" w:rsidR="00A2393D" w:rsidRDefault="00000000">
            <w:pPr>
              <w:pStyle w:val="P68B1DB1-Standaard17"/>
              <w:spacing w:before="120" w:after="120"/>
              <w:jc w:val="center"/>
            </w:pPr>
            <w:r>
              <w:t>B.18.4</w:t>
            </w:r>
          </w:p>
        </w:tc>
        <w:tc>
          <w:tcPr>
            <w:tcW w:w="2538" w:type="pct"/>
            <w:vAlign w:val="center"/>
          </w:tcPr>
          <w:p w14:paraId="07D5EF31" w14:textId="5D367E4F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 xml:space="preserve">(4) Minu lapsel on suur probleem politsei ja </w:t>
            </w:r>
            <w:r w:rsidR="00CD1FB2">
              <w:t>õigus</w:t>
            </w:r>
            <w:r>
              <w:t>küsimustega</w:t>
            </w:r>
          </w:p>
        </w:tc>
      </w:tr>
      <w:tr w:rsidR="00A2393D" w14:paraId="61542ACD" w14:textId="77777777">
        <w:trPr>
          <w:trHeight w:val="317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60A62A52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61B268B3" w14:textId="7407BE0B" w:rsidR="00A2393D" w:rsidRDefault="00000000">
            <w:pPr>
              <w:pStyle w:val="P68B1DB1-Standaard17"/>
              <w:spacing w:before="120" w:after="120"/>
              <w:jc w:val="center"/>
            </w:pPr>
            <w:r>
              <w:t>B.18.5</w:t>
            </w:r>
          </w:p>
        </w:tc>
        <w:tc>
          <w:tcPr>
            <w:tcW w:w="2538" w:type="pct"/>
            <w:vAlign w:val="center"/>
          </w:tcPr>
          <w:p w14:paraId="14677DDC" w14:textId="0B294C50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 xml:space="preserve">(5) Minu lapsel on väga suur probleem politsei ja </w:t>
            </w:r>
            <w:r w:rsidR="002679AC">
              <w:t>õigusküsimustega</w:t>
            </w:r>
          </w:p>
        </w:tc>
      </w:tr>
    </w:tbl>
    <w:p w14:paraId="2060CFD8" w14:textId="77777777" w:rsidR="00A2393D" w:rsidRDefault="00000000">
      <w:r>
        <w:br w:type="page"/>
      </w:r>
    </w:p>
    <w:p w14:paraId="7F1C7212" w14:textId="77777777" w:rsidR="00A2393D" w:rsidRDefault="00A2393D"/>
    <w:tbl>
      <w:tblPr>
        <w:tblW w:w="35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3"/>
        <w:gridCol w:w="1278"/>
        <w:gridCol w:w="4682"/>
      </w:tblGrid>
      <w:tr w:rsidR="00A2393D" w14:paraId="6D4A72CD" w14:textId="77777777">
        <w:trPr>
          <w:trHeight w:val="317"/>
          <w:jc w:val="center"/>
        </w:trPr>
        <w:tc>
          <w:tcPr>
            <w:tcW w:w="1769" w:type="pct"/>
            <w:vMerge w:val="restart"/>
            <w:shd w:val="clear" w:color="auto" w:fill="FFFF00"/>
            <w:vAlign w:val="center"/>
          </w:tcPr>
          <w:p w14:paraId="4768122E" w14:textId="77777777" w:rsidR="00A2393D" w:rsidRDefault="00000000">
            <w:pPr>
              <w:pStyle w:val="P68B1DB1-Voettekst13"/>
              <w:tabs>
                <w:tab w:val="clear" w:pos="4320"/>
                <w:tab w:val="clear" w:pos="8640"/>
              </w:tabs>
              <w:spacing w:before="120" w:after="120"/>
              <w:rPr>
                <w:bCs/>
              </w:rPr>
            </w:pPr>
            <w:r>
              <w:t>Vaimne tervis</w:t>
            </w:r>
          </w:p>
          <w:p w14:paraId="31D8AE09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D2232E4" w14:textId="28EB6988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075063" w14:textId="53AD0E1C" w:rsidR="00A2393D" w:rsidRDefault="00000000">
            <w:pPr>
              <w:pStyle w:val="P68B1DB1-Standaard17"/>
              <w:spacing w:before="120" w:after="120"/>
              <w:jc w:val="center"/>
            </w:pPr>
            <w:r>
              <w:t>B.19.1</w:t>
            </w:r>
          </w:p>
        </w:tc>
        <w:tc>
          <w:tcPr>
            <w:tcW w:w="2538" w:type="pct"/>
            <w:vAlign w:val="center"/>
          </w:tcPr>
          <w:p w14:paraId="47A3ADAC" w14:textId="6795E939" w:rsidR="00A2393D" w:rsidRDefault="00000000">
            <w:pPr>
              <w:pStyle w:val="P68B1DB1-Voettekst12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>Minu lapsel ei ole vaimse tervisega probleeme</w:t>
            </w:r>
          </w:p>
        </w:tc>
      </w:tr>
      <w:tr w:rsidR="00A2393D" w14:paraId="1A6EF940" w14:textId="77777777">
        <w:trPr>
          <w:trHeight w:val="317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5C232213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4ADF19A1" w14:textId="0756D794" w:rsidR="00A2393D" w:rsidRDefault="00000000">
            <w:pPr>
              <w:pStyle w:val="P68B1DB1-Standaard17"/>
              <w:spacing w:before="120" w:after="120"/>
              <w:jc w:val="center"/>
            </w:pPr>
            <w:r>
              <w:t>B.19.2</w:t>
            </w:r>
          </w:p>
        </w:tc>
        <w:tc>
          <w:tcPr>
            <w:tcW w:w="2538" w:type="pct"/>
            <w:vAlign w:val="center"/>
          </w:tcPr>
          <w:p w14:paraId="6BE71073" w14:textId="4A614F63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>(2) Minu lapsel on väike probleem</w:t>
            </w:r>
            <w:r w:rsidR="002679AC">
              <w:t xml:space="preserve"> vaimse tervisega</w:t>
            </w:r>
          </w:p>
        </w:tc>
      </w:tr>
      <w:tr w:rsidR="00A2393D" w14:paraId="71E91191" w14:textId="77777777">
        <w:trPr>
          <w:trHeight w:val="317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2E5CCE43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3961BB27" w14:textId="075AA10A" w:rsidR="00A2393D" w:rsidRDefault="00000000">
            <w:pPr>
              <w:pStyle w:val="P68B1DB1-Standaard17"/>
              <w:spacing w:before="120" w:after="120"/>
              <w:jc w:val="center"/>
            </w:pPr>
            <w:r>
              <w:t>B.19.3</w:t>
            </w:r>
          </w:p>
        </w:tc>
        <w:tc>
          <w:tcPr>
            <w:tcW w:w="2538" w:type="pct"/>
            <w:vAlign w:val="center"/>
          </w:tcPr>
          <w:p w14:paraId="7555A6B3" w14:textId="58F17200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 xml:space="preserve">(3) Minu lapsel on </w:t>
            </w:r>
            <w:r w:rsidR="00360BF6">
              <w:t>küllaltki</w:t>
            </w:r>
            <w:r>
              <w:t xml:space="preserve"> suur probleem</w:t>
            </w:r>
            <w:r w:rsidR="002679AC">
              <w:t xml:space="preserve"> vaimse tervisega</w:t>
            </w:r>
          </w:p>
        </w:tc>
      </w:tr>
      <w:tr w:rsidR="00A2393D" w14:paraId="4476630B" w14:textId="77777777">
        <w:trPr>
          <w:trHeight w:val="317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1553E14A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4DF67FDD" w14:textId="1B1496A3" w:rsidR="00A2393D" w:rsidRDefault="00000000">
            <w:pPr>
              <w:pStyle w:val="P68B1DB1-Standaard17"/>
              <w:spacing w:before="120" w:after="120"/>
              <w:jc w:val="center"/>
            </w:pPr>
            <w:r>
              <w:t>B.19.4</w:t>
            </w:r>
          </w:p>
        </w:tc>
        <w:tc>
          <w:tcPr>
            <w:tcW w:w="2538" w:type="pct"/>
            <w:vAlign w:val="center"/>
          </w:tcPr>
          <w:p w14:paraId="04943308" w14:textId="41AF4962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>(4) Minu lapsel on suur probleem vaimse tervisega</w:t>
            </w:r>
          </w:p>
        </w:tc>
      </w:tr>
      <w:tr w:rsidR="00A2393D" w14:paraId="4B9719E0" w14:textId="77777777">
        <w:trPr>
          <w:trHeight w:val="317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692AA92F" w14:textId="77777777" w:rsidR="00A2393D" w:rsidRDefault="00A2393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24A95A2D" w14:textId="50662CCC" w:rsidR="00A2393D" w:rsidRDefault="00000000">
            <w:pPr>
              <w:pStyle w:val="P68B1DB1-Standaard17"/>
              <w:spacing w:before="120" w:after="120"/>
              <w:jc w:val="center"/>
            </w:pPr>
            <w:r>
              <w:t>B.19.5</w:t>
            </w:r>
          </w:p>
        </w:tc>
        <w:tc>
          <w:tcPr>
            <w:tcW w:w="2538" w:type="pct"/>
            <w:vAlign w:val="center"/>
          </w:tcPr>
          <w:p w14:paraId="0FF52B9F" w14:textId="7E4A2797" w:rsidR="00A2393D" w:rsidRDefault="00000000">
            <w:pPr>
              <w:pStyle w:val="P68B1DB1-Voettekst12"/>
              <w:tabs>
                <w:tab w:val="clear" w:pos="4320"/>
                <w:tab w:val="clear" w:pos="8640"/>
              </w:tabs>
              <w:spacing w:before="120" w:after="120"/>
              <w:ind w:left="357" w:hanging="357"/>
            </w:pPr>
            <w:r>
              <w:t>(5) Minu lapsel on väga suur probleem</w:t>
            </w:r>
            <w:r w:rsidR="002679AC">
              <w:t xml:space="preserve"> vaimse tervisega</w:t>
            </w:r>
          </w:p>
        </w:tc>
      </w:tr>
    </w:tbl>
    <w:p w14:paraId="34317944" w14:textId="77777777" w:rsidR="00A2393D" w:rsidRDefault="00A2393D">
      <w:pPr>
        <w:rPr>
          <w:rFonts w:ascii="Calibri" w:hAnsi="Calibri" w:cs="Calibri"/>
        </w:rPr>
      </w:pPr>
    </w:p>
    <w:sectPr w:rsidR="00A2393D">
      <w:footerReference w:type="default" r:id="rId8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C922F" w14:textId="77777777" w:rsidR="002D0DA3" w:rsidRDefault="002D0DA3">
      <w:r>
        <w:separator/>
      </w:r>
    </w:p>
  </w:endnote>
  <w:endnote w:type="continuationSeparator" w:id="0">
    <w:p w14:paraId="08B64E65" w14:textId="77777777" w:rsidR="002D0DA3" w:rsidRDefault="002D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9621496"/>
      <w:docPartObj>
        <w:docPartGallery w:val="Page Numbers (Bottom of Page)"/>
        <w:docPartUnique/>
      </w:docPartObj>
    </w:sdtPr>
    <w:sdtContent>
      <w:p w14:paraId="57F3C9EC" w14:textId="5F19700B" w:rsidR="00A2393D" w:rsidRDefault="000000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F01590" w14:textId="121F5B07" w:rsidR="00A2393D" w:rsidRDefault="00A2393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677ED" w14:textId="77777777" w:rsidR="002D0DA3" w:rsidRDefault="002D0DA3">
      <w:r>
        <w:separator/>
      </w:r>
    </w:p>
  </w:footnote>
  <w:footnote w:type="continuationSeparator" w:id="0">
    <w:p w14:paraId="7DF5AEF4" w14:textId="77777777" w:rsidR="002D0DA3" w:rsidRDefault="002D0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D6E9F"/>
    <w:multiLevelType w:val="hybridMultilevel"/>
    <w:tmpl w:val="A82C3578"/>
    <w:lvl w:ilvl="0" w:tplc="8CBA2D3E">
      <w:start w:val="1"/>
      <w:numFmt w:val="decimal"/>
      <w:lvlText w:val="(%1)"/>
      <w:lvlJc w:val="left"/>
      <w:pPr>
        <w:ind w:left="1753" w:hanging="39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2443" w:hanging="360"/>
      </w:pPr>
    </w:lvl>
    <w:lvl w:ilvl="2" w:tplc="FFFFFFFF" w:tentative="1">
      <w:start w:val="1"/>
      <w:numFmt w:val="lowerRoman"/>
      <w:lvlText w:val="%3."/>
      <w:lvlJc w:val="right"/>
      <w:pPr>
        <w:ind w:left="3163" w:hanging="180"/>
      </w:pPr>
    </w:lvl>
    <w:lvl w:ilvl="3" w:tplc="FFFFFFFF" w:tentative="1">
      <w:start w:val="1"/>
      <w:numFmt w:val="decimal"/>
      <w:lvlText w:val="%4."/>
      <w:lvlJc w:val="left"/>
      <w:pPr>
        <w:ind w:left="3883" w:hanging="360"/>
      </w:pPr>
    </w:lvl>
    <w:lvl w:ilvl="4" w:tplc="FFFFFFFF" w:tentative="1">
      <w:start w:val="1"/>
      <w:numFmt w:val="lowerLetter"/>
      <w:lvlText w:val="%5."/>
      <w:lvlJc w:val="left"/>
      <w:pPr>
        <w:ind w:left="4603" w:hanging="360"/>
      </w:pPr>
    </w:lvl>
    <w:lvl w:ilvl="5" w:tplc="FFFFFFFF" w:tentative="1">
      <w:start w:val="1"/>
      <w:numFmt w:val="lowerRoman"/>
      <w:lvlText w:val="%6."/>
      <w:lvlJc w:val="right"/>
      <w:pPr>
        <w:ind w:left="5323" w:hanging="180"/>
      </w:pPr>
    </w:lvl>
    <w:lvl w:ilvl="6" w:tplc="FFFFFFFF" w:tentative="1">
      <w:start w:val="1"/>
      <w:numFmt w:val="decimal"/>
      <w:lvlText w:val="%7."/>
      <w:lvlJc w:val="left"/>
      <w:pPr>
        <w:ind w:left="6043" w:hanging="360"/>
      </w:pPr>
    </w:lvl>
    <w:lvl w:ilvl="7" w:tplc="FFFFFFFF" w:tentative="1">
      <w:start w:val="1"/>
      <w:numFmt w:val="lowerLetter"/>
      <w:lvlText w:val="%8."/>
      <w:lvlJc w:val="left"/>
      <w:pPr>
        <w:ind w:left="6763" w:hanging="360"/>
      </w:pPr>
    </w:lvl>
    <w:lvl w:ilvl="8" w:tplc="FFFFFFFF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" w15:restartNumberingAfterBreak="0">
    <w:nsid w:val="09B1719A"/>
    <w:multiLevelType w:val="hybridMultilevel"/>
    <w:tmpl w:val="C2942FD6"/>
    <w:lvl w:ilvl="0" w:tplc="0AC0DB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47679"/>
    <w:multiLevelType w:val="hybridMultilevel"/>
    <w:tmpl w:val="15408756"/>
    <w:lvl w:ilvl="0" w:tplc="635E7C64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E7568"/>
    <w:multiLevelType w:val="hybridMultilevel"/>
    <w:tmpl w:val="DED4EB0C"/>
    <w:lvl w:ilvl="0" w:tplc="BC3CEFA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4F36839"/>
    <w:multiLevelType w:val="hybridMultilevel"/>
    <w:tmpl w:val="59D2334E"/>
    <w:lvl w:ilvl="0" w:tplc="4CEC77EC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929E0"/>
    <w:multiLevelType w:val="hybridMultilevel"/>
    <w:tmpl w:val="423EA8BA"/>
    <w:lvl w:ilvl="0" w:tplc="C3729C86">
      <w:start w:val="1"/>
      <w:numFmt w:val="decimal"/>
      <w:lvlText w:val="(%1)"/>
      <w:lvlJc w:val="left"/>
      <w:pPr>
        <w:ind w:left="124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203541DD"/>
    <w:multiLevelType w:val="hybridMultilevel"/>
    <w:tmpl w:val="804A2FF4"/>
    <w:lvl w:ilvl="0" w:tplc="19B6B7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A667F"/>
    <w:multiLevelType w:val="hybridMultilevel"/>
    <w:tmpl w:val="E13AEADA"/>
    <w:lvl w:ilvl="0" w:tplc="A4B89414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D3761"/>
    <w:multiLevelType w:val="hybridMultilevel"/>
    <w:tmpl w:val="9D5ED0D6"/>
    <w:lvl w:ilvl="0" w:tplc="ACC0F51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0344D"/>
    <w:multiLevelType w:val="hybridMultilevel"/>
    <w:tmpl w:val="E0AE139E"/>
    <w:lvl w:ilvl="0" w:tplc="AAB2E0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566E4"/>
    <w:multiLevelType w:val="hybridMultilevel"/>
    <w:tmpl w:val="8B6657F6"/>
    <w:lvl w:ilvl="0" w:tplc="FE1038B0">
      <w:start w:val="1"/>
      <w:numFmt w:val="decimal"/>
      <w:lvlText w:val="(%1)"/>
      <w:lvlJc w:val="left"/>
      <w:pPr>
        <w:ind w:left="750" w:hanging="390"/>
      </w:pPr>
      <w:rPr>
        <w:rFonts w:ascii="Calibri" w:eastAsia="Times New Roman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113A2"/>
    <w:multiLevelType w:val="hybridMultilevel"/>
    <w:tmpl w:val="D6CA8F1A"/>
    <w:lvl w:ilvl="0" w:tplc="D946E1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D1192"/>
    <w:multiLevelType w:val="hybridMultilevel"/>
    <w:tmpl w:val="FC88AD9E"/>
    <w:lvl w:ilvl="0" w:tplc="752EE762">
      <w:start w:val="1"/>
      <w:numFmt w:val="decimal"/>
      <w:lvlText w:val="(%1)"/>
      <w:lvlJc w:val="left"/>
      <w:pPr>
        <w:ind w:left="750" w:hanging="39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65D91"/>
    <w:multiLevelType w:val="hybridMultilevel"/>
    <w:tmpl w:val="7D98B7B6"/>
    <w:lvl w:ilvl="0" w:tplc="848A1C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A13AA"/>
    <w:multiLevelType w:val="hybridMultilevel"/>
    <w:tmpl w:val="AEDE0B52"/>
    <w:lvl w:ilvl="0" w:tplc="245C271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32461"/>
    <w:multiLevelType w:val="hybridMultilevel"/>
    <w:tmpl w:val="84122F18"/>
    <w:lvl w:ilvl="0" w:tplc="C0FAE7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C3626"/>
    <w:multiLevelType w:val="hybridMultilevel"/>
    <w:tmpl w:val="0220F4F4"/>
    <w:lvl w:ilvl="0" w:tplc="0AC0DB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263AE"/>
    <w:multiLevelType w:val="hybridMultilevel"/>
    <w:tmpl w:val="961C1CD2"/>
    <w:lvl w:ilvl="0" w:tplc="6938199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F40D4"/>
    <w:multiLevelType w:val="hybridMultilevel"/>
    <w:tmpl w:val="548E2E3C"/>
    <w:lvl w:ilvl="0" w:tplc="4EEE814A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003BE"/>
    <w:multiLevelType w:val="hybridMultilevel"/>
    <w:tmpl w:val="7F16CFB8"/>
    <w:lvl w:ilvl="0" w:tplc="4BF09814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61B4E"/>
    <w:multiLevelType w:val="hybridMultilevel"/>
    <w:tmpl w:val="E0C2EFA2"/>
    <w:lvl w:ilvl="0" w:tplc="02561BE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6F62AD8"/>
    <w:multiLevelType w:val="hybridMultilevel"/>
    <w:tmpl w:val="A1FA8D10"/>
    <w:lvl w:ilvl="0" w:tplc="FEE0A036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700A3"/>
    <w:multiLevelType w:val="hybridMultilevel"/>
    <w:tmpl w:val="15C2F3DC"/>
    <w:lvl w:ilvl="0" w:tplc="837488E6">
      <w:start w:val="1"/>
      <w:numFmt w:val="decimal"/>
      <w:lvlText w:val="(%1)"/>
      <w:lvlJc w:val="left"/>
      <w:pPr>
        <w:ind w:left="750" w:hanging="39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451B9"/>
    <w:multiLevelType w:val="hybridMultilevel"/>
    <w:tmpl w:val="E0C6CD72"/>
    <w:lvl w:ilvl="0" w:tplc="0BB22AF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D70D6"/>
    <w:multiLevelType w:val="hybridMultilevel"/>
    <w:tmpl w:val="2F52A6BE"/>
    <w:lvl w:ilvl="0" w:tplc="1660C27C">
      <w:start w:val="1"/>
      <w:numFmt w:val="decimal"/>
      <w:lvlText w:val="(%1)"/>
      <w:lvlJc w:val="left"/>
      <w:pPr>
        <w:ind w:left="750" w:hanging="390"/>
      </w:pPr>
      <w:rPr>
        <w:rFonts w:ascii="Calibri" w:eastAsia="Times New Roman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C5EA2"/>
    <w:multiLevelType w:val="hybridMultilevel"/>
    <w:tmpl w:val="0AA8333A"/>
    <w:lvl w:ilvl="0" w:tplc="A8C4EF50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A69EC"/>
    <w:multiLevelType w:val="hybridMultilevel"/>
    <w:tmpl w:val="44C0DF00"/>
    <w:lvl w:ilvl="0" w:tplc="B5DC28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34429"/>
    <w:multiLevelType w:val="hybridMultilevel"/>
    <w:tmpl w:val="178CBB42"/>
    <w:lvl w:ilvl="0" w:tplc="E70EA894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F4EDA"/>
    <w:multiLevelType w:val="hybridMultilevel"/>
    <w:tmpl w:val="2BA00EE8"/>
    <w:lvl w:ilvl="0" w:tplc="C2F612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A4B86"/>
    <w:multiLevelType w:val="hybridMultilevel"/>
    <w:tmpl w:val="954C0342"/>
    <w:lvl w:ilvl="0" w:tplc="DD0E06A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8891A0D"/>
    <w:multiLevelType w:val="hybridMultilevel"/>
    <w:tmpl w:val="25603B0E"/>
    <w:lvl w:ilvl="0" w:tplc="33A0D3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1675B"/>
    <w:multiLevelType w:val="hybridMultilevel"/>
    <w:tmpl w:val="520AD4DC"/>
    <w:lvl w:ilvl="0" w:tplc="DE448D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F3C7C"/>
    <w:multiLevelType w:val="hybridMultilevel"/>
    <w:tmpl w:val="6AB05654"/>
    <w:lvl w:ilvl="0" w:tplc="527CB8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7355D"/>
    <w:multiLevelType w:val="hybridMultilevel"/>
    <w:tmpl w:val="3DBA94CC"/>
    <w:lvl w:ilvl="0" w:tplc="A5E4BC5A">
      <w:start w:val="1"/>
      <w:numFmt w:val="decimal"/>
      <w:lvlText w:val="(%1)"/>
      <w:lvlJc w:val="left"/>
      <w:pPr>
        <w:ind w:left="750" w:hanging="39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14750"/>
    <w:multiLevelType w:val="hybridMultilevel"/>
    <w:tmpl w:val="17FC5D54"/>
    <w:lvl w:ilvl="0" w:tplc="FA344A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51634"/>
    <w:multiLevelType w:val="hybridMultilevel"/>
    <w:tmpl w:val="DA1A9A02"/>
    <w:lvl w:ilvl="0" w:tplc="4372B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E6A13"/>
    <w:multiLevelType w:val="hybridMultilevel"/>
    <w:tmpl w:val="DEDAE9A4"/>
    <w:lvl w:ilvl="0" w:tplc="86B082A8">
      <w:start w:val="999"/>
      <w:numFmt w:val="decimal"/>
      <w:lvlText w:val="(%1)"/>
      <w:lvlJc w:val="left"/>
      <w:pPr>
        <w:ind w:left="870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76378"/>
    <w:multiLevelType w:val="hybridMultilevel"/>
    <w:tmpl w:val="F33E436A"/>
    <w:lvl w:ilvl="0" w:tplc="B8483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A6988"/>
    <w:multiLevelType w:val="hybridMultilevel"/>
    <w:tmpl w:val="B26A2144"/>
    <w:lvl w:ilvl="0" w:tplc="D32E1B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57148"/>
    <w:multiLevelType w:val="hybridMultilevel"/>
    <w:tmpl w:val="3AA684DC"/>
    <w:lvl w:ilvl="0" w:tplc="26304E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54D7D"/>
    <w:multiLevelType w:val="hybridMultilevel"/>
    <w:tmpl w:val="DC38EEA8"/>
    <w:lvl w:ilvl="0" w:tplc="EBFEF76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7C4F2FBC"/>
    <w:multiLevelType w:val="hybridMultilevel"/>
    <w:tmpl w:val="0268AE74"/>
    <w:lvl w:ilvl="0" w:tplc="CA3876AA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5319CF"/>
    <w:multiLevelType w:val="hybridMultilevel"/>
    <w:tmpl w:val="C4C2DFE8"/>
    <w:lvl w:ilvl="0" w:tplc="0AC0DBFA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20" w:hanging="360"/>
      </w:pPr>
    </w:lvl>
    <w:lvl w:ilvl="2" w:tplc="0413001B" w:tentative="1">
      <w:start w:val="1"/>
      <w:numFmt w:val="lowerRoman"/>
      <w:lvlText w:val="%3."/>
      <w:lvlJc w:val="right"/>
      <w:pPr>
        <w:ind w:left="2340" w:hanging="180"/>
      </w:pPr>
    </w:lvl>
    <w:lvl w:ilvl="3" w:tplc="0413000F" w:tentative="1">
      <w:start w:val="1"/>
      <w:numFmt w:val="decimal"/>
      <w:lvlText w:val="%4."/>
      <w:lvlJc w:val="left"/>
      <w:pPr>
        <w:ind w:left="3060" w:hanging="360"/>
      </w:pPr>
    </w:lvl>
    <w:lvl w:ilvl="4" w:tplc="04130019" w:tentative="1">
      <w:start w:val="1"/>
      <w:numFmt w:val="lowerLetter"/>
      <w:lvlText w:val="%5."/>
      <w:lvlJc w:val="left"/>
      <w:pPr>
        <w:ind w:left="3780" w:hanging="360"/>
      </w:pPr>
    </w:lvl>
    <w:lvl w:ilvl="5" w:tplc="0413001B" w:tentative="1">
      <w:start w:val="1"/>
      <w:numFmt w:val="lowerRoman"/>
      <w:lvlText w:val="%6."/>
      <w:lvlJc w:val="right"/>
      <w:pPr>
        <w:ind w:left="4500" w:hanging="180"/>
      </w:pPr>
    </w:lvl>
    <w:lvl w:ilvl="6" w:tplc="0413000F" w:tentative="1">
      <w:start w:val="1"/>
      <w:numFmt w:val="decimal"/>
      <w:lvlText w:val="%7."/>
      <w:lvlJc w:val="left"/>
      <w:pPr>
        <w:ind w:left="5220" w:hanging="360"/>
      </w:pPr>
    </w:lvl>
    <w:lvl w:ilvl="7" w:tplc="04130019" w:tentative="1">
      <w:start w:val="1"/>
      <w:numFmt w:val="lowerLetter"/>
      <w:lvlText w:val="%8."/>
      <w:lvlJc w:val="left"/>
      <w:pPr>
        <w:ind w:left="5940" w:hanging="360"/>
      </w:pPr>
    </w:lvl>
    <w:lvl w:ilvl="8" w:tplc="0413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F790E6E"/>
    <w:multiLevelType w:val="hybridMultilevel"/>
    <w:tmpl w:val="695C578A"/>
    <w:lvl w:ilvl="0" w:tplc="EEAE140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8C6359"/>
    <w:multiLevelType w:val="hybridMultilevel"/>
    <w:tmpl w:val="9B50C488"/>
    <w:lvl w:ilvl="0" w:tplc="2A6A7ED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7266741">
    <w:abstractNumId w:val="42"/>
  </w:num>
  <w:num w:numId="2" w16cid:durableId="1652362992">
    <w:abstractNumId w:val="44"/>
  </w:num>
  <w:num w:numId="3" w16cid:durableId="784470367">
    <w:abstractNumId w:val="29"/>
  </w:num>
  <w:num w:numId="4" w16cid:durableId="269707389">
    <w:abstractNumId w:val="32"/>
  </w:num>
  <w:num w:numId="5" w16cid:durableId="1080953537">
    <w:abstractNumId w:val="15"/>
  </w:num>
  <w:num w:numId="6" w16cid:durableId="1305962236">
    <w:abstractNumId w:val="10"/>
  </w:num>
  <w:num w:numId="7" w16cid:durableId="375354704">
    <w:abstractNumId w:val="7"/>
  </w:num>
  <w:num w:numId="8" w16cid:durableId="219678145">
    <w:abstractNumId w:val="43"/>
  </w:num>
  <w:num w:numId="9" w16cid:durableId="1583222920">
    <w:abstractNumId w:val="41"/>
  </w:num>
  <w:num w:numId="10" w16cid:durableId="170531811">
    <w:abstractNumId w:val="5"/>
  </w:num>
  <w:num w:numId="11" w16cid:durableId="544489822">
    <w:abstractNumId w:val="27"/>
  </w:num>
  <w:num w:numId="12" w16cid:durableId="974068790">
    <w:abstractNumId w:val="4"/>
  </w:num>
  <w:num w:numId="13" w16cid:durableId="354230871">
    <w:abstractNumId w:val="14"/>
  </w:num>
  <w:num w:numId="14" w16cid:durableId="1668485068">
    <w:abstractNumId w:val="23"/>
  </w:num>
  <w:num w:numId="15" w16cid:durableId="1331593001">
    <w:abstractNumId w:val="17"/>
  </w:num>
  <w:num w:numId="16" w16cid:durableId="1405444417">
    <w:abstractNumId w:val="21"/>
  </w:num>
  <w:num w:numId="17" w16cid:durableId="824513924">
    <w:abstractNumId w:val="8"/>
  </w:num>
  <w:num w:numId="18" w16cid:durableId="1176574958">
    <w:abstractNumId w:val="16"/>
  </w:num>
  <w:num w:numId="19" w16cid:durableId="1119688733">
    <w:abstractNumId w:val="24"/>
  </w:num>
  <w:num w:numId="20" w16cid:durableId="428165691">
    <w:abstractNumId w:val="22"/>
  </w:num>
  <w:num w:numId="21" w16cid:durableId="880902007">
    <w:abstractNumId w:val="12"/>
  </w:num>
  <w:num w:numId="22" w16cid:durableId="1323974098">
    <w:abstractNumId w:val="0"/>
  </w:num>
  <w:num w:numId="23" w16cid:durableId="1819683375">
    <w:abstractNumId w:val="33"/>
  </w:num>
  <w:num w:numId="24" w16cid:durableId="2113627122">
    <w:abstractNumId w:val="25"/>
  </w:num>
  <w:num w:numId="25" w16cid:durableId="207038147">
    <w:abstractNumId w:val="18"/>
  </w:num>
  <w:num w:numId="26" w16cid:durableId="918441347">
    <w:abstractNumId w:val="2"/>
  </w:num>
  <w:num w:numId="27" w16cid:durableId="1714227820">
    <w:abstractNumId w:val="19"/>
  </w:num>
  <w:num w:numId="28" w16cid:durableId="1813474829">
    <w:abstractNumId w:val="36"/>
  </w:num>
  <w:num w:numId="29" w16cid:durableId="781724634">
    <w:abstractNumId w:val="40"/>
  </w:num>
  <w:num w:numId="30" w16cid:durableId="1854493198">
    <w:abstractNumId w:val="35"/>
  </w:num>
  <w:num w:numId="31" w16cid:durableId="344555407">
    <w:abstractNumId w:val="9"/>
  </w:num>
  <w:num w:numId="32" w16cid:durableId="1900433749">
    <w:abstractNumId w:val="34"/>
  </w:num>
  <w:num w:numId="33" w16cid:durableId="2056274437">
    <w:abstractNumId w:val="20"/>
  </w:num>
  <w:num w:numId="34" w16cid:durableId="1880118639">
    <w:abstractNumId w:val="37"/>
  </w:num>
  <w:num w:numId="35" w16cid:durableId="1597978409">
    <w:abstractNumId w:val="3"/>
  </w:num>
  <w:num w:numId="36" w16cid:durableId="2035298996">
    <w:abstractNumId w:val="11"/>
  </w:num>
  <w:num w:numId="37" w16cid:durableId="174467777">
    <w:abstractNumId w:val="28"/>
  </w:num>
  <w:num w:numId="38" w16cid:durableId="409546294">
    <w:abstractNumId w:val="30"/>
  </w:num>
  <w:num w:numId="39" w16cid:durableId="774667027">
    <w:abstractNumId w:val="38"/>
  </w:num>
  <w:num w:numId="40" w16cid:durableId="1019433248">
    <w:abstractNumId w:val="31"/>
  </w:num>
  <w:num w:numId="41" w16cid:durableId="2140419058">
    <w:abstractNumId w:val="39"/>
  </w:num>
  <w:num w:numId="42" w16cid:durableId="1773864781">
    <w:abstractNumId w:val="13"/>
  </w:num>
  <w:num w:numId="43" w16cid:durableId="1770588469">
    <w:abstractNumId w:val="26"/>
  </w:num>
  <w:num w:numId="44" w16cid:durableId="685715819">
    <w:abstractNumId w:val="6"/>
  </w:num>
  <w:num w:numId="45" w16cid:durableId="1390228249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0E9"/>
    <w:rsid w:val="000203B9"/>
    <w:rsid w:val="00021E3E"/>
    <w:rsid w:val="00045E0F"/>
    <w:rsid w:val="000669A9"/>
    <w:rsid w:val="00072871"/>
    <w:rsid w:val="00075DB9"/>
    <w:rsid w:val="0008057D"/>
    <w:rsid w:val="00081900"/>
    <w:rsid w:val="0008741E"/>
    <w:rsid w:val="000933C7"/>
    <w:rsid w:val="000936BD"/>
    <w:rsid w:val="00096061"/>
    <w:rsid w:val="000A0D0F"/>
    <w:rsid w:val="000A367B"/>
    <w:rsid w:val="000B0BC0"/>
    <w:rsid w:val="000B1D3F"/>
    <w:rsid w:val="000C1F85"/>
    <w:rsid w:val="000D53A1"/>
    <w:rsid w:val="000E032E"/>
    <w:rsid w:val="000E19C0"/>
    <w:rsid w:val="000E7E06"/>
    <w:rsid w:val="000F1867"/>
    <w:rsid w:val="000F4D29"/>
    <w:rsid w:val="000F556A"/>
    <w:rsid w:val="001006D4"/>
    <w:rsid w:val="00104A6F"/>
    <w:rsid w:val="001203CD"/>
    <w:rsid w:val="00125294"/>
    <w:rsid w:val="00130101"/>
    <w:rsid w:val="001363E5"/>
    <w:rsid w:val="00137B72"/>
    <w:rsid w:val="001428CE"/>
    <w:rsid w:val="001445A4"/>
    <w:rsid w:val="00163F43"/>
    <w:rsid w:val="00171BEB"/>
    <w:rsid w:val="001752DA"/>
    <w:rsid w:val="0018046D"/>
    <w:rsid w:val="00190073"/>
    <w:rsid w:val="0019111E"/>
    <w:rsid w:val="00194132"/>
    <w:rsid w:val="00194B45"/>
    <w:rsid w:val="0019767B"/>
    <w:rsid w:val="001B1D76"/>
    <w:rsid w:val="001B3734"/>
    <w:rsid w:val="001B4C55"/>
    <w:rsid w:val="001C0431"/>
    <w:rsid w:val="001C37C8"/>
    <w:rsid w:val="001D4900"/>
    <w:rsid w:val="001D6797"/>
    <w:rsid w:val="001D7AD4"/>
    <w:rsid w:val="001F5E4D"/>
    <w:rsid w:val="001F6002"/>
    <w:rsid w:val="001F6E50"/>
    <w:rsid w:val="001F7505"/>
    <w:rsid w:val="00200402"/>
    <w:rsid w:val="00207B64"/>
    <w:rsid w:val="002108D7"/>
    <w:rsid w:val="00214B5B"/>
    <w:rsid w:val="00217CF3"/>
    <w:rsid w:val="00217DFE"/>
    <w:rsid w:val="002231F8"/>
    <w:rsid w:val="00223BF3"/>
    <w:rsid w:val="00234529"/>
    <w:rsid w:val="00236AE0"/>
    <w:rsid w:val="002404DF"/>
    <w:rsid w:val="002555FA"/>
    <w:rsid w:val="0026482B"/>
    <w:rsid w:val="00266320"/>
    <w:rsid w:val="00267987"/>
    <w:rsid w:val="002679AC"/>
    <w:rsid w:val="00267A4F"/>
    <w:rsid w:val="00267E1E"/>
    <w:rsid w:val="00270318"/>
    <w:rsid w:val="0027193E"/>
    <w:rsid w:val="00280220"/>
    <w:rsid w:val="00281DB0"/>
    <w:rsid w:val="00291957"/>
    <w:rsid w:val="00291E1F"/>
    <w:rsid w:val="002970DE"/>
    <w:rsid w:val="002975EF"/>
    <w:rsid w:val="002A2630"/>
    <w:rsid w:val="002A4422"/>
    <w:rsid w:val="002B0CB1"/>
    <w:rsid w:val="002B2CA3"/>
    <w:rsid w:val="002C05C0"/>
    <w:rsid w:val="002C575B"/>
    <w:rsid w:val="002D0DA3"/>
    <w:rsid w:val="002D2F68"/>
    <w:rsid w:val="002D4B00"/>
    <w:rsid w:val="002D4BE2"/>
    <w:rsid w:val="002F080C"/>
    <w:rsid w:val="002F2D1C"/>
    <w:rsid w:val="002F665A"/>
    <w:rsid w:val="00300E46"/>
    <w:rsid w:val="003108D5"/>
    <w:rsid w:val="00310B63"/>
    <w:rsid w:val="0031781E"/>
    <w:rsid w:val="00324E0A"/>
    <w:rsid w:val="00331C84"/>
    <w:rsid w:val="003371D4"/>
    <w:rsid w:val="00346CCE"/>
    <w:rsid w:val="00347581"/>
    <w:rsid w:val="00360BF6"/>
    <w:rsid w:val="00362D69"/>
    <w:rsid w:val="003635EC"/>
    <w:rsid w:val="0036526A"/>
    <w:rsid w:val="00373A77"/>
    <w:rsid w:val="00381A6B"/>
    <w:rsid w:val="003825D4"/>
    <w:rsid w:val="00383191"/>
    <w:rsid w:val="003834D5"/>
    <w:rsid w:val="00385828"/>
    <w:rsid w:val="00391298"/>
    <w:rsid w:val="003A2902"/>
    <w:rsid w:val="003A4248"/>
    <w:rsid w:val="003B0FF6"/>
    <w:rsid w:val="003B6309"/>
    <w:rsid w:val="003B76CD"/>
    <w:rsid w:val="003C19B9"/>
    <w:rsid w:val="003C3452"/>
    <w:rsid w:val="003C4325"/>
    <w:rsid w:val="003C49FE"/>
    <w:rsid w:val="003C5346"/>
    <w:rsid w:val="003C6FED"/>
    <w:rsid w:val="003D0938"/>
    <w:rsid w:val="003D720E"/>
    <w:rsid w:val="003E27D8"/>
    <w:rsid w:val="003E3678"/>
    <w:rsid w:val="003F44C1"/>
    <w:rsid w:val="0040267D"/>
    <w:rsid w:val="00403DA4"/>
    <w:rsid w:val="00406014"/>
    <w:rsid w:val="00406BCB"/>
    <w:rsid w:val="00423109"/>
    <w:rsid w:val="004309CE"/>
    <w:rsid w:val="00435B1C"/>
    <w:rsid w:val="0044368C"/>
    <w:rsid w:val="00451CD8"/>
    <w:rsid w:val="00471057"/>
    <w:rsid w:val="004717A5"/>
    <w:rsid w:val="00473BDD"/>
    <w:rsid w:val="00474D76"/>
    <w:rsid w:val="00475081"/>
    <w:rsid w:val="00492A6F"/>
    <w:rsid w:val="00494E8D"/>
    <w:rsid w:val="004A1031"/>
    <w:rsid w:val="004B0AC4"/>
    <w:rsid w:val="004B62A3"/>
    <w:rsid w:val="004B683B"/>
    <w:rsid w:val="004C496B"/>
    <w:rsid w:val="004C7F71"/>
    <w:rsid w:val="004D3690"/>
    <w:rsid w:val="004D72FF"/>
    <w:rsid w:val="004D7B5A"/>
    <w:rsid w:val="004E5EDC"/>
    <w:rsid w:val="004E7403"/>
    <w:rsid w:val="004F2017"/>
    <w:rsid w:val="004F677B"/>
    <w:rsid w:val="004F67E7"/>
    <w:rsid w:val="00501498"/>
    <w:rsid w:val="00505876"/>
    <w:rsid w:val="00506DC5"/>
    <w:rsid w:val="00510A55"/>
    <w:rsid w:val="005211E3"/>
    <w:rsid w:val="00521AA7"/>
    <w:rsid w:val="00522DAA"/>
    <w:rsid w:val="00531DAE"/>
    <w:rsid w:val="00541A14"/>
    <w:rsid w:val="005422FF"/>
    <w:rsid w:val="00542AD1"/>
    <w:rsid w:val="00546352"/>
    <w:rsid w:val="005463CB"/>
    <w:rsid w:val="00561C68"/>
    <w:rsid w:val="00565B05"/>
    <w:rsid w:val="00573B50"/>
    <w:rsid w:val="00574995"/>
    <w:rsid w:val="005752C0"/>
    <w:rsid w:val="0057587A"/>
    <w:rsid w:val="00581087"/>
    <w:rsid w:val="00581E45"/>
    <w:rsid w:val="00583B9F"/>
    <w:rsid w:val="005845E5"/>
    <w:rsid w:val="00591B39"/>
    <w:rsid w:val="005938C0"/>
    <w:rsid w:val="005B4C61"/>
    <w:rsid w:val="005C2E25"/>
    <w:rsid w:val="005D73EE"/>
    <w:rsid w:val="005E42DC"/>
    <w:rsid w:val="005E4A4A"/>
    <w:rsid w:val="005E5BD6"/>
    <w:rsid w:val="005F29CA"/>
    <w:rsid w:val="005F5D37"/>
    <w:rsid w:val="00600ED2"/>
    <w:rsid w:val="006039DE"/>
    <w:rsid w:val="00607E36"/>
    <w:rsid w:val="006202A5"/>
    <w:rsid w:val="00620360"/>
    <w:rsid w:val="00631B1F"/>
    <w:rsid w:val="006330C5"/>
    <w:rsid w:val="0064005C"/>
    <w:rsid w:val="00640A4F"/>
    <w:rsid w:val="00643C47"/>
    <w:rsid w:val="00650A2B"/>
    <w:rsid w:val="006539A8"/>
    <w:rsid w:val="00656728"/>
    <w:rsid w:val="00657D66"/>
    <w:rsid w:val="006639BD"/>
    <w:rsid w:val="00664AB9"/>
    <w:rsid w:val="0066572C"/>
    <w:rsid w:val="00686C88"/>
    <w:rsid w:val="006873CC"/>
    <w:rsid w:val="006942F7"/>
    <w:rsid w:val="00694FA6"/>
    <w:rsid w:val="00695B34"/>
    <w:rsid w:val="006A59C8"/>
    <w:rsid w:val="006C3F6C"/>
    <w:rsid w:val="006C4B9C"/>
    <w:rsid w:val="006D0425"/>
    <w:rsid w:val="006E01C7"/>
    <w:rsid w:val="006E4281"/>
    <w:rsid w:val="006F048E"/>
    <w:rsid w:val="006F0D5C"/>
    <w:rsid w:val="006F112A"/>
    <w:rsid w:val="006F1204"/>
    <w:rsid w:val="00702322"/>
    <w:rsid w:val="007064C0"/>
    <w:rsid w:val="007069CA"/>
    <w:rsid w:val="00720FC3"/>
    <w:rsid w:val="00724B94"/>
    <w:rsid w:val="00724C17"/>
    <w:rsid w:val="00746446"/>
    <w:rsid w:val="00746D1D"/>
    <w:rsid w:val="0075187D"/>
    <w:rsid w:val="00751A99"/>
    <w:rsid w:val="007638F4"/>
    <w:rsid w:val="00775F58"/>
    <w:rsid w:val="0078404C"/>
    <w:rsid w:val="00784A72"/>
    <w:rsid w:val="007903AA"/>
    <w:rsid w:val="00796F1F"/>
    <w:rsid w:val="007A36B0"/>
    <w:rsid w:val="007A36FC"/>
    <w:rsid w:val="007B0DFF"/>
    <w:rsid w:val="007B190A"/>
    <w:rsid w:val="007B2208"/>
    <w:rsid w:val="007B5683"/>
    <w:rsid w:val="007C0260"/>
    <w:rsid w:val="007C279B"/>
    <w:rsid w:val="007D00DB"/>
    <w:rsid w:val="007E7E1E"/>
    <w:rsid w:val="007F7F16"/>
    <w:rsid w:val="0081210E"/>
    <w:rsid w:val="008164DB"/>
    <w:rsid w:val="008254E6"/>
    <w:rsid w:val="0083407C"/>
    <w:rsid w:val="0084120A"/>
    <w:rsid w:val="00842590"/>
    <w:rsid w:val="008425A0"/>
    <w:rsid w:val="008425C2"/>
    <w:rsid w:val="00842909"/>
    <w:rsid w:val="0084675B"/>
    <w:rsid w:val="00846B12"/>
    <w:rsid w:val="00847C2A"/>
    <w:rsid w:val="00857F1A"/>
    <w:rsid w:val="00861975"/>
    <w:rsid w:val="00862282"/>
    <w:rsid w:val="008628B3"/>
    <w:rsid w:val="0086753E"/>
    <w:rsid w:val="00876DF2"/>
    <w:rsid w:val="00882431"/>
    <w:rsid w:val="00883CEB"/>
    <w:rsid w:val="00886086"/>
    <w:rsid w:val="008964E0"/>
    <w:rsid w:val="008B0A59"/>
    <w:rsid w:val="008B4281"/>
    <w:rsid w:val="008B74B0"/>
    <w:rsid w:val="008C6DBB"/>
    <w:rsid w:val="008D1AA8"/>
    <w:rsid w:val="008D29FE"/>
    <w:rsid w:val="008D5D0B"/>
    <w:rsid w:val="008E73FA"/>
    <w:rsid w:val="008F5B8B"/>
    <w:rsid w:val="00900330"/>
    <w:rsid w:val="00900A2E"/>
    <w:rsid w:val="0090167C"/>
    <w:rsid w:val="00906AA1"/>
    <w:rsid w:val="0090755C"/>
    <w:rsid w:val="00920BE4"/>
    <w:rsid w:val="00923672"/>
    <w:rsid w:val="0092591D"/>
    <w:rsid w:val="00926094"/>
    <w:rsid w:val="00927954"/>
    <w:rsid w:val="009319B1"/>
    <w:rsid w:val="00935B99"/>
    <w:rsid w:val="00941FA7"/>
    <w:rsid w:val="00950572"/>
    <w:rsid w:val="00952CC3"/>
    <w:rsid w:val="00953ADA"/>
    <w:rsid w:val="009630FE"/>
    <w:rsid w:val="009760D5"/>
    <w:rsid w:val="00976D43"/>
    <w:rsid w:val="0097797D"/>
    <w:rsid w:val="009816C7"/>
    <w:rsid w:val="009848B9"/>
    <w:rsid w:val="00985227"/>
    <w:rsid w:val="009A0494"/>
    <w:rsid w:val="009A1FA6"/>
    <w:rsid w:val="009B124C"/>
    <w:rsid w:val="009B2E17"/>
    <w:rsid w:val="009B42F7"/>
    <w:rsid w:val="009B7A2E"/>
    <w:rsid w:val="009C67EB"/>
    <w:rsid w:val="009E177F"/>
    <w:rsid w:val="009E279B"/>
    <w:rsid w:val="009E3B90"/>
    <w:rsid w:val="009E4075"/>
    <w:rsid w:val="009F67F7"/>
    <w:rsid w:val="00A01BA0"/>
    <w:rsid w:val="00A05D7B"/>
    <w:rsid w:val="00A14475"/>
    <w:rsid w:val="00A15BE8"/>
    <w:rsid w:val="00A215A8"/>
    <w:rsid w:val="00A22528"/>
    <w:rsid w:val="00A2393D"/>
    <w:rsid w:val="00A37FF4"/>
    <w:rsid w:val="00A47AF9"/>
    <w:rsid w:val="00A66C69"/>
    <w:rsid w:val="00A72942"/>
    <w:rsid w:val="00A818DD"/>
    <w:rsid w:val="00A82D9D"/>
    <w:rsid w:val="00A90E5E"/>
    <w:rsid w:val="00A91357"/>
    <w:rsid w:val="00A93212"/>
    <w:rsid w:val="00A94600"/>
    <w:rsid w:val="00A9797D"/>
    <w:rsid w:val="00AA1A74"/>
    <w:rsid w:val="00AA2973"/>
    <w:rsid w:val="00AA3775"/>
    <w:rsid w:val="00AA6021"/>
    <w:rsid w:val="00AB1596"/>
    <w:rsid w:val="00AB225E"/>
    <w:rsid w:val="00AC1C79"/>
    <w:rsid w:val="00AC5D8F"/>
    <w:rsid w:val="00AE2EA6"/>
    <w:rsid w:val="00AE412B"/>
    <w:rsid w:val="00AE7863"/>
    <w:rsid w:val="00AE7AEC"/>
    <w:rsid w:val="00AE7E48"/>
    <w:rsid w:val="00AF0935"/>
    <w:rsid w:val="00AF28DB"/>
    <w:rsid w:val="00AF7017"/>
    <w:rsid w:val="00B12F49"/>
    <w:rsid w:val="00B153D1"/>
    <w:rsid w:val="00B171A6"/>
    <w:rsid w:val="00B2108A"/>
    <w:rsid w:val="00B35F0C"/>
    <w:rsid w:val="00B36E50"/>
    <w:rsid w:val="00B36F10"/>
    <w:rsid w:val="00B40227"/>
    <w:rsid w:val="00B40E76"/>
    <w:rsid w:val="00B45525"/>
    <w:rsid w:val="00B46E1C"/>
    <w:rsid w:val="00B55925"/>
    <w:rsid w:val="00B70578"/>
    <w:rsid w:val="00B71C5B"/>
    <w:rsid w:val="00B71E02"/>
    <w:rsid w:val="00B9089E"/>
    <w:rsid w:val="00B913B5"/>
    <w:rsid w:val="00BA2A5C"/>
    <w:rsid w:val="00BA2F77"/>
    <w:rsid w:val="00BA3A6D"/>
    <w:rsid w:val="00BB5F2E"/>
    <w:rsid w:val="00BC1D20"/>
    <w:rsid w:val="00BC231C"/>
    <w:rsid w:val="00BD0798"/>
    <w:rsid w:val="00BD0ADA"/>
    <w:rsid w:val="00BD3987"/>
    <w:rsid w:val="00BE1024"/>
    <w:rsid w:val="00BE3380"/>
    <w:rsid w:val="00BF34B0"/>
    <w:rsid w:val="00C042FF"/>
    <w:rsid w:val="00C052B9"/>
    <w:rsid w:val="00C178A4"/>
    <w:rsid w:val="00C2242E"/>
    <w:rsid w:val="00C22985"/>
    <w:rsid w:val="00C252DB"/>
    <w:rsid w:val="00C44F5B"/>
    <w:rsid w:val="00C450D0"/>
    <w:rsid w:val="00C45823"/>
    <w:rsid w:val="00C4762C"/>
    <w:rsid w:val="00C53831"/>
    <w:rsid w:val="00C57E65"/>
    <w:rsid w:val="00C628EC"/>
    <w:rsid w:val="00C6510A"/>
    <w:rsid w:val="00C67EF3"/>
    <w:rsid w:val="00C738F9"/>
    <w:rsid w:val="00C75E70"/>
    <w:rsid w:val="00C76F4A"/>
    <w:rsid w:val="00C770B6"/>
    <w:rsid w:val="00C94042"/>
    <w:rsid w:val="00C94B58"/>
    <w:rsid w:val="00CA29A8"/>
    <w:rsid w:val="00CA2AC1"/>
    <w:rsid w:val="00CB063A"/>
    <w:rsid w:val="00CC0580"/>
    <w:rsid w:val="00CC05FE"/>
    <w:rsid w:val="00CC5252"/>
    <w:rsid w:val="00CD0F10"/>
    <w:rsid w:val="00CD1FB2"/>
    <w:rsid w:val="00CD3040"/>
    <w:rsid w:val="00CE2F57"/>
    <w:rsid w:val="00CE5C03"/>
    <w:rsid w:val="00CE7125"/>
    <w:rsid w:val="00CF1F5B"/>
    <w:rsid w:val="00CF3A97"/>
    <w:rsid w:val="00D00969"/>
    <w:rsid w:val="00D02326"/>
    <w:rsid w:val="00D031BB"/>
    <w:rsid w:val="00D1071F"/>
    <w:rsid w:val="00D120E9"/>
    <w:rsid w:val="00D17AC5"/>
    <w:rsid w:val="00D3709A"/>
    <w:rsid w:val="00D37616"/>
    <w:rsid w:val="00D5385A"/>
    <w:rsid w:val="00D5411A"/>
    <w:rsid w:val="00D60C04"/>
    <w:rsid w:val="00D67D13"/>
    <w:rsid w:val="00D7174F"/>
    <w:rsid w:val="00D71F4C"/>
    <w:rsid w:val="00D771FB"/>
    <w:rsid w:val="00D82570"/>
    <w:rsid w:val="00D82B8D"/>
    <w:rsid w:val="00D93A45"/>
    <w:rsid w:val="00D94333"/>
    <w:rsid w:val="00D962E2"/>
    <w:rsid w:val="00DA5FA1"/>
    <w:rsid w:val="00DB06B4"/>
    <w:rsid w:val="00DB5840"/>
    <w:rsid w:val="00DB706D"/>
    <w:rsid w:val="00DC2807"/>
    <w:rsid w:val="00DD104A"/>
    <w:rsid w:val="00DE0F9E"/>
    <w:rsid w:val="00DE4A42"/>
    <w:rsid w:val="00DF3F00"/>
    <w:rsid w:val="00E0089B"/>
    <w:rsid w:val="00E0096E"/>
    <w:rsid w:val="00E01FA4"/>
    <w:rsid w:val="00E13B25"/>
    <w:rsid w:val="00E336B7"/>
    <w:rsid w:val="00E377C2"/>
    <w:rsid w:val="00E41076"/>
    <w:rsid w:val="00E4202B"/>
    <w:rsid w:val="00E618D2"/>
    <w:rsid w:val="00E653EA"/>
    <w:rsid w:val="00E730AD"/>
    <w:rsid w:val="00E769A1"/>
    <w:rsid w:val="00E76D30"/>
    <w:rsid w:val="00E775B1"/>
    <w:rsid w:val="00E875FD"/>
    <w:rsid w:val="00E90F1C"/>
    <w:rsid w:val="00E92FA7"/>
    <w:rsid w:val="00E93722"/>
    <w:rsid w:val="00E96149"/>
    <w:rsid w:val="00EA09B5"/>
    <w:rsid w:val="00EA58BF"/>
    <w:rsid w:val="00EA5EB5"/>
    <w:rsid w:val="00EA6A21"/>
    <w:rsid w:val="00EA712A"/>
    <w:rsid w:val="00EB308A"/>
    <w:rsid w:val="00EC36BB"/>
    <w:rsid w:val="00EC75FE"/>
    <w:rsid w:val="00ED04E1"/>
    <w:rsid w:val="00ED4500"/>
    <w:rsid w:val="00ED4D7C"/>
    <w:rsid w:val="00EE1062"/>
    <w:rsid w:val="00EE3A18"/>
    <w:rsid w:val="00EE4455"/>
    <w:rsid w:val="00EE4D1E"/>
    <w:rsid w:val="00EE5976"/>
    <w:rsid w:val="00EF157D"/>
    <w:rsid w:val="00F146B7"/>
    <w:rsid w:val="00F17DD4"/>
    <w:rsid w:val="00F26323"/>
    <w:rsid w:val="00F27230"/>
    <w:rsid w:val="00F273FE"/>
    <w:rsid w:val="00F32332"/>
    <w:rsid w:val="00F41070"/>
    <w:rsid w:val="00F41274"/>
    <w:rsid w:val="00F4322D"/>
    <w:rsid w:val="00F454BD"/>
    <w:rsid w:val="00F460FD"/>
    <w:rsid w:val="00F46F8E"/>
    <w:rsid w:val="00F50114"/>
    <w:rsid w:val="00F51524"/>
    <w:rsid w:val="00F54BD1"/>
    <w:rsid w:val="00F62A44"/>
    <w:rsid w:val="00F62BBE"/>
    <w:rsid w:val="00F73C32"/>
    <w:rsid w:val="00F8128B"/>
    <w:rsid w:val="00F853F0"/>
    <w:rsid w:val="00F90F58"/>
    <w:rsid w:val="00F91F47"/>
    <w:rsid w:val="00F93885"/>
    <w:rsid w:val="00F96879"/>
    <w:rsid w:val="00FA4399"/>
    <w:rsid w:val="00FA7A5D"/>
    <w:rsid w:val="00FC0BC3"/>
    <w:rsid w:val="00FC3898"/>
    <w:rsid w:val="00FC7356"/>
    <w:rsid w:val="00FE4268"/>
    <w:rsid w:val="00FE7E0E"/>
    <w:rsid w:val="00FF1FD9"/>
    <w:rsid w:val="00FF3CA9"/>
    <w:rsid w:val="00FF41E6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A978644"/>
  <w15:chartTrackingRefBased/>
  <w15:docId w15:val="{C47661DC-2413-47D5-83E4-C30CF4C2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A3A6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50A2B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9C67EB"/>
    <w:rPr>
      <w:sz w:val="24"/>
      <w:szCs w:val="24"/>
    </w:rPr>
  </w:style>
  <w:style w:type="table" w:styleId="TableGrid">
    <w:name w:val="Table Grid"/>
    <w:basedOn w:val="TableNormal"/>
    <w:uiPriority w:val="59"/>
    <w:rsid w:val="00C75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Standaard1">
    <w:name w:val="P68B1DB1-Standaard1"/>
    <w:basedOn w:val="Normal"/>
    <w:rPr>
      <w:rFonts w:ascii="Calibri" w:hAnsi="Calibri" w:cs="Calibri"/>
      <w:b/>
      <w:sz w:val="28"/>
      <w:szCs w:val="28"/>
    </w:rPr>
  </w:style>
  <w:style w:type="paragraph" w:customStyle="1" w:styleId="P68B1DB1-Koptekst2">
    <w:name w:val="P68B1DB1-Koptekst2"/>
    <w:basedOn w:val="Header"/>
    <w:rPr>
      <w:rFonts w:ascii="Calibri" w:hAnsi="Calibri" w:cs="Calibri"/>
      <w:b/>
      <w:sz w:val="28"/>
      <w:szCs w:val="28"/>
    </w:rPr>
  </w:style>
  <w:style w:type="paragraph" w:customStyle="1" w:styleId="P68B1DB1-Standaard3">
    <w:name w:val="P68B1DB1-Standaard3"/>
    <w:basedOn w:val="Normal"/>
    <w:rPr>
      <w:rFonts w:ascii="Calibri" w:hAnsi="Calibri" w:cs="Calibri"/>
      <w:sz w:val="20"/>
      <w:szCs w:val="20"/>
    </w:rPr>
  </w:style>
  <w:style w:type="paragraph" w:customStyle="1" w:styleId="P68B1DB1-Koptekst4">
    <w:name w:val="P68B1DB1-Koptekst4"/>
    <w:basedOn w:val="Header"/>
    <w:rPr>
      <w:rFonts w:ascii="Calibri" w:hAnsi="Calibri" w:cs="Calibri"/>
    </w:rPr>
  </w:style>
  <w:style w:type="paragraph" w:customStyle="1" w:styleId="P68B1DB1-Lijstalinea5">
    <w:name w:val="P68B1DB1-Lijstalinea5"/>
    <w:basedOn w:val="ListParagraph"/>
    <w:rPr>
      <w:rFonts w:ascii="Calibri" w:hAnsi="Calibri" w:cs="Calibri"/>
      <w:sz w:val="20"/>
      <w:szCs w:val="20"/>
    </w:rPr>
  </w:style>
  <w:style w:type="paragraph" w:customStyle="1" w:styleId="P68B1DB1-Standaard6">
    <w:name w:val="P68B1DB1-Standaard6"/>
    <w:basedOn w:val="Normal"/>
    <w:rPr>
      <w:rFonts w:ascii="Calibri" w:hAnsi="Calibri" w:cs="Calibri"/>
    </w:rPr>
  </w:style>
  <w:style w:type="paragraph" w:customStyle="1" w:styleId="P68B1DB1-Kop17">
    <w:name w:val="P68B1DB1-Kop17"/>
    <w:basedOn w:val="Heading1"/>
    <w:rPr>
      <w:rFonts w:ascii="Calibri" w:hAnsi="Calibri" w:cs="Calibri"/>
      <w:sz w:val="26"/>
      <w:szCs w:val="26"/>
    </w:rPr>
  </w:style>
  <w:style w:type="paragraph" w:customStyle="1" w:styleId="P68B1DB1-Koptekst8">
    <w:name w:val="P68B1DB1-Koptekst8"/>
    <w:basedOn w:val="Header"/>
    <w:rPr>
      <w:rFonts w:ascii="Calibri" w:hAnsi="Calibri" w:cs="Calibri"/>
      <w:b/>
      <w:sz w:val="26"/>
      <w:szCs w:val="26"/>
    </w:rPr>
  </w:style>
  <w:style w:type="paragraph" w:customStyle="1" w:styleId="P68B1DB1-Lijstalinea9">
    <w:name w:val="P68B1DB1-Lijstalinea9"/>
    <w:basedOn w:val="ListParagraph"/>
    <w:rPr>
      <w:rFonts w:ascii="Calibri" w:hAnsi="Calibri" w:cs="Calibri"/>
    </w:rPr>
  </w:style>
  <w:style w:type="paragraph" w:customStyle="1" w:styleId="P68B1DB1-Standaard10">
    <w:name w:val="P68B1DB1-Standaard10"/>
    <w:basedOn w:val="Normal"/>
    <w:rPr>
      <w:rFonts w:ascii="Calibri" w:hAnsi="Calibri" w:cs="Calibri"/>
      <w:i/>
    </w:rPr>
  </w:style>
  <w:style w:type="paragraph" w:customStyle="1" w:styleId="P68B1DB1-Voettekst11">
    <w:name w:val="P68B1DB1-Voettekst11"/>
    <w:basedOn w:val="Footer"/>
    <w:rPr>
      <w:rFonts w:ascii="Calibri" w:hAnsi="Calibri" w:cs="Calibri"/>
      <w:i/>
    </w:rPr>
  </w:style>
  <w:style w:type="paragraph" w:customStyle="1" w:styleId="P68B1DB1-Voettekst12">
    <w:name w:val="P68B1DB1-Voettekst12"/>
    <w:basedOn w:val="Footer"/>
    <w:rPr>
      <w:rFonts w:ascii="Calibri" w:hAnsi="Calibri" w:cs="Calibri"/>
    </w:rPr>
  </w:style>
  <w:style w:type="paragraph" w:customStyle="1" w:styleId="P68B1DB1-Voettekst13">
    <w:name w:val="P68B1DB1-Voettekst13"/>
    <w:basedOn w:val="Footer"/>
    <w:rPr>
      <w:rFonts w:ascii="Calibri" w:hAnsi="Calibri" w:cs="Calibri"/>
      <w:b/>
      <w:sz w:val="26"/>
      <w:szCs w:val="26"/>
    </w:rPr>
  </w:style>
  <w:style w:type="paragraph" w:customStyle="1" w:styleId="P68B1DB1-Voettekst14">
    <w:name w:val="P68B1DB1-Voettekst14"/>
    <w:basedOn w:val="Footer"/>
    <w:rPr>
      <w:rFonts w:ascii="Calibri" w:hAnsi="Calibri" w:cs="Calibri"/>
      <w:b/>
      <w:sz w:val="28"/>
      <w:szCs w:val="28"/>
    </w:rPr>
  </w:style>
  <w:style w:type="paragraph" w:customStyle="1" w:styleId="P68B1DB1-Voettekst15">
    <w:name w:val="P68B1DB1-Voettekst15"/>
    <w:basedOn w:val="Footer"/>
    <w:rPr>
      <w:rFonts w:ascii="Calibri" w:hAnsi="Calibri" w:cs="Calibri"/>
      <w:b/>
      <w:sz w:val="26"/>
      <w:szCs w:val="26"/>
      <w:highlight w:val="green"/>
    </w:rPr>
  </w:style>
  <w:style w:type="paragraph" w:customStyle="1" w:styleId="P68B1DB1-Voettekst16">
    <w:name w:val="P68B1DB1-Voettekst16"/>
    <w:basedOn w:val="Footer"/>
    <w:rPr>
      <w:rFonts w:ascii="Calibri" w:hAnsi="Calibri" w:cs="Calibri"/>
      <w:b/>
      <w:i/>
      <w:sz w:val="26"/>
      <w:szCs w:val="26"/>
      <w:highlight w:val="green"/>
    </w:rPr>
  </w:style>
  <w:style w:type="paragraph" w:customStyle="1" w:styleId="P68B1DB1-Standaard17">
    <w:name w:val="P68B1DB1-Standaard17"/>
    <w:basedOn w:val="Normal"/>
    <w:rPr>
      <w:rFonts w:ascii="Calibri" w:hAnsi="Calibri" w:cs="Calibri"/>
      <w:sz w:val="22"/>
      <w:szCs w:val="22"/>
    </w:rPr>
  </w:style>
  <w:style w:type="paragraph" w:customStyle="1" w:styleId="P68B1DB1-Standaard18">
    <w:name w:val="P68B1DB1-Standaard18"/>
    <w:basedOn w:val="Normal"/>
    <w:rPr>
      <w:rFonts w:ascii="Calibri" w:hAnsi="Calibri" w:cs="Calibri"/>
      <w:b/>
      <w:sz w:val="26"/>
      <w:szCs w:val="26"/>
    </w:rPr>
  </w:style>
  <w:style w:type="paragraph" w:styleId="Revision">
    <w:name w:val="Revision"/>
    <w:hidden/>
    <w:uiPriority w:val="99"/>
    <w:semiHidden/>
    <w:rsid w:val="00DD10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F600C-6ECD-4887-91C8-00BE36A97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804</Words>
  <Characters>6116</Characters>
  <Application>Microsoft Office Word</Application>
  <DocSecurity>0</DocSecurity>
  <Lines>101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Missing Value Codes: Unless otherwise noted in the Values column of the codebook, missing values are coded as follows:</vt:lpstr>
      <vt:lpstr>Missing Value Codes: Unless otherwise noted in the Values column of the codebook, missing values are coded as follows:</vt:lpstr>
    </vt:vector>
  </TitlesOfParts>
  <Company>SERL</Company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Missing Value Codes: Unless otherwise noted in the Values column of the codebook, missing values are coded as follows:</dc:title>
  <dc:subject/>
  <dc:creator>Miranda</dc:creator>
  <cp:keywords/>
  <dc:description/>
  <cp:lastModifiedBy>Sven Peterson</cp:lastModifiedBy>
  <cp:revision>3</cp:revision>
  <dcterms:created xsi:type="dcterms:W3CDTF">2025-05-15T07:51:00Z</dcterms:created>
  <dcterms:modified xsi:type="dcterms:W3CDTF">2025-05-15T07:51:00Z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-1857405864</vt:i4>
  </property>
  <property fmtid="{D5CDD505-2E9C-101B-9397-08002B2CF9AE}" pid="3" name="_NewReviewCycle">
    <vt:lpwstr/>
  </property>
  <property fmtid="{D5CDD505-2E9C-101B-9397-08002B2CF9AE}" pid="4" name="_EmailSubject">
    <vt:lpwstr>Tõlketeenuse tellimine</vt:lpwstr>
  </property>
  <property fmtid="{D5CDD505-2E9C-101B-9397-08002B2CF9AE}" pid="5" name="_AuthorEmail">
    <vt:lpwstr>egle.valba@sotsiaalkindlustusamet.ee</vt:lpwstr>
  </property>
  <property fmtid="{D5CDD505-2E9C-101B-9397-08002B2CF9AE}" pid="6" name="_AuthorEmailDisplayName">
    <vt:lpwstr>Egle Välba</vt:lpwstr>
  </property>
  <property fmtid="{D5CDD505-2E9C-101B-9397-08002B2CF9AE}" pid="7" name="_PreviousAdHocReviewCycleID">
    <vt:i4>2146907733</vt:i4>
  </property>
  <property fmtid="{D5CDD505-2E9C-101B-9397-08002B2CF9AE}" pid="8" name="_ReviewingToolsShownOnce">
    <vt:lpwstr/>
  </property>
</Properties>
</file>